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6E027F" w14:textId="77777777" w:rsidR="00001C61" w:rsidRDefault="00000000" w:rsidP="002C1CD9">
      <w:pPr>
        <w:pStyle w:val="Title"/>
      </w:pPr>
      <w:bookmarkStart w:id="0" w:name="_aczyuw2yex2w" w:colFirst="0" w:colLast="0"/>
      <w:bookmarkEnd w:id="0"/>
      <w:r>
        <w:rPr>
          <w:color w:val="039BE5"/>
          <w:sz w:val="72"/>
          <w:szCs w:val="72"/>
        </w:rPr>
        <w:t>Basic Computing</w:t>
      </w:r>
      <w:r>
        <w:br/>
        <w:t>Name of the book</w:t>
      </w:r>
    </w:p>
    <w:p w14:paraId="3C6E0280" w14:textId="77777777" w:rsidR="00001C61" w:rsidRDefault="00000000" w:rsidP="002C1CD9">
      <w:pPr>
        <w:rPr>
          <w:sz w:val="72"/>
          <w:szCs w:val="72"/>
        </w:rPr>
      </w:pPr>
      <w:r>
        <w:rPr>
          <w:noProof/>
        </w:rPr>
        <w:drawing>
          <wp:inline distT="114300" distB="114300" distL="114300" distR="114300" wp14:anchorId="3C6E03CB" wp14:editId="3C6E03CC">
            <wp:extent cx="447675" cy="57150"/>
            <wp:effectExtent l="0" t="0" r="0" b="0"/>
            <wp:docPr id="4" name="image3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hort lin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E0281" w14:textId="77777777" w:rsidR="00001C61" w:rsidRDefault="00000000" w:rsidP="002C1CD9">
      <w:r>
        <w:t>Your Name</w:t>
      </w:r>
      <w:r>
        <w:br/>
        <w:t>4th September, 20XX</w:t>
      </w:r>
    </w:p>
    <w:p w14:paraId="3C6E0282" w14:textId="77777777" w:rsidR="00001C61" w:rsidRDefault="00001C61" w:rsidP="002C1CD9"/>
    <w:p w14:paraId="3C6E0283" w14:textId="77777777" w:rsidR="00001C61" w:rsidRDefault="00000000" w:rsidP="002C1CD9">
      <w:r>
        <w:br w:type="page"/>
      </w:r>
    </w:p>
    <w:p w14:paraId="3C6E0284" w14:textId="77777777" w:rsidR="00001C61" w:rsidRDefault="00001C61" w:rsidP="002C1CD9"/>
    <w:p w14:paraId="3C6E0285" w14:textId="77777777" w:rsidR="00001C61" w:rsidRDefault="00000000" w:rsidP="002C1CD9">
      <w:pPr>
        <w:pStyle w:val="Heading1"/>
      </w:pPr>
      <w:bookmarkStart w:id="1" w:name="_p4ezyfrige9k" w:colFirst="0" w:colLast="0"/>
      <w:bookmarkEnd w:id="1"/>
      <w:r>
        <w:t xml:space="preserve">Networking Basics </w:t>
      </w:r>
    </w:p>
    <w:p w14:paraId="3C6E0286" w14:textId="77777777" w:rsidR="00001C61" w:rsidRDefault="00001C61" w:rsidP="002C1CD9"/>
    <w:p w14:paraId="3C6E0287" w14:textId="77777777" w:rsidR="00001C61" w:rsidRDefault="00000000" w:rsidP="002C1CD9">
      <w:r>
        <w:t>On network data is send as binary as electric/radio/light signals</w:t>
      </w:r>
    </w:p>
    <w:p w14:paraId="3C6E0288" w14:textId="77777777" w:rsidR="00001C61" w:rsidRDefault="00000000" w:rsidP="002C1CD9">
      <w:r>
        <w:rPr>
          <w:noProof/>
        </w:rPr>
        <w:drawing>
          <wp:inline distT="114300" distB="114300" distL="114300" distR="114300" wp14:anchorId="3C6E03CD" wp14:editId="3C6E03CE">
            <wp:extent cx="9186863" cy="2809875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86863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E0289" w14:textId="77777777" w:rsidR="00001C61" w:rsidRDefault="00000000" w:rsidP="002C1CD9">
      <w:r>
        <w:rPr>
          <w:noProof/>
        </w:rPr>
        <w:drawing>
          <wp:inline distT="114300" distB="114300" distL="114300" distR="114300" wp14:anchorId="3C6E03CF" wp14:editId="3C6E03D0">
            <wp:extent cx="9210675" cy="5068888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5068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0FF1E" w14:textId="77777777" w:rsidR="00D922FC" w:rsidRDefault="00D922FC" w:rsidP="002C1CD9"/>
    <w:p w14:paraId="704BDA0E" w14:textId="77777777" w:rsidR="00D922FC" w:rsidRDefault="00D922FC" w:rsidP="002C1CD9"/>
    <w:p w14:paraId="7C5783D2" w14:textId="716ACDF7" w:rsidR="00D922FC" w:rsidRDefault="00D922FC" w:rsidP="002C1CD9">
      <w:pPr>
        <w:pStyle w:val="Heading1"/>
      </w:pPr>
      <w:r>
        <w:t>Security</w:t>
      </w:r>
    </w:p>
    <w:p w14:paraId="3AD558C4" w14:textId="77777777" w:rsidR="002C1CD9" w:rsidRDefault="002C1CD9" w:rsidP="002C1CD9"/>
    <w:p w14:paraId="039A6EC1" w14:textId="77777777" w:rsidR="002C1CD9" w:rsidRPr="002A66C5" w:rsidRDefault="002C1CD9" w:rsidP="00933BB2">
      <w:pPr>
        <w:pStyle w:val="Heading2"/>
      </w:pPr>
      <w:r w:rsidRPr="002A66C5">
        <w:t>Encoding</w:t>
      </w:r>
    </w:p>
    <w:p w14:paraId="56978B2C" w14:textId="77777777" w:rsidR="002C1CD9" w:rsidRPr="002A66C5" w:rsidRDefault="002C1CD9" w:rsidP="002C1CD9">
      <w:r w:rsidRPr="002A66C5">
        <w:t>Encoding is:</w:t>
      </w:r>
    </w:p>
    <w:p w14:paraId="6AB6FCA1" w14:textId="765C9A74" w:rsidR="002C1CD9" w:rsidRPr="002A66C5" w:rsidRDefault="002C1CD9" w:rsidP="002C1CD9">
      <w:pPr>
        <w:pStyle w:val="ListParagraph"/>
        <w:numPr>
          <w:ilvl w:val="0"/>
          <w:numId w:val="19"/>
        </w:numPr>
      </w:pPr>
      <w:r w:rsidRPr="002A66C5">
        <w:t xml:space="preserve">A process of converting data from one form to </w:t>
      </w:r>
      <w:r w:rsidR="002E1CEA" w:rsidRPr="002A66C5">
        <w:t>another.</w:t>
      </w:r>
      <w:r w:rsidR="002E1CEA">
        <w:t xml:space="preserve"> Not</w:t>
      </w:r>
      <w:r w:rsidRPr="002A66C5">
        <w:t xml:space="preserve"> meant for security.</w:t>
      </w:r>
    </w:p>
    <w:p w14:paraId="0906935E" w14:textId="77777777" w:rsidR="002C1CD9" w:rsidRPr="002A66C5" w:rsidRDefault="002C1CD9" w:rsidP="002C1CD9">
      <w:pPr>
        <w:pStyle w:val="ListParagraph"/>
        <w:numPr>
          <w:ilvl w:val="0"/>
          <w:numId w:val="19"/>
        </w:numPr>
      </w:pPr>
      <w:r w:rsidRPr="002A66C5">
        <w:rPr>
          <w:b/>
          <w:bCs/>
        </w:rPr>
        <w:t>Reversible</w:t>
      </w:r>
      <w:r w:rsidRPr="002A66C5">
        <w:t xml:space="preserve"> — anyone can decode it, without needing a password or secret key.</w:t>
      </w:r>
    </w:p>
    <w:p w14:paraId="5C503FAF" w14:textId="1D2EB52D" w:rsidR="002C1CD9" w:rsidRPr="002A66C5" w:rsidRDefault="002C1CD9" w:rsidP="002C1CD9">
      <w:pPr>
        <w:pStyle w:val="ListParagraph"/>
        <w:numPr>
          <w:ilvl w:val="0"/>
          <w:numId w:val="19"/>
        </w:numPr>
      </w:pPr>
      <w:r w:rsidRPr="002A66C5">
        <w:t xml:space="preserve">Example: If you </w:t>
      </w:r>
      <w:r w:rsidRPr="002A66C5">
        <w:rPr>
          <w:b/>
          <w:bCs/>
        </w:rPr>
        <w:t>BASE64 encode</w:t>
      </w:r>
      <w:r w:rsidRPr="002A66C5">
        <w:t xml:space="preserve"> a password like </w:t>
      </w:r>
      <w:r w:rsidR="007944A4">
        <w:t>Amit Saha</w:t>
      </w:r>
      <w:r w:rsidRPr="002A66C5">
        <w:t xml:space="preserve">, you get something like: </w:t>
      </w:r>
      <w:r w:rsidR="007944A4" w:rsidRPr="007944A4">
        <w:t>QW1pdCBTYWhhCg==</w:t>
      </w:r>
    </w:p>
    <w:p w14:paraId="0DA801CE" w14:textId="77777777" w:rsidR="002C1CD9" w:rsidRDefault="002C1CD9" w:rsidP="002C1CD9">
      <w:pPr>
        <w:pStyle w:val="ListParagraph"/>
        <w:numPr>
          <w:ilvl w:val="0"/>
          <w:numId w:val="19"/>
        </w:numPr>
      </w:pPr>
      <w:r w:rsidRPr="002A66C5">
        <w:t>But this isn’t secure! Anyone who knows it's base64 can decode it back easily.</w:t>
      </w:r>
    </w:p>
    <w:p w14:paraId="3D0788A2" w14:textId="77777777" w:rsidR="00933BB2" w:rsidRDefault="00933BB2" w:rsidP="00933BB2"/>
    <w:p w14:paraId="6EBE41A0" w14:textId="77777777" w:rsidR="00933BB2" w:rsidRPr="00C94907" w:rsidRDefault="00933BB2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>$ echo "Amit Saha" | base64</w:t>
      </w:r>
    </w:p>
    <w:p w14:paraId="13E88C17" w14:textId="77777777" w:rsidR="00933BB2" w:rsidRDefault="00933BB2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>QW1pdCBTYWhhCg==</w:t>
      </w:r>
    </w:p>
    <w:p w14:paraId="46C51E00" w14:textId="77777777" w:rsidR="007944A4" w:rsidRPr="00C94907" w:rsidRDefault="007944A4" w:rsidP="004604C2">
      <w:pPr>
        <w:pStyle w:val="NoSpacing"/>
        <w:rPr>
          <w:color w:val="76923C" w:themeColor="accent3" w:themeShade="BF"/>
        </w:rPr>
      </w:pPr>
    </w:p>
    <w:p w14:paraId="5B5316A9" w14:textId="77777777" w:rsidR="00933BB2" w:rsidRPr="00C94907" w:rsidRDefault="00933BB2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>$ echo "QW1pdCBTYWhhCg==" | base64 --decode</w:t>
      </w:r>
    </w:p>
    <w:p w14:paraId="1D99361A" w14:textId="77777777" w:rsidR="00933BB2" w:rsidRDefault="00933BB2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>Amit Saha</w:t>
      </w:r>
    </w:p>
    <w:p w14:paraId="53A1AE20" w14:textId="77777777" w:rsidR="007944A4" w:rsidRPr="00C94907" w:rsidRDefault="007944A4" w:rsidP="004604C2">
      <w:pPr>
        <w:pStyle w:val="NoSpacing"/>
        <w:rPr>
          <w:color w:val="76923C" w:themeColor="accent3" w:themeShade="BF"/>
        </w:rPr>
      </w:pPr>
    </w:p>
    <w:p w14:paraId="19BD3BB8" w14:textId="77777777" w:rsidR="00933BB2" w:rsidRPr="00C94907" w:rsidRDefault="00933BB2" w:rsidP="004604C2">
      <w:pPr>
        <w:pStyle w:val="NoSpacing"/>
        <w:rPr>
          <w:color w:val="76923C" w:themeColor="accent3" w:themeShade="BF"/>
        </w:rPr>
      </w:pPr>
      <w:proofErr w:type="spellStart"/>
      <w:r w:rsidRPr="00C94907">
        <w:rPr>
          <w:color w:val="76923C" w:themeColor="accent3" w:themeShade="BF"/>
        </w:rPr>
        <w:t>openssl</w:t>
      </w:r>
      <w:proofErr w:type="spellEnd"/>
      <w:r w:rsidRPr="00C94907">
        <w:rPr>
          <w:color w:val="76923C" w:themeColor="accent3" w:themeShade="BF"/>
        </w:rPr>
        <w:t xml:space="preserve"> base64 -in plain.txt -out encode.txt</w:t>
      </w:r>
    </w:p>
    <w:p w14:paraId="0BA8C522" w14:textId="77777777" w:rsidR="00933BB2" w:rsidRPr="00F71C4F" w:rsidRDefault="00933BB2" w:rsidP="004604C2">
      <w:pPr>
        <w:pStyle w:val="NoSpacing"/>
        <w:rPr>
          <w:color w:val="76923C" w:themeColor="accent3" w:themeShade="BF"/>
        </w:rPr>
      </w:pPr>
      <w:proofErr w:type="spellStart"/>
      <w:r w:rsidRPr="00C94907">
        <w:rPr>
          <w:color w:val="76923C" w:themeColor="accent3" w:themeShade="BF"/>
        </w:rPr>
        <w:t>openssl</w:t>
      </w:r>
      <w:proofErr w:type="spellEnd"/>
      <w:r w:rsidRPr="00C94907">
        <w:rPr>
          <w:color w:val="76923C" w:themeColor="accent3" w:themeShade="BF"/>
        </w:rPr>
        <w:t xml:space="preserve"> base64 -d -in encode.txt -out decode.txt</w:t>
      </w:r>
    </w:p>
    <w:p w14:paraId="5434200C" w14:textId="77777777" w:rsidR="00933BB2" w:rsidRDefault="00933BB2" w:rsidP="00933BB2"/>
    <w:p w14:paraId="46EC6671" w14:textId="77777777" w:rsidR="00933BB2" w:rsidRPr="00CE6CA6" w:rsidRDefault="00933BB2" w:rsidP="00933BB2">
      <w:pPr>
        <w:spacing w:before="200" w:line="300" w:lineRule="auto"/>
      </w:pPr>
      <w:r w:rsidRPr="00CE6CA6">
        <w:t>Here's why encoding is essential in computing:</w:t>
      </w:r>
    </w:p>
    <w:p w14:paraId="7622E8A5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Digital representation</w:t>
      </w:r>
      <w:r w:rsidRPr="00CE6CA6">
        <w:t>: Computers can only understand binary data (0s and 1s). Encoding provides rules to represent various types of information (text, images, audio, video) as binary data.</w:t>
      </w:r>
    </w:p>
    <w:p w14:paraId="34440751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Standardization</w:t>
      </w:r>
      <w:r w:rsidRPr="00CE6CA6">
        <w:t>: Encoding standards ensure consistent interpretation of data across different systems and platforms.</w:t>
      </w:r>
    </w:p>
    <w:p w14:paraId="30D96E31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Efficient storage</w:t>
      </w:r>
      <w:r w:rsidRPr="00CE6CA6">
        <w:t>: Many encoding schemes compress data, reducing storage requirements while preserving information.</w:t>
      </w:r>
    </w:p>
    <w:p w14:paraId="20651762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Data transmission</w:t>
      </w:r>
      <w:r w:rsidRPr="00CE6CA6">
        <w:t>: Encoding enables reliable communication between systems by converting data into formats suitable for specific transmission channels.</w:t>
      </w:r>
    </w:p>
    <w:p w14:paraId="613ECC50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Character representation</w:t>
      </w:r>
      <w:r w:rsidRPr="00CE6CA6">
        <w:t>: Text encoding schemes like ASCII, Unicode (UTF-8, UTF-16), and others map written symbols to numerical values computers can process.</w:t>
      </w:r>
    </w:p>
    <w:p w14:paraId="4130FE5E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Error detection and correction</w:t>
      </w:r>
      <w:r w:rsidRPr="00CE6CA6">
        <w:t>: Some encoding methods include redundancy to detect and sometimes correct errors that occur during storage or transmission.</w:t>
      </w:r>
    </w:p>
    <w:p w14:paraId="0F9B25CE" w14:textId="77777777" w:rsidR="00933BB2" w:rsidRPr="00CE6CA6" w:rsidRDefault="00933BB2" w:rsidP="00933BB2">
      <w:pPr>
        <w:pStyle w:val="ListParagraph"/>
        <w:numPr>
          <w:ilvl w:val="0"/>
          <w:numId w:val="22"/>
        </w:numPr>
      </w:pPr>
      <w:r w:rsidRPr="007944A4">
        <w:rPr>
          <w:b/>
          <w:bCs/>
        </w:rPr>
        <w:t>Security</w:t>
      </w:r>
      <w:r w:rsidRPr="00CE6CA6">
        <w:t>: Encoding (often combined with encryption) helps protect sensitive information during storage and transmission.</w:t>
      </w:r>
    </w:p>
    <w:p w14:paraId="4E061884" w14:textId="77777777" w:rsidR="00933BB2" w:rsidRPr="00CE6CA6" w:rsidRDefault="00933BB2" w:rsidP="00933BB2">
      <w:pPr>
        <w:spacing w:before="200" w:line="300" w:lineRule="auto"/>
        <w:rPr>
          <w:b/>
          <w:bCs/>
        </w:rPr>
      </w:pPr>
      <w:r w:rsidRPr="00CE6CA6">
        <w:rPr>
          <w:b/>
          <w:bCs/>
        </w:rPr>
        <w:t>Common Encoding Types with Examples</w:t>
      </w:r>
    </w:p>
    <w:p w14:paraId="5AE76122" w14:textId="77777777" w:rsidR="00933BB2" w:rsidRPr="00CE6CA6" w:rsidRDefault="00933BB2" w:rsidP="00933BB2">
      <w:pPr>
        <w:spacing w:before="200" w:line="300" w:lineRule="auto"/>
        <w:rPr>
          <w:b/>
          <w:bCs/>
        </w:rPr>
      </w:pPr>
      <w:r w:rsidRPr="00CE6CA6">
        <w:rPr>
          <w:b/>
          <w:bCs/>
        </w:rPr>
        <w:t>Character Encodings</w:t>
      </w:r>
    </w:p>
    <w:p w14:paraId="798645BE" w14:textId="77777777" w:rsidR="00933BB2" w:rsidRPr="00CE6CA6" w:rsidRDefault="00933BB2" w:rsidP="00933BB2">
      <w:pPr>
        <w:numPr>
          <w:ilvl w:val="0"/>
          <w:numId w:val="23"/>
        </w:numPr>
        <w:spacing w:before="200" w:line="300" w:lineRule="auto"/>
      </w:pPr>
      <w:r w:rsidRPr="00CE6CA6">
        <w:rPr>
          <w:b/>
          <w:bCs/>
        </w:rPr>
        <w:t>ASCII (American Standard Code for Information Interchange)</w:t>
      </w:r>
      <w:r w:rsidRPr="00CE6CA6">
        <w:t xml:space="preserve"> </w:t>
      </w:r>
    </w:p>
    <w:p w14:paraId="382B7C83" w14:textId="1FD61CE9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 xml:space="preserve">7-bit encoding system representing 128 characters </w:t>
      </w:r>
    </w:p>
    <w:p w14:paraId="77549104" w14:textId="3E9E27B6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 xml:space="preserve">Limited to basic Latin alphabet, numbers, and common symbols </w:t>
      </w:r>
    </w:p>
    <w:p w14:paraId="024C4815" w14:textId="1412688B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 xml:space="preserve">Cannot represent non-English characters or special symbols </w:t>
      </w:r>
    </w:p>
    <w:p w14:paraId="24604883" w14:textId="093898CF" w:rsidR="00933BB2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>Example: "Hello" is encoded as 72 101 108 108 111 in decimal</w:t>
      </w:r>
    </w:p>
    <w:p w14:paraId="29090545" w14:textId="77777777" w:rsidR="00C94907" w:rsidRPr="00C94907" w:rsidRDefault="00C94907" w:rsidP="00C94907">
      <w:pPr>
        <w:ind w:left="1080"/>
      </w:pPr>
      <w:r w:rsidRPr="00C94907">
        <w:rPr>
          <w:b/>
          <w:bCs/>
        </w:rPr>
        <w:t>Used in:</w:t>
      </w:r>
    </w:p>
    <w:p w14:paraId="5A1BF205" w14:textId="77777777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>Legacy systems and protocols</w:t>
      </w:r>
    </w:p>
    <w:p w14:paraId="7D208E5E" w14:textId="77777777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>Basic English-only applications</w:t>
      </w:r>
    </w:p>
    <w:p w14:paraId="6502A335" w14:textId="77777777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>Situations where minimal storage is crucial</w:t>
      </w:r>
    </w:p>
    <w:p w14:paraId="313C1A39" w14:textId="77777777" w:rsidR="00C94907" w:rsidRPr="00C94907" w:rsidRDefault="00C94907">
      <w:pPr>
        <w:numPr>
          <w:ilvl w:val="0"/>
          <w:numId w:val="44"/>
        </w:numPr>
        <w:tabs>
          <w:tab w:val="num" w:pos="720"/>
        </w:tabs>
      </w:pPr>
      <w:r w:rsidRPr="00C94907">
        <w:t>Hardware protocols and embedded systems</w:t>
      </w:r>
    </w:p>
    <w:p w14:paraId="36E47107" w14:textId="77777777" w:rsidR="00C94907" w:rsidRPr="00C94907" w:rsidRDefault="00C94907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 xml:space="preserve">$ echo "hello" | </w:t>
      </w:r>
      <w:proofErr w:type="spellStart"/>
      <w:r w:rsidRPr="00C94907">
        <w:rPr>
          <w:color w:val="76923C" w:themeColor="accent3" w:themeShade="BF"/>
        </w:rPr>
        <w:t>xxd</w:t>
      </w:r>
      <w:proofErr w:type="spellEnd"/>
      <w:r w:rsidRPr="00C94907">
        <w:rPr>
          <w:color w:val="76923C" w:themeColor="accent3" w:themeShade="BF"/>
        </w:rPr>
        <w:t xml:space="preserve"> -g 1</w:t>
      </w:r>
    </w:p>
    <w:p w14:paraId="7E789E9B" w14:textId="74D0D9D4" w:rsidR="00C94907" w:rsidRPr="00C94907" w:rsidRDefault="00C94907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 xml:space="preserve">00000000: 68 65 6c </w:t>
      </w:r>
      <w:proofErr w:type="spellStart"/>
      <w:r w:rsidRPr="00C94907">
        <w:rPr>
          <w:color w:val="76923C" w:themeColor="accent3" w:themeShade="BF"/>
        </w:rPr>
        <w:t>6c</w:t>
      </w:r>
      <w:proofErr w:type="spellEnd"/>
      <w:r w:rsidRPr="00C94907">
        <w:rPr>
          <w:color w:val="76923C" w:themeColor="accent3" w:themeShade="BF"/>
        </w:rPr>
        <w:t xml:space="preserve"> 6f 0a  </w:t>
      </w:r>
    </w:p>
    <w:p w14:paraId="2ED8FEB4" w14:textId="77777777" w:rsidR="00C94907" w:rsidRPr="00C94907" w:rsidRDefault="00C94907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 xml:space="preserve">$ </w:t>
      </w:r>
      <w:proofErr w:type="spellStart"/>
      <w:r w:rsidRPr="00C94907">
        <w:rPr>
          <w:color w:val="76923C" w:themeColor="accent3" w:themeShade="BF"/>
        </w:rPr>
        <w:t>printf</w:t>
      </w:r>
      <w:proofErr w:type="spellEnd"/>
      <w:r w:rsidRPr="00C94907">
        <w:rPr>
          <w:color w:val="76923C" w:themeColor="accent3" w:themeShade="BF"/>
        </w:rPr>
        <w:t xml:space="preserve"> "\x68\x65\x6c\x6c\x6f\n"</w:t>
      </w:r>
    </w:p>
    <w:p w14:paraId="55B004C6" w14:textId="77777777" w:rsidR="00C94907" w:rsidRPr="00C94907" w:rsidRDefault="00C94907" w:rsidP="004604C2">
      <w:pPr>
        <w:pStyle w:val="NoSpacing"/>
        <w:rPr>
          <w:color w:val="76923C" w:themeColor="accent3" w:themeShade="BF"/>
        </w:rPr>
      </w:pPr>
      <w:r w:rsidRPr="00C94907">
        <w:rPr>
          <w:color w:val="76923C" w:themeColor="accent3" w:themeShade="BF"/>
        </w:rPr>
        <w:t>hello</w:t>
      </w:r>
    </w:p>
    <w:p w14:paraId="6DF77DF5" w14:textId="77777777" w:rsidR="00C94907" w:rsidRPr="00CE6CA6" w:rsidRDefault="00C94907" w:rsidP="00C94907">
      <w:pPr>
        <w:ind w:left="1440"/>
      </w:pPr>
    </w:p>
    <w:p w14:paraId="1CCA9C77" w14:textId="77777777" w:rsidR="00933BB2" w:rsidRPr="00CE6CA6" w:rsidRDefault="00933BB2" w:rsidP="00933BB2">
      <w:pPr>
        <w:numPr>
          <w:ilvl w:val="0"/>
          <w:numId w:val="23"/>
        </w:numPr>
        <w:spacing w:before="200" w:line="300" w:lineRule="auto"/>
      </w:pPr>
      <w:r w:rsidRPr="00CE6CA6">
        <w:rPr>
          <w:b/>
          <w:bCs/>
        </w:rPr>
        <w:t>UTF-8 (Unicode Transformation Format)</w:t>
      </w:r>
      <w:r w:rsidRPr="00CE6CA6">
        <w:t xml:space="preserve"> </w:t>
      </w:r>
    </w:p>
    <w:p w14:paraId="23E130AA" w14:textId="77777777" w:rsidR="00933BB2" w:rsidRPr="00CE6CA6" w:rsidRDefault="00933BB2">
      <w:pPr>
        <w:pStyle w:val="ListParagraph"/>
        <w:numPr>
          <w:ilvl w:val="0"/>
          <w:numId w:val="45"/>
        </w:numPr>
      </w:pPr>
      <w:r w:rsidRPr="00CE6CA6">
        <w:t>Variable-length encoding that can represent all Unicode characters</w:t>
      </w:r>
    </w:p>
    <w:p w14:paraId="11149C6A" w14:textId="77777777" w:rsidR="00933BB2" w:rsidRPr="00CE6CA6" w:rsidRDefault="00933BB2">
      <w:pPr>
        <w:pStyle w:val="ListParagraph"/>
        <w:numPr>
          <w:ilvl w:val="0"/>
          <w:numId w:val="45"/>
        </w:numPr>
      </w:pPr>
      <w:r w:rsidRPr="00CE6CA6">
        <w:t xml:space="preserve">ASCII characters use </w:t>
      </w:r>
      <w:proofErr w:type="gramStart"/>
      <w:r w:rsidRPr="00CE6CA6">
        <w:t>1 byte</w:t>
      </w:r>
      <w:proofErr w:type="gramEnd"/>
      <w:r w:rsidRPr="00CE6CA6">
        <w:t>, other characters use 2-4 bytes</w:t>
      </w:r>
    </w:p>
    <w:p w14:paraId="5EC139E4" w14:textId="77777777" w:rsidR="00933BB2" w:rsidRPr="00CE6CA6" w:rsidRDefault="00933BB2">
      <w:pPr>
        <w:pStyle w:val="ListParagraph"/>
        <w:numPr>
          <w:ilvl w:val="0"/>
          <w:numId w:val="45"/>
        </w:numPr>
      </w:pPr>
      <w:r w:rsidRPr="00CE6CA6">
        <w:t xml:space="preserve">Example: The word "hello" is encoded as 68 65 6C </w:t>
      </w:r>
      <w:proofErr w:type="spellStart"/>
      <w:r w:rsidRPr="00CE6CA6">
        <w:t>6C</w:t>
      </w:r>
      <w:proofErr w:type="spellEnd"/>
      <w:r w:rsidRPr="00CE6CA6">
        <w:t xml:space="preserve"> 6F in hexadecimal</w:t>
      </w:r>
    </w:p>
    <w:p w14:paraId="35D6C030" w14:textId="77777777" w:rsidR="00933BB2" w:rsidRDefault="00933BB2">
      <w:pPr>
        <w:pStyle w:val="ListParagraph"/>
        <w:numPr>
          <w:ilvl w:val="0"/>
          <w:numId w:val="45"/>
        </w:numPr>
      </w:pPr>
      <w:r w:rsidRPr="00CE6CA6">
        <w:t>Example: The emoji "</w:t>
      </w:r>
      <w:r w:rsidRPr="00C94907">
        <w:rPr>
          <w:rFonts w:ascii="Segoe UI Emoji" w:hAnsi="Segoe UI Emoji" w:cs="Segoe UI Emoji"/>
        </w:rPr>
        <w:t>😀</w:t>
      </w:r>
      <w:r w:rsidRPr="00CE6CA6">
        <w:t>" is encoded as F0 9F 98 80 in hexadecimal</w:t>
      </w:r>
    </w:p>
    <w:p w14:paraId="7B9C56A5" w14:textId="77777777" w:rsidR="00C94907" w:rsidRPr="00C94907" w:rsidRDefault="00C94907" w:rsidP="00C94907">
      <w:pPr>
        <w:ind w:left="1080"/>
      </w:pPr>
      <w:r w:rsidRPr="00C94907">
        <w:rPr>
          <w:b/>
          <w:bCs/>
        </w:rPr>
        <w:t>Used in:</w:t>
      </w:r>
    </w:p>
    <w:p w14:paraId="37B4EC4E" w14:textId="77777777" w:rsidR="00C94907" w:rsidRPr="00C94907" w:rsidRDefault="00C94907">
      <w:pPr>
        <w:numPr>
          <w:ilvl w:val="0"/>
          <w:numId w:val="46"/>
        </w:numPr>
        <w:tabs>
          <w:tab w:val="num" w:pos="720"/>
        </w:tabs>
      </w:pPr>
      <w:r w:rsidRPr="00C94907">
        <w:t>Modern web applications (standard for HTML5)</w:t>
      </w:r>
    </w:p>
    <w:p w14:paraId="32DA499F" w14:textId="77777777" w:rsidR="00C94907" w:rsidRPr="00C94907" w:rsidRDefault="00C94907">
      <w:pPr>
        <w:numPr>
          <w:ilvl w:val="0"/>
          <w:numId w:val="46"/>
        </w:numPr>
        <w:tabs>
          <w:tab w:val="num" w:pos="720"/>
        </w:tabs>
      </w:pPr>
      <w:r w:rsidRPr="00C94907">
        <w:t>Operating systems (Linux, macOS, Windows)</w:t>
      </w:r>
    </w:p>
    <w:p w14:paraId="7B473811" w14:textId="77777777" w:rsidR="00C94907" w:rsidRDefault="00C94907">
      <w:pPr>
        <w:numPr>
          <w:ilvl w:val="0"/>
          <w:numId w:val="46"/>
        </w:numPr>
        <w:tabs>
          <w:tab w:val="num" w:pos="720"/>
        </w:tabs>
      </w:pPr>
      <w:r w:rsidRPr="00C94907">
        <w:t>Text files that need multilingual support</w:t>
      </w:r>
    </w:p>
    <w:p w14:paraId="549C9E5F" w14:textId="77777777" w:rsidR="00716B22" w:rsidRPr="00716B22" w:rsidRDefault="00716B22" w:rsidP="004604C2">
      <w:pPr>
        <w:pStyle w:val="NoSpacing"/>
        <w:rPr>
          <w:color w:val="76923C" w:themeColor="accent3" w:themeShade="BF"/>
        </w:rPr>
      </w:pPr>
      <w:r w:rsidRPr="00716B22">
        <w:rPr>
          <w:color w:val="76923C" w:themeColor="accent3" w:themeShade="BF"/>
        </w:rPr>
        <w:t># Create a file with special characters in UTF-8</w:t>
      </w:r>
    </w:p>
    <w:p w14:paraId="177481F9" w14:textId="77777777" w:rsidR="00716B22" w:rsidRPr="00716B22" w:rsidRDefault="00716B22" w:rsidP="004604C2">
      <w:pPr>
        <w:pStyle w:val="NoSpacing"/>
        <w:rPr>
          <w:color w:val="76923C" w:themeColor="accent3" w:themeShade="BF"/>
        </w:rPr>
      </w:pPr>
      <w:r w:rsidRPr="00716B22">
        <w:rPr>
          <w:color w:val="76923C" w:themeColor="accent3" w:themeShade="BF"/>
        </w:rPr>
        <w:t xml:space="preserve">echo 'Hello world! ñ á é ü </w:t>
      </w:r>
      <w:proofErr w:type="spellStart"/>
      <w:r w:rsidRPr="00716B22">
        <w:rPr>
          <w:rFonts w:ascii="MS Mincho" w:eastAsia="MS Mincho" w:hAnsi="MS Mincho" w:cs="MS Mincho" w:hint="eastAsia"/>
          <w:color w:val="76923C" w:themeColor="accent3" w:themeShade="BF"/>
        </w:rPr>
        <w:t>中文</w:t>
      </w:r>
      <w:proofErr w:type="spellEnd"/>
      <w:r w:rsidRPr="00716B22">
        <w:rPr>
          <w:color w:val="76923C" w:themeColor="accent3" w:themeShade="BF"/>
        </w:rPr>
        <w:t xml:space="preserve"> </w:t>
      </w:r>
      <w:proofErr w:type="spellStart"/>
      <w:r w:rsidRPr="00716B22">
        <w:rPr>
          <w:rFonts w:ascii="MS Mincho" w:eastAsia="MS Mincho" w:hAnsi="MS Mincho" w:cs="MS Mincho" w:hint="eastAsia"/>
          <w:color w:val="76923C" w:themeColor="accent3" w:themeShade="BF"/>
        </w:rPr>
        <w:t>日本語</w:t>
      </w:r>
      <w:proofErr w:type="spellEnd"/>
      <w:r w:rsidRPr="00716B22">
        <w:rPr>
          <w:color w:val="76923C" w:themeColor="accent3" w:themeShade="BF"/>
        </w:rPr>
        <w:t xml:space="preserve"> </w:t>
      </w:r>
      <w:r w:rsidRPr="00716B22">
        <w:rPr>
          <w:rFonts w:ascii="Segoe UI Emoji" w:hAnsi="Segoe UI Emoji" w:cs="Segoe UI Emoji"/>
          <w:color w:val="76923C" w:themeColor="accent3" w:themeShade="BF"/>
        </w:rPr>
        <w:t>🚀</w:t>
      </w:r>
      <w:r w:rsidRPr="00716B22">
        <w:rPr>
          <w:color w:val="76923C" w:themeColor="accent3" w:themeShade="BF"/>
        </w:rPr>
        <w:t>' &gt; utf8_example.txt</w:t>
      </w:r>
    </w:p>
    <w:p w14:paraId="6BAAF0AA" w14:textId="77777777" w:rsidR="00716B22" w:rsidRPr="00716B22" w:rsidRDefault="00716B22" w:rsidP="004604C2">
      <w:pPr>
        <w:pStyle w:val="NoSpacing"/>
        <w:rPr>
          <w:color w:val="76923C" w:themeColor="accent3" w:themeShade="BF"/>
        </w:rPr>
      </w:pPr>
    </w:p>
    <w:p w14:paraId="17DFA757" w14:textId="77777777" w:rsidR="00716B22" w:rsidRPr="00716B22" w:rsidRDefault="00716B22" w:rsidP="004604C2">
      <w:pPr>
        <w:pStyle w:val="NoSpacing"/>
        <w:rPr>
          <w:color w:val="76923C" w:themeColor="accent3" w:themeShade="BF"/>
        </w:rPr>
      </w:pPr>
      <w:r w:rsidRPr="00716B22">
        <w:rPr>
          <w:color w:val="76923C" w:themeColor="accent3" w:themeShade="BF"/>
        </w:rPr>
        <w:t># Examine the bytes of this UTF-8 encoded file</w:t>
      </w:r>
    </w:p>
    <w:p w14:paraId="34CFFA16" w14:textId="7A237890" w:rsidR="00C94907" w:rsidRPr="00C94907" w:rsidRDefault="00716B22" w:rsidP="004604C2">
      <w:pPr>
        <w:pStyle w:val="NoSpacing"/>
        <w:rPr>
          <w:color w:val="76923C" w:themeColor="accent3" w:themeShade="BF"/>
        </w:rPr>
      </w:pPr>
      <w:proofErr w:type="spellStart"/>
      <w:r w:rsidRPr="00716B22">
        <w:rPr>
          <w:color w:val="76923C" w:themeColor="accent3" w:themeShade="BF"/>
        </w:rPr>
        <w:t>hexdump</w:t>
      </w:r>
      <w:proofErr w:type="spellEnd"/>
      <w:r w:rsidRPr="00716B22">
        <w:rPr>
          <w:color w:val="76923C" w:themeColor="accent3" w:themeShade="BF"/>
        </w:rPr>
        <w:t xml:space="preserve"> -C utf8_example.txt</w:t>
      </w:r>
    </w:p>
    <w:p w14:paraId="3401BCEA" w14:textId="77777777" w:rsidR="00716B22" w:rsidRDefault="00716B22" w:rsidP="00716B22"/>
    <w:p w14:paraId="261E785A" w14:textId="77777777" w:rsidR="00716B22" w:rsidRDefault="00716B22" w:rsidP="00716B22">
      <w:pPr>
        <w:ind w:left="1080"/>
      </w:pPr>
      <w:r w:rsidRPr="00716B22">
        <w:t xml:space="preserve">The </w:t>
      </w:r>
      <w:proofErr w:type="spellStart"/>
      <w:r w:rsidRPr="00716B22">
        <w:t>hexdump</w:t>
      </w:r>
      <w:proofErr w:type="spellEnd"/>
      <w:r w:rsidRPr="00716B22">
        <w:t xml:space="preserve"> output would look something like:</w:t>
      </w:r>
    </w:p>
    <w:p w14:paraId="0E74C8B8" w14:textId="77777777" w:rsidR="00716B22" w:rsidRDefault="00716B22" w:rsidP="00716B22">
      <w:pPr>
        <w:ind w:left="1080"/>
      </w:pPr>
    </w:p>
    <w:p w14:paraId="7B019B06" w14:textId="77777777" w:rsidR="00716B22" w:rsidRDefault="00716B22" w:rsidP="004604C2">
      <w:pPr>
        <w:pStyle w:val="NoSpacing"/>
        <w:rPr>
          <w:color w:val="76923C" w:themeColor="accent3" w:themeShade="BF"/>
        </w:rPr>
      </w:pPr>
      <w:r>
        <w:rPr>
          <w:color w:val="76923C" w:themeColor="accent3" w:themeShade="BF"/>
        </w:rPr>
        <w:t xml:space="preserve">00000000  48 65 6c </w:t>
      </w:r>
      <w:proofErr w:type="spellStart"/>
      <w:r>
        <w:rPr>
          <w:color w:val="76923C" w:themeColor="accent3" w:themeShade="BF"/>
        </w:rPr>
        <w:t>6c</w:t>
      </w:r>
      <w:proofErr w:type="spellEnd"/>
      <w:r>
        <w:rPr>
          <w:color w:val="76923C" w:themeColor="accent3" w:themeShade="BF"/>
        </w:rPr>
        <w:t xml:space="preserve"> 6f 20 77 6f  72 6c 64 21 20 c3 b1 20  |Hello world!</w:t>
      </w:r>
      <w:proofErr w:type="gramStart"/>
      <w:r>
        <w:rPr>
          <w:color w:val="76923C" w:themeColor="accent3" w:themeShade="BF"/>
        </w:rPr>
        <w:t xml:space="preserve"> ..</w:t>
      </w:r>
      <w:proofErr w:type="gramEnd"/>
      <w:r>
        <w:rPr>
          <w:color w:val="76923C" w:themeColor="accent3" w:themeShade="BF"/>
        </w:rPr>
        <w:t xml:space="preserve"> |</w:t>
      </w:r>
    </w:p>
    <w:p w14:paraId="07A536F6" w14:textId="77777777" w:rsidR="00716B22" w:rsidRDefault="00716B22" w:rsidP="004604C2">
      <w:pPr>
        <w:pStyle w:val="NoSpacing"/>
        <w:rPr>
          <w:color w:val="76923C" w:themeColor="accent3" w:themeShade="BF"/>
        </w:rPr>
      </w:pPr>
      <w:r>
        <w:rPr>
          <w:color w:val="76923C" w:themeColor="accent3" w:themeShade="BF"/>
        </w:rPr>
        <w:t xml:space="preserve">00000010  c3 a1 20 c3 a9 20 c3 </w:t>
      </w:r>
      <w:proofErr w:type="spellStart"/>
      <w:r>
        <w:rPr>
          <w:color w:val="76923C" w:themeColor="accent3" w:themeShade="BF"/>
        </w:rPr>
        <w:t>bc</w:t>
      </w:r>
      <w:proofErr w:type="spellEnd"/>
      <w:r>
        <w:rPr>
          <w:color w:val="76923C" w:themeColor="accent3" w:themeShade="BF"/>
        </w:rPr>
        <w:t xml:space="preserve">  20 e4 b8 </w:t>
      </w:r>
      <w:proofErr w:type="spellStart"/>
      <w:r>
        <w:rPr>
          <w:color w:val="76923C" w:themeColor="accent3" w:themeShade="BF"/>
        </w:rPr>
        <w:t>ad</w:t>
      </w:r>
      <w:proofErr w:type="spellEnd"/>
      <w:r>
        <w:rPr>
          <w:color w:val="76923C" w:themeColor="accent3" w:themeShade="BF"/>
        </w:rPr>
        <w:t xml:space="preserve"> e6 96 87 20  </w:t>
      </w:r>
      <w:proofErr w:type="gramStart"/>
      <w:r>
        <w:rPr>
          <w:color w:val="76923C" w:themeColor="accent3" w:themeShade="BF"/>
        </w:rPr>
        <w:t>|.. ..</w:t>
      </w:r>
      <w:proofErr w:type="gramEnd"/>
      <w:r>
        <w:rPr>
          <w:color w:val="76923C" w:themeColor="accent3" w:themeShade="BF"/>
        </w:rPr>
        <w:t xml:space="preserve"> ... .....|</w:t>
      </w:r>
    </w:p>
    <w:p w14:paraId="3AC864DC" w14:textId="683A1F8E" w:rsidR="00716B22" w:rsidRPr="00716B22" w:rsidRDefault="00716B22" w:rsidP="004604C2">
      <w:pPr>
        <w:pStyle w:val="NoSpacing"/>
        <w:rPr>
          <w:color w:val="76923C" w:themeColor="accent3" w:themeShade="BF"/>
        </w:rPr>
      </w:pPr>
      <w:r>
        <w:rPr>
          <w:color w:val="76923C" w:themeColor="accent3" w:themeShade="BF"/>
        </w:rPr>
        <w:t xml:space="preserve">00000020  e6 97 a5 e6 9c ac e8 aa  9e 20 f0 9f 9a 80 0a     |......... </w:t>
      </w:r>
      <w:proofErr w:type="gramStart"/>
      <w:r>
        <w:rPr>
          <w:color w:val="76923C" w:themeColor="accent3" w:themeShade="BF"/>
        </w:rPr>
        <w:t>.....</w:t>
      </w:r>
      <w:proofErr w:type="gramEnd"/>
      <w:r>
        <w:rPr>
          <w:color w:val="76923C" w:themeColor="accent3" w:themeShade="BF"/>
        </w:rPr>
        <w:t>|</w:t>
      </w:r>
    </w:p>
    <w:p w14:paraId="7A82689A" w14:textId="77777777" w:rsidR="00716B22" w:rsidRDefault="00716B22" w:rsidP="00C94907">
      <w:pPr>
        <w:ind w:left="1080"/>
      </w:pPr>
    </w:p>
    <w:p w14:paraId="34330493" w14:textId="77777777" w:rsidR="00716B22" w:rsidRPr="00716B22" w:rsidRDefault="00716B22" w:rsidP="00716B22">
      <w:pPr>
        <w:ind w:left="1080"/>
      </w:pPr>
      <w:r w:rsidRPr="00716B22">
        <w:t>Notice how:</w:t>
      </w:r>
    </w:p>
    <w:p w14:paraId="24433C71" w14:textId="77777777" w:rsidR="00716B22" w:rsidRPr="00716B22" w:rsidRDefault="00716B22">
      <w:pPr>
        <w:numPr>
          <w:ilvl w:val="0"/>
          <w:numId w:val="49"/>
        </w:numPr>
        <w:tabs>
          <w:tab w:val="num" w:pos="720"/>
        </w:tabs>
      </w:pPr>
      <w:r w:rsidRPr="00716B22">
        <w:t>ASCII characters (Hello world!) use 1 byte each (e.g., 'H' = 48)</w:t>
      </w:r>
    </w:p>
    <w:p w14:paraId="42728801" w14:textId="77777777" w:rsidR="00716B22" w:rsidRPr="00716B22" w:rsidRDefault="00716B22">
      <w:pPr>
        <w:numPr>
          <w:ilvl w:val="0"/>
          <w:numId w:val="49"/>
        </w:numPr>
        <w:tabs>
          <w:tab w:val="num" w:pos="720"/>
        </w:tabs>
      </w:pPr>
      <w:r w:rsidRPr="00716B22">
        <w:t>Latin accented characters use 2 bytes (ñ = c3 b1)</w:t>
      </w:r>
    </w:p>
    <w:p w14:paraId="3ED856BF" w14:textId="77777777" w:rsidR="00716B22" w:rsidRPr="00716B22" w:rsidRDefault="00716B22">
      <w:pPr>
        <w:numPr>
          <w:ilvl w:val="0"/>
          <w:numId w:val="49"/>
        </w:numPr>
        <w:tabs>
          <w:tab w:val="num" w:pos="720"/>
        </w:tabs>
      </w:pPr>
      <w:r w:rsidRPr="00716B22">
        <w:t>Chinese/Japanese characters use 3 bytes each (</w:t>
      </w:r>
      <w:r w:rsidRPr="00716B22">
        <w:rPr>
          <w:rFonts w:ascii="MS Mincho" w:eastAsia="MS Mincho" w:hAnsi="MS Mincho" w:cs="MS Mincho" w:hint="eastAsia"/>
        </w:rPr>
        <w:t>中</w:t>
      </w:r>
      <w:r w:rsidRPr="00716B22">
        <w:t xml:space="preserve"> = e4 b8 ad)</w:t>
      </w:r>
    </w:p>
    <w:p w14:paraId="0C84A2B3" w14:textId="77777777" w:rsidR="00716B22" w:rsidRPr="00716B22" w:rsidRDefault="00716B22">
      <w:pPr>
        <w:numPr>
          <w:ilvl w:val="0"/>
          <w:numId w:val="49"/>
        </w:numPr>
        <w:tabs>
          <w:tab w:val="num" w:pos="720"/>
        </w:tabs>
      </w:pPr>
      <w:r w:rsidRPr="00716B22">
        <w:t xml:space="preserve">The emoji </w:t>
      </w:r>
      <w:r w:rsidRPr="00716B22">
        <w:rPr>
          <w:rFonts w:ascii="Segoe UI Emoji" w:hAnsi="Segoe UI Emoji" w:cs="Segoe UI Emoji"/>
        </w:rPr>
        <w:t>🚀</w:t>
      </w:r>
      <w:r w:rsidRPr="00716B22">
        <w:t xml:space="preserve"> uses 4 bytes (f0 9f 9a 80)</w:t>
      </w:r>
    </w:p>
    <w:p w14:paraId="4A398CB2" w14:textId="77777777" w:rsidR="00716B22" w:rsidRPr="00CE6CA6" w:rsidRDefault="00716B22" w:rsidP="00C94907">
      <w:pPr>
        <w:ind w:left="1080"/>
      </w:pPr>
    </w:p>
    <w:p w14:paraId="0A97BB8C" w14:textId="77777777" w:rsidR="00933BB2" w:rsidRPr="00CE6CA6" w:rsidRDefault="00933BB2" w:rsidP="00933BB2">
      <w:pPr>
        <w:numPr>
          <w:ilvl w:val="0"/>
          <w:numId w:val="23"/>
        </w:numPr>
        <w:spacing w:before="200" w:line="300" w:lineRule="auto"/>
      </w:pPr>
      <w:r w:rsidRPr="00CE6CA6">
        <w:rPr>
          <w:b/>
          <w:bCs/>
        </w:rPr>
        <w:t>ISO-8859 (Latin Alphabet)</w:t>
      </w:r>
      <w:r w:rsidRPr="00CE6CA6">
        <w:t xml:space="preserve"> </w:t>
      </w:r>
    </w:p>
    <w:p w14:paraId="7A028F9F" w14:textId="77777777" w:rsidR="00933BB2" w:rsidRPr="00CE6CA6" w:rsidRDefault="00933BB2">
      <w:pPr>
        <w:pStyle w:val="ListParagraph"/>
        <w:numPr>
          <w:ilvl w:val="0"/>
          <w:numId w:val="47"/>
        </w:numPr>
      </w:pPr>
      <w:r w:rsidRPr="00CE6CA6">
        <w:t>8-bit encoding that extends ASCII for European languages</w:t>
      </w:r>
    </w:p>
    <w:p w14:paraId="4F4CB594" w14:textId="77777777" w:rsidR="00933BB2" w:rsidRDefault="00933BB2">
      <w:pPr>
        <w:pStyle w:val="ListParagraph"/>
        <w:numPr>
          <w:ilvl w:val="0"/>
          <w:numId w:val="47"/>
        </w:numPr>
      </w:pPr>
      <w:r w:rsidRPr="00CE6CA6">
        <w:t>Example: The Spanish "ñ" in ISO-8859-1 is F1 in hexadecimal</w:t>
      </w:r>
    </w:p>
    <w:p w14:paraId="6C3B0140" w14:textId="77777777" w:rsidR="00217A07" w:rsidRPr="00217A07" w:rsidRDefault="00217A07" w:rsidP="00217A07">
      <w:pPr>
        <w:pStyle w:val="ListParagraph"/>
        <w:ind w:left="1440"/>
      </w:pPr>
      <w:r w:rsidRPr="00217A07">
        <w:rPr>
          <w:b/>
          <w:bCs/>
        </w:rPr>
        <w:t>Used in:</w:t>
      </w:r>
    </w:p>
    <w:p w14:paraId="2EABDC2E" w14:textId="77777777" w:rsidR="00217A07" w:rsidRPr="00217A07" w:rsidRDefault="00217A07">
      <w:pPr>
        <w:pStyle w:val="ListParagraph"/>
        <w:numPr>
          <w:ilvl w:val="0"/>
          <w:numId w:val="47"/>
        </w:numPr>
      </w:pPr>
      <w:r w:rsidRPr="00217A07">
        <w:t>Legacy European systems</w:t>
      </w:r>
    </w:p>
    <w:p w14:paraId="122A98B8" w14:textId="77777777" w:rsidR="00217A07" w:rsidRPr="00217A07" w:rsidRDefault="00217A07">
      <w:pPr>
        <w:pStyle w:val="ListParagraph"/>
        <w:numPr>
          <w:ilvl w:val="0"/>
          <w:numId w:val="47"/>
        </w:numPr>
      </w:pPr>
      <w:r w:rsidRPr="00217A07">
        <w:t>Older web pages and databases</w:t>
      </w:r>
    </w:p>
    <w:p w14:paraId="073193AE" w14:textId="77777777" w:rsidR="00217A07" w:rsidRPr="00217A07" w:rsidRDefault="00217A07">
      <w:pPr>
        <w:pStyle w:val="ListParagraph"/>
        <w:numPr>
          <w:ilvl w:val="0"/>
          <w:numId w:val="47"/>
        </w:numPr>
      </w:pPr>
      <w:r w:rsidRPr="00217A07">
        <w:t>Region-specific applications that don't need full Unicode</w:t>
      </w:r>
    </w:p>
    <w:p w14:paraId="13FB1C9B" w14:textId="77777777" w:rsidR="00217A07" w:rsidRDefault="00217A07">
      <w:pPr>
        <w:pStyle w:val="ListParagraph"/>
        <w:numPr>
          <w:ilvl w:val="0"/>
          <w:numId w:val="47"/>
        </w:numPr>
      </w:pPr>
      <w:r w:rsidRPr="00217A07">
        <w:t>Some embedded systems with memory constraints</w:t>
      </w:r>
    </w:p>
    <w:p w14:paraId="71B3486B" w14:textId="77777777" w:rsidR="004604C2" w:rsidRPr="004604C2" w:rsidRDefault="004604C2" w:rsidP="004604C2">
      <w:pPr>
        <w:pStyle w:val="NoSpacing"/>
        <w:rPr>
          <w:color w:val="76923C" w:themeColor="accent3" w:themeShade="BF"/>
        </w:rPr>
      </w:pPr>
      <w:r w:rsidRPr="004604C2">
        <w:rPr>
          <w:color w:val="76923C" w:themeColor="accent3" w:themeShade="BF"/>
        </w:rPr>
        <w:t># Create a file with Latin characters in ISO-8859-1 encoding</w:t>
      </w:r>
    </w:p>
    <w:p w14:paraId="05EE1C3F" w14:textId="77777777" w:rsidR="004604C2" w:rsidRPr="004604C2" w:rsidRDefault="004604C2" w:rsidP="004604C2">
      <w:pPr>
        <w:pStyle w:val="NoSpacing"/>
        <w:rPr>
          <w:color w:val="76923C" w:themeColor="accent3" w:themeShade="BF"/>
        </w:rPr>
      </w:pPr>
      <w:r w:rsidRPr="004604C2">
        <w:rPr>
          <w:color w:val="76923C" w:themeColor="accent3" w:themeShade="BF"/>
        </w:rPr>
        <w:t xml:space="preserve">echo 'café résumé' | </w:t>
      </w:r>
      <w:proofErr w:type="spellStart"/>
      <w:r w:rsidRPr="004604C2">
        <w:rPr>
          <w:color w:val="76923C" w:themeColor="accent3" w:themeShade="BF"/>
        </w:rPr>
        <w:t>iconv</w:t>
      </w:r>
      <w:proofErr w:type="spellEnd"/>
      <w:r w:rsidRPr="004604C2">
        <w:rPr>
          <w:color w:val="76923C" w:themeColor="accent3" w:themeShade="BF"/>
        </w:rPr>
        <w:t xml:space="preserve"> -t ISO-8859-1 &gt; iso_example.txt</w:t>
      </w:r>
    </w:p>
    <w:p w14:paraId="1ABE5B9B" w14:textId="77777777" w:rsidR="004604C2" w:rsidRPr="004604C2" w:rsidRDefault="004604C2" w:rsidP="004604C2">
      <w:pPr>
        <w:pStyle w:val="NoSpacing"/>
        <w:rPr>
          <w:color w:val="76923C" w:themeColor="accent3" w:themeShade="BF"/>
        </w:rPr>
      </w:pPr>
    </w:p>
    <w:p w14:paraId="13CCFE10" w14:textId="77777777" w:rsidR="004604C2" w:rsidRPr="004604C2" w:rsidRDefault="004604C2" w:rsidP="004604C2">
      <w:pPr>
        <w:pStyle w:val="NoSpacing"/>
        <w:rPr>
          <w:color w:val="76923C" w:themeColor="accent3" w:themeShade="BF"/>
        </w:rPr>
      </w:pPr>
      <w:r w:rsidRPr="004604C2">
        <w:rPr>
          <w:color w:val="76923C" w:themeColor="accent3" w:themeShade="BF"/>
        </w:rPr>
        <w:t># View the bytes in the ISO-8859-1 file</w:t>
      </w:r>
    </w:p>
    <w:p w14:paraId="79B289CE" w14:textId="3A3B5A7E" w:rsidR="004604C2" w:rsidRPr="004604C2" w:rsidRDefault="004604C2" w:rsidP="004604C2">
      <w:pPr>
        <w:pStyle w:val="NoSpacing"/>
        <w:rPr>
          <w:color w:val="76923C" w:themeColor="accent3" w:themeShade="BF"/>
        </w:rPr>
      </w:pPr>
      <w:proofErr w:type="spellStart"/>
      <w:r w:rsidRPr="004604C2">
        <w:rPr>
          <w:color w:val="76923C" w:themeColor="accent3" w:themeShade="BF"/>
        </w:rPr>
        <w:t>hexdump</w:t>
      </w:r>
      <w:proofErr w:type="spellEnd"/>
      <w:r w:rsidRPr="004604C2">
        <w:rPr>
          <w:color w:val="76923C" w:themeColor="accent3" w:themeShade="BF"/>
        </w:rPr>
        <w:t xml:space="preserve"> -C iso_example.txt</w:t>
      </w:r>
    </w:p>
    <w:p w14:paraId="7357A7EE" w14:textId="77777777" w:rsidR="004604C2" w:rsidRPr="004604C2" w:rsidRDefault="004604C2" w:rsidP="004604C2">
      <w:pPr>
        <w:pStyle w:val="ListParagraph"/>
        <w:ind w:left="1440"/>
      </w:pPr>
      <w:r w:rsidRPr="004604C2">
        <w:t>The output will look like:</w:t>
      </w:r>
    </w:p>
    <w:p w14:paraId="675F0FD1" w14:textId="0CF7FC72" w:rsidR="00217A07" w:rsidRDefault="004604C2" w:rsidP="004604C2">
      <w:pPr>
        <w:pStyle w:val="NoSpacing"/>
        <w:rPr>
          <w:color w:val="76923C" w:themeColor="accent3" w:themeShade="BF"/>
        </w:rPr>
      </w:pPr>
      <w:r w:rsidRPr="004604C2">
        <w:rPr>
          <w:color w:val="76923C" w:themeColor="accent3" w:themeShade="BF"/>
        </w:rPr>
        <w:t>00000000  63 61 66 e9 20 72 e9 73  75 6d e9 0a              |</w:t>
      </w:r>
      <w:proofErr w:type="spellStart"/>
      <w:r w:rsidRPr="004604C2">
        <w:rPr>
          <w:color w:val="76923C" w:themeColor="accent3" w:themeShade="BF"/>
        </w:rPr>
        <w:t>caf</w:t>
      </w:r>
      <w:proofErr w:type="spellEnd"/>
      <w:r w:rsidRPr="004604C2">
        <w:rPr>
          <w:color w:val="76923C" w:themeColor="accent3" w:themeShade="BF"/>
        </w:rPr>
        <w:t xml:space="preserve">. </w:t>
      </w:r>
      <w:proofErr w:type="spellStart"/>
      <w:proofErr w:type="gramStart"/>
      <w:r w:rsidRPr="004604C2">
        <w:rPr>
          <w:color w:val="76923C" w:themeColor="accent3" w:themeShade="BF"/>
        </w:rPr>
        <w:t>r.sum</w:t>
      </w:r>
      <w:proofErr w:type="spellEnd"/>
      <w:r w:rsidRPr="004604C2">
        <w:rPr>
          <w:color w:val="76923C" w:themeColor="accent3" w:themeShade="BF"/>
        </w:rPr>
        <w:t>..</w:t>
      </w:r>
      <w:proofErr w:type="gramEnd"/>
      <w:r w:rsidRPr="004604C2">
        <w:rPr>
          <w:color w:val="76923C" w:themeColor="accent3" w:themeShade="BF"/>
        </w:rPr>
        <w:t>|</w:t>
      </w:r>
    </w:p>
    <w:p w14:paraId="24DF6B14" w14:textId="77777777" w:rsidR="004604C2" w:rsidRPr="004604C2" w:rsidRDefault="004604C2" w:rsidP="004604C2">
      <w:pPr>
        <w:pStyle w:val="ListParagraph"/>
        <w:ind w:left="1440"/>
      </w:pPr>
      <w:r w:rsidRPr="004604C2">
        <w:t>Notice how 'é' is encoded as a single byte (e9) in ISO-8859-1.</w:t>
      </w:r>
    </w:p>
    <w:p w14:paraId="2A1BA633" w14:textId="77777777" w:rsidR="004604C2" w:rsidRPr="004604C2" w:rsidRDefault="004604C2" w:rsidP="004604C2">
      <w:pPr>
        <w:pStyle w:val="ListParagraph"/>
        <w:ind w:left="1440"/>
      </w:pPr>
      <w:r w:rsidRPr="004604C2">
        <w:t>Now let's convert between the encodings to see the difference:</w:t>
      </w:r>
    </w:p>
    <w:p w14:paraId="27212FA2" w14:textId="77777777" w:rsidR="004604C2" w:rsidRDefault="004604C2" w:rsidP="00217A07">
      <w:pPr>
        <w:pStyle w:val="ListParagraph"/>
        <w:ind w:left="1440"/>
      </w:pPr>
    </w:p>
    <w:p w14:paraId="5A0C43E8" w14:textId="77777777" w:rsidR="004604C2" w:rsidRDefault="004604C2" w:rsidP="004604C2">
      <w:pPr>
        <w:pStyle w:val="NoSpacing"/>
        <w:rPr>
          <w:color w:val="76923C" w:themeColor="accent3" w:themeShade="BF"/>
        </w:rPr>
      </w:pPr>
      <w:r>
        <w:rPr>
          <w:color w:val="76923C" w:themeColor="accent3" w:themeShade="BF"/>
        </w:rPr>
        <w:t># Convert from ISO-8859-1 to UTF-8</w:t>
      </w:r>
    </w:p>
    <w:p w14:paraId="2395FDAA" w14:textId="77777777" w:rsidR="004604C2" w:rsidRDefault="004604C2" w:rsidP="004604C2">
      <w:pPr>
        <w:pStyle w:val="NoSpacing"/>
        <w:rPr>
          <w:color w:val="76923C" w:themeColor="accent3" w:themeShade="BF"/>
        </w:rPr>
      </w:pPr>
      <w:proofErr w:type="spellStart"/>
      <w:r>
        <w:rPr>
          <w:color w:val="76923C" w:themeColor="accent3" w:themeShade="BF"/>
        </w:rPr>
        <w:t>iconv</w:t>
      </w:r>
      <w:proofErr w:type="spellEnd"/>
      <w:r>
        <w:rPr>
          <w:color w:val="76923C" w:themeColor="accent3" w:themeShade="BF"/>
        </w:rPr>
        <w:t xml:space="preserve"> -f ISO-8859-1 -t UTF-8 iso_example.txt &gt; converted_to_utf8.txt</w:t>
      </w:r>
    </w:p>
    <w:p w14:paraId="4C312931" w14:textId="77777777" w:rsidR="004604C2" w:rsidRDefault="004604C2" w:rsidP="004604C2">
      <w:pPr>
        <w:pStyle w:val="NoSpacing"/>
        <w:rPr>
          <w:color w:val="76923C" w:themeColor="accent3" w:themeShade="BF"/>
        </w:rPr>
      </w:pPr>
    </w:p>
    <w:p w14:paraId="15060CC1" w14:textId="77777777" w:rsidR="004604C2" w:rsidRDefault="004604C2" w:rsidP="004604C2">
      <w:pPr>
        <w:pStyle w:val="NoSpacing"/>
        <w:rPr>
          <w:color w:val="76923C" w:themeColor="accent3" w:themeShade="BF"/>
        </w:rPr>
      </w:pPr>
      <w:r>
        <w:rPr>
          <w:color w:val="76923C" w:themeColor="accent3" w:themeShade="BF"/>
        </w:rPr>
        <w:t># View the bytes in the UTF-8 file</w:t>
      </w:r>
    </w:p>
    <w:p w14:paraId="26CE720A" w14:textId="15E413B8" w:rsidR="004604C2" w:rsidRDefault="004604C2" w:rsidP="004604C2">
      <w:pPr>
        <w:pStyle w:val="NoSpacing"/>
        <w:rPr>
          <w:color w:val="76923C" w:themeColor="accent3" w:themeShade="BF"/>
        </w:rPr>
      </w:pPr>
      <w:proofErr w:type="spellStart"/>
      <w:r>
        <w:rPr>
          <w:color w:val="76923C" w:themeColor="accent3" w:themeShade="BF"/>
        </w:rPr>
        <w:t>hexdump</w:t>
      </w:r>
      <w:proofErr w:type="spellEnd"/>
      <w:r>
        <w:rPr>
          <w:color w:val="76923C" w:themeColor="accent3" w:themeShade="BF"/>
        </w:rPr>
        <w:t xml:space="preserve"> -C converted_to_utf8.txt</w:t>
      </w:r>
    </w:p>
    <w:p w14:paraId="6FC6824A" w14:textId="77777777" w:rsidR="004604C2" w:rsidRPr="004604C2" w:rsidRDefault="004604C2" w:rsidP="004604C2">
      <w:pPr>
        <w:pStyle w:val="ListParagraph"/>
        <w:ind w:left="1440"/>
      </w:pPr>
      <w:r w:rsidRPr="004604C2">
        <w:t>The output will now show:</w:t>
      </w:r>
    </w:p>
    <w:p w14:paraId="2244BCF8" w14:textId="63355585" w:rsidR="004604C2" w:rsidRDefault="004604C2" w:rsidP="004604C2">
      <w:pPr>
        <w:pStyle w:val="NoSpacing"/>
        <w:rPr>
          <w:color w:val="76923C" w:themeColor="accent3" w:themeShade="BF"/>
        </w:rPr>
      </w:pPr>
      <w:r w:rsidRPr="004604C2">
        <w:rPr>
          <w:color w:val="76923C" w:themeColor="accent3" w:themeShade="BF"/>
        </w:rPr>
        <w:t>00000000  63 61 66 c3 a9 20 72 c3  a9 73 75 6d c3 a9 0a     |</w:t>
      </w:r>
      <w:proofErr w:type="spellStart"/>
      <w:proofErr w:type="gramStart"/>
      <w:r w:rsidRPr="004604C2">
        <w:rPr>
          <w:color w:val="76923C" w:themeColor="accent3" w:themeShade="BF"/>
        </w:rPr>
        <w:t>caf</w:t>
      </w:r>
      <w:proofErr w:type="spellEnd"/>
      <w:r w:rsidRPr="004604C2">
        <w:rPr>
          <w:color w:val="76923C" w:themeColor="accent3" w:themeShade="BF"/>
        </w:rPr>
        <w:t>..</w:t>
      </w:r>
      <w:proofErr w:type="gramEnd"/>
      <w:r w:rsidRPr="004604C2">
        <w:rPr>
          <w:color w:val="76923C" w:themeColor="accent3" w:themeShade="BF"/>
        </w:rPr>
        <w:t xml:space="preserve"> </w:t>
      </w:r>
      <w:proofErr w:type="spellStart"/>
      <w:proofErr w:type="gramStart"/>
      <w:r w:rsidRPr="004604C2">
        <w:rPr>
          <w:color w:val="76923C" w:themeColor="accent3" w:themeShade="BF"/>
        </w:rPr>
        <w:t>r.sum</w:t>
      </w:r>
      <w:proofErr w:type="spellEnd"/>
      <w:r w:rsidRPr="004604C2">
        <w:rPr>
          <w:color w:val="76923C" w:themeColor="accent3" w:themeShade="BF"/>
        </w:rPr>
        <w:t>..</w:t>
      </w:r>
      <w:proofErr w:type="gramEnd"/>
      <w:r w:rsidRPr="004604C2">
        <w:rPr>
          <w:color w:val="76923C" w:themeColor="accent3" w:themeShade="BF"/>
        </w:rPr>
        <w:t>|</w:t>
      </w:r>
    </w:p>
    <w:p w14:paraId="2504FF0A" w14:textId="77777777" w:rsidR="004604C2" w:rsidRPr="004604C2" w:rsidRDefault="004604C2" w:rsidP="004604C2">
      <w:pPr>
        <w:pStyle w:val="ListParagraph"/>
        <w:ind w:left="1440"/>
      </w:pPr>
      <w:r w:rsidRPr="004604C2">
        <w:t>Notice how each 'é' that was a single byte (e9) in ISO-8859-1 is now two bytes (c3 a9) in UTF-8.</w:t>
      </w:r>
    </w:p>
    <w:p w14:paraId="4BB8E924" w14:textId="77777777" w:rsidR="004604C2" w:rsidRPr="004604C2" w:rsidRDefault="004604C2" w:rsidP="004604C2">
      <w:pPr>
        <w:pStyle w:val="ListParagraph"/>
        <w:ind w:left="1440"/>
      </w:pPr>
      <w:r w:rsidRPr="004604C2">
        <w:t>This demonstrates the key difference:</w:t>
      </w:r>
    </w:p>
    <w:p w14:paraId="0FD4E100" w14:textId="77777777" w:rsidR="004604C2" w:rsidRPr="004604C2" w:rsidRDefault="004604C2">
      <w:pPr>
        <w:pStyle w:val="ListParagraph"/>
        <w:numPr>
          <w:ilvl w:val="0"/>
          <w:numId w:val="50"/>
        </w:numPr>
      </w:pPr>
      <w:r w:rsidRPr="004604C2">
        <w:t>ISO-8859-1 uses single bytes for accented Latin characters</w:t>
      </w:r>
    </w:p>
    <w:p w14:paraId="74C86515" w14:textId="77777777" w:rsidR="004604C2" w:rsidRPr="004604C2" w:rsidRDefault="004604C2">
      <w:pPr>
        <w:pStyle w:val="ListParagraph"/>
        <w:numPr>
          <w:ilvl w:val="0"/>
          <w:numId w:val="50"/>
        </w:numPr>
      </w:pPr>
      <w:r w:rsidRPr="004604C2">
        <w:t>UTF-8 uses multiple bytes for non-ASCII characters, with the first byte indicating how many bytes follow</w:t>
      </w:r>
    </w:p>
    <w:p w14:paraId="46DADDA6" w14:textId="77777777" w:rsidR="004604C2" w:rsidRPr="004604C2" w:rsidRDefault="004604C2" w:rsidP="004604C2">
      <w:pPr>
        <w:pStyle w:val="ListParagraph"/>
        <w:ind w:left="1440"/>
      </w:pPr>
      <w:r w:rsidRPr="004604C2">
        <w:t>If you try to use ISO-8859-1 for characters it doesn't support (like Chinese or emoji), you'll get errors or replacement characters, while UTF-8 can handle all Unicode characters.</w:t>
      </w:r>
    </w:p>
    <w:p w14:paraId="4FD42090" w14:textId="77777777" w:rsidR="004604C2" w:rsidRPr="00CE6CA6" w:rsidRDefault="004604C2" w:rsidP="004604C2">
      <w:pPr>
        <w:pStyle w:val="ListParagraph"/>
        <w:ind w:left="1440"/>
      </w:pPr>
    </w:p>
    <w:p w14:paraId="4CDEE17B" w14:textId="77777777" w:rsidR="00933BB2" w:rsidRPr="00CE6CA6" w:rsidRDefault="00933BB2" w:rsidP="00933BB2">
      <w:pPr>
        <w:spacing w:before="200" w:line="300" w:lineRule="auto"/>
        <w:rPr>
          <w:b/>
          <w:bCs/>
        </w:rPr>
      </w:pPr>
      <w:r w:rsidRPr="00CE6CA6">
        <w:rPr>
          <w:b/>
          <w:bCs/>
        </w:rPr>
        <w:t>Data Transmission Encodings</w:t>
      </w:r>
    </w:p>
    <w:p w14:paraId="1D7D090C" w14:textId="77777777" w:rsidR="00933BB2" w:rsidRPr="00CE6CA6" w:rsidRDefault="00933BB2" w:rsidP="00933BB2">
      <w:pPr>
        <w:pStyle w:val="ListParagraph"/>
        <w:numPr>
          <w:ilvl w:val="0"/>
          <w:numId w:val="24"/>
        </w:numPr>
      </w:pPr>
      <w:r w:rsidRPr="00CE6CA6">
        <w:rPr>
          <w:b/>
          <w:bCs/>
        </w:rPr>
        <w:t>Base64</w:t>
      </w:r>
      <w:r w:rsidRPr="00CE6CA6">
        <w:t xml:space="preserve"> </w:t>
      </w:r>
    </w:p>
    <w:p w14:paraId="60D0D146" w14:textId="77777777" w:rsidR="00933BB2" w:rsidRPr="00CE6CA6" w:rsidRDefault="00933BB2" w:rsidP="00933BB2">
      <w:pPr>
        <w:pStyle w:val="ListParagraph"/>
        <w:numPr>
          <w:ilvl w:val="1"/>
          <w:numId w:val="24"/>
        </w:numPr>
      </w:pPr>
      <w:r w:rsidRPr="00CE6CA6">
        <w:t>Converts binary data to ASCII text for safe transmission</w:t>
      </w:r>
    </w:p>
    <w:p w14:paraId="45F941F2" w14:textId="77777777" w:rsidR="00933BB2" w:rsidRPr="00CE6CA6" w:rsidRDefault="00933BB2" w:rsidP="00933BB2">
      <w:pPr>
        <w:pStyle w:val="ListParagraph"/>
        <w:numPr>
          <w:ilvl w:val="1"/>
          <w:numId w:val="24"/>
        </w:numPr>
      </w:pPr>
      <w:r w:rsidRPr="00CE6CA6">
        <w:t>Used in email attachments, JSON with binary data</w:t>
      </w:r>
    </w:p>
    <w:p w14:paraId="0663C0C0" w14:textId="77777777" w:rsidR="00933BB2" w:rsidRDefault="00933BB2" w:rsidP="00933BB2">
      <w:pPr>
        <w:pStyle w:val="ListParagraph"/>
        <w:numPr>
          <w:ilvl w:val="1"/>
          <w:numId w:val="24"/>
        </w:numPr>
      </w:pPr>
      <w:r w:rsidRPr="00CE6CA6">
        <w:t>Example: The text "Hello" in Base64 is SGVsbG8=</w:t>
      </w:r>
    </w:p>
    <w:p w14:paraId="0CDF66DD" w14:textId="77777777" w:rsidR="00217A07" w:rsidRPr="00217A07" w:rsidRDefault="00217A07" w:rsidP="00217A07">
      <w:pPr>
        <w:ind w:left="1080"/>
      </w:pPr>
      <w:r w:rsidRPr="00217A07">
        <w:rPr>
          <w:b/>
          <w:bCs/>
        </w:rPr>
        <w:t>Used in:</w:t>
      </w:r>
    </w:p>
    <w:p w14:paraId="7179E321" w14:textId="77777777" w:rsidR="00217A07" w:rsidRPr="00217A07" w:rsidRDefault="00217A07">
      <w:pPr>
        <w:numPr>
          <w:ilvl w:val="0"/>
          <w:numId w:val="48"/>
        </w:numPr>
        <w:tabs>
          <w:tab w:val="num" w:pos="720"/>
        </w:tabs>
      </w:pPr>
      <w:r w:rsidRPr="00217A07">
        <w:t>Email attachments (MIME encoding)</w:t>
      </w:r>
    </w:p>
    <w:p w14:paraId="6C0B67B1" w14:textId="77777777" w:rsidR="00217A07" w:rsidRPr="00217A07" w:rsidRDefault="00217A07">
      <w:pPr>
        <w:numPr>
          <w:ilvl w:val="0"/>
          <w:numId w:val="48"/>
        </w:numPr>
        <w:tabs>
          <w:tab w:val="num" w:pos="720"/>
        </w:tabs>
      </w:pPr>
      <w:r w:rsidRPr="00217A07">
        <w:t>HTTP basic authentication</w:t>
      </w:r>
    </w:p>
    <w:p w14:paraId="0C95D123" w14:textId="77777777" w:rsidR="00217A07" w:rsidRPr="00217A07" w:rsidRDefault="00217A07">
      <w:pPr>
        <w:numPr>
          <w:ilvl w:val="0"/>
          <w:numId w:val="48"/>
        </w:numPr>
        <w:tabs>
          <w:tab w:val="num" w:pos="720"/>
        </w:tabs>
      </w:pPr>
      <w:r w:rsidRPr="00217A07">
        <w:t>Storing binary data in JSON, XML, or text files</w:t>
      </w:r>
    </w:p>
    <w:p w14:paraId="6A84EB7A" w14:textId="77777777" w:rsidR="00217A07" w:rsidRPr="00217A07" w:rsidRDefault="00217A07">
      <w:pPr>
        <w:numPr>
          <w:ilvl w:val="0"/>
          <w:numId w:val="48"/>
        </w:numPr>
        <w:tabs>
          <w:tab w:val="num" w:pos="720"/>
        </w:tabs>
      </w:pPr>
      <w:r w:rsidRPr="00217A07">
        <w:t>Data URLs in web applications</w:t>
      </w:r>
    </w:p>
    <w:p w14:paraId="084A9744" w14:textId="77777777" w:rsidR="00217A07" w:rsidRPr="00217A07" w:rsidRDefault="00217A07">
      <w:pPr>
        <w:numPr>
          <w:ilvl w:val="0"/>
          <w:numId w:val="48"/>
        </w:numPr>
        <w:tabs>
          <w:tab w:val="num" w:pos="720"/>
        </w:tabs>
      </w:pPr>
      <w:r w:rsidRPr="00217A07">
        <w:t>SSL certificates</w:t>
      </w:r>
    </w:p>
    <w:p w14:paraId="6C0A873D" w14:textId="77777777" w:rsidR="00217A07" w:rsidRPr="00CE6CA6" w:rsidRDefault="00217A07" w:rsidP="00217A07">
      <w:pPr>
        <w:ind w:left="1080"/>
      </w:pPr>
    </w:p>
    <w:p w14:paraId="3BE64571" w14:textId="77777777" w:rsidR="00933BB2" w:rsidRPr="00CE6CA6" w:rsidRDefault="00933BB2" w:rsidP="00933BB2">
      <w:pPr>
        <w:pStyle w:val="ListParagraph"/>
        <w:numPr>
          <w:ilvl w:val="0"/>
          <w:numId w:val="24"/>
        </w:numPr>
      </w:pPr>
      <w:r w:rsidRPr="00CE6CA6">
        <w:rPr>
          <w:b/>
          <w:bCs/>
        </w:rPr>
        <w:t>URL Encoding</w:t>
      </w:r>
      <w:r w:rsidRPr="00CE6CA6">
        <w:t xml:space="preserve"> </w:t>
      </w:r>
    </w:p>
    <w:p w14:paraId="0C02C2AA" w14:textId="77777777" w:rsidR="00933BB2" w:rsidRPr="00CE6CA6" w:rsidRDefault="00933BB2" w:rsidP="00933BB2">
      <w:pPr>
        <w:pStyle w:val="ListParagraph"/>
        <w:numPr>
          <w:ilvl w:val="1"/>
          <w:numId w:val="24"/>
        </w:numPr>
      </w:pPr>
      <w:r w:rsidRPr="00CE6CA6">
        <w:t>Replaces unsafe characters with a "%" followed by hexadecimal digits</w:t>
      </w:r>
    </w:p>
    <w:p w14:paraId="60F2B997" w14:textId="77777777" w:rsidR="00933BB2" w:rsidRPr="00CE6CA6" w:rsidRDefault="00933BB2" w:rsidP="00933BB2">
      <w:pPr>
        <w:pStyle w:val="ListParagraph"/>
        <w:numPr>
          <w:ilvl w:val="1"/>
          <w:numId w:val="24"/>
        </w:numPr>
      </w:pPr>
      <w:r w:rsidRPr="00CE6CA6">
        <w:t>Example: "hello world" becomes hello%20world (space is encoded as %20)</w:t>
      </w:r>
    </w:p>
    <w:p w14:paraId="5AC6BAC8" w14:textId="77777777" w:rsidR="00933BB2" w:rsidRPr="00CE6CA6" w:rsidRDefault="00933BB2" w:rsidP="00933BB2">
      <w:pPr>
        <w:spacing w:before="200" w:line="300" w:lineRule="auto"/>
        <w:rPr>
          <w:b/>
          <w:bCs/>
        </w:rPr>
      </w:pPr>
      <w:r w:rsidRPr="00CE6CA6">
        <w:rPr>
          <w:b/>
          <w:bCs/>
        </w:rPr>
        <w:t>Binary Data Encodings</w:t>
      </w:r>
    </w:p>
    <w:p w14:paraId="14F87E33" w14:textId="77777777" w:rsidR="00933BB2" w:rsidRPr="00CE6CA6" w:rsidRDefault="00933BB2" w:rsidP="00933BB2">
      <w:pPr>
        <w:pStyle w:val="ListParagraph"/>
        <w:numPr>
          <w:ilvl w:val="0"/>
          <w:numId w:val="25"/>
        </w:numPr>
      </w:pPr>
      <w:r w:rsidRPr="00CE6CA6">
        <w:rPr>
          <w:b/>
          <w:bCs/>
        </w:rPr>
        <w:t>Hexadecimal</w:t>
      </w:r>
      <w:r w:rsidRPr="00CE6CA6">
        <w:t xml:space="preserve"> </w:t>
      </w:r>
    </w:p>
    <w:p w14:paraId="1C0E2174" w14:textId="77777777" w:rsidR="00933BB2" w:rsidRPr="00CE6CA6" w:rsidRDefault="00933BB2" w:rsidP="00933BB2">
      <w:pPr>
        <w:pStyle w:val="ListParagraph"/>
        <w:numPr>
          <w:ilvl w:val="1"/>
          <w:numId w:val="25"/>
        </w:numPr>
      </w:pPr>
      <w:r w:rsidRPr="00CE6CA6">
        <w:t>Represents binary data using base-16 number system (0-9, A-F)</w:t>
      </w:r>
    </w:p>
    <w:p w14:paraId="65261816" w14:textId="77777777" w:rsidR="00933BB2" w:rsidRPr="00CE6CA6" w:rsidRDefault="00933BB2" w:rsidP="00933BB2">
      <w:pPr>
        <w:pStyle w:val="ListParagraph"/>
        <w:numPr>
          <w:ilvl w:val="1"/>
          <w:numId w:val="25"/>
        </w:numPr>
      </w:pPr>
      <w:r w:rsidRPr="00CE6CA6">
        <w:t>Example: The decimal number 42 is 2A in hexadecimal</w:t>
      </w:r>
    </w:p>
    <w:p w14:paraId="0176DFA2" w14:textId="77777777" w:rsidR="00933BB2" w:rsidRPr="00CE6CA6" w:rsidRDefault="00933BB2" w:rsidP="00933BB2">
      <w:pPr>
        <w:pStyle w:val="ListParagraph"/>
        <w:numPr>
          <w:ilvl w:val="0"/>
          <w:numId w:val="25"/>
        </w:numPr>
      </w:pPr>
      <w:r w:rsidRPr="00CE6CA6">
        <w:rPr>
          <w:b/>
          <w:bCs/>
        </w:rPr>
        <w:t>Binary</w:t>
      </w:r>
      <w:r w:rsidRPr="00CE6CA6">
        <w:t xml:space="preserve"> </w:t>
      </w:r>
    </w:p>
    <w:p w14:paraId="486E02F2" w14:textId="77777777" w:rsidR="00933BB2" w:rsidRPr="00CE6CA6" w:rsidRDefault="00933BB2" w:rsidP="00933BB2">
      <w:pPr>
        <w:pStyle w:val="ListParagraph"/>
        <w:numPr>
          <w:ilvl w:val="1"/>
          <w:numId w:val="25"/>
        </w:numPr>
      </w:pPr>
      <w:r w:rsidRPr="00CE6CA6">
        <w:t>Direct representation using only 0s and 1s</w:t>
      </w:r>
    </w:p>
    <w:p w14:paraId="3F73E77D" w14:textId="77777777" w:rsidR="00933BB2" w:rsidRPr="00CE6CA6" w:rsidRDefault="00933BB2" w:rsidP="00933BB2">
      <w:pPr>
        <w:pStyle w:val="ListParagraph"/>
        <w:numPr>
          <w:ilvl w:val="1"/>
          <w:numId w:val="25"/>
        </w:numPr>
      </w:pPr>
      <w:r w:rsidRPr="00CE6CA6">
        <w:t>Example: The decimal number 42 is 00101010 in binary</w:t>
      </w:r>
    </w:p>
    <w:p w14:paraId="5C848917" w14:textId="77777777" w:rsidR="00933BB2" w:rsidRPr="00CE6CA6" w:rsidRDefault="00933BB2" w:rsidP="00933BB2">
      <w:pPr>
        <w:spacing w:before="200" w:line="300" w:lineRule="auto"/>
        <w:rPr>
          <w:b/>
          <w:bCs/>
        </w:rPr>
      </w:pPr>
      <w:r w:rsidRPr="00CE6CA6">
        <w:rPr>
          <w:b/>
          <w:bCs/>
        </w:rPr>
        <w:t>Media Encodings</w:t>
      </w:r>
    </w:p>
    <w:p w14:paraId="638C19A9" w14:textId="77777777" w:rsidR="00933BB2" w:rsidRPr="00CE6CA6" w:rsidRDefault="00933BB2" w:rsidP="00933BB2">
      <w:pPr>
        <w:pStyle w:val="ListParagraph"/>
        <w:numPr>
          <w:ilvl w:val="0"/>
          <w:numId w:val="26"/>
        </w:numPr>
      </w:pPr>
      <w:r w:rsidRPr="00CE6CA6">
        <w:rPr>
          <w:b/>
          <w:bCs/>
        </w:rPr>
        <w:t>JPEG (Image)</w:t>
      </w:r>
      <w:r w:rsidRPr="00CE6CA6">
        <w:t xml:space="preserve"> </w:t>
      </w:r>
    </w:p>
    <w:p w14:paraId="10C14E3A" w14:textId="77777777" w:rsidR="00933BB2" w:rsidRPr="00CE6CA6" w:rsidRDefault="00933BB2" w:rsidP="00933BB2">
      <w:pPr>
        <w:pStyle w:val="ListParagraph"/>
        <w:numPr>
          <w:ilvl w:val="1"/>
          <w:numId w:val="26"/>
        </w:numPr>
      </w:pPr>
      <w:r w:rsidRPr="00CE6CA6">
        <w:t>Lossy compression for photographic images</w:t>
      </w:r>
    </w:p>
    <w:p w14:paraId="62E2B4C6" w14:textId="77777777" w:rsidR="00933BB2" w:rsidRPr="00CE6CA6" w:rsidRDefault="00933BB2" w:rsidP="00933BB2">
      <w:pPr>
        <w:pStyle w:val="ListParagraph"/>
        <w:numPr>
          <w:ilvl w:val="1"/>
          <w:numId w:val="26"/>
        </w:numPr>
      </w:pPr>
      <w:r w:rsidRPr="00CE6CA6">
        <w:t>Example: A high-resolution photo might be compressed from 10MB to 1MB</w:t>
      </w:r>
    </w:p>
    <w:p w14:paraId="2E3E087E" w14:textId="77777777" w:rsidR="00933BB2" w:rsidRPr="00CE6CA6" w:rsidRDefault="00933BB2" w:rsidP="00933BB2">
      <w:pPr>
        <w:pStyle w:val="ListParagraph"/>
        <w:numPr>
          <w:ilvl w:val="0"/>
          <w:numId w:val="26"/>
        </w:numPr>
      </w:pPr>
      <w:r w:rsidRPr="00CE6CA6">
        <w:rPr>
          <w:b/>
          <w:bCs/>
        </w:rPr>
        <w:t>MP3 (Audio)</w:t>
      </w:r>
      <w:r w:rsidRPr="00CE6CA6">
        <w:t xml:space="preserve"> </w:t>
      </w:r>
    </w:p>
    <w:p w14:paraId="1CD88738" w14:textId="77777777" w:rsidR="00933BB2" w:rsidRPr="00CE6CA6" w:rsidRDefault="00933BB2" w:rsidP="00933BB2">
      <w:pPr>
        <w:pStyle w:val="ListParagraph"/>
        <w:numPr>
          <w:ilvl w:val="1"/>
          <w:numId w:val="26"/>
        </w:numPr>
      </w:pPr>
      <w:r w:rsidRPr="00CE6CA6">
        <w:t>Lossy compression for audio files</w:t>
      </w:r>
    </w:p>
    <w:p w14:paraId="39C820B9" w14:textId="77777777" w:rsidR="00933BB2" w:rsidRPr="00CE6CA6" w:rsidRDefault="00933BB2" w:rsidP="00933BB2">
      <w:pPr>
        <w:pStyle w:val="ListParagraph"/>
        <w:numPr>
          <w:ilvl w:val="1"/>
          <w:numId w:val="26"/>
        </w:numPr>
      </w:pPr>
      <w:r w:rsidRPr="00CE6CA6">
        <w:t>Example: A 40MB uncompressed WAV file might become a 4MB MP3</w:t>
      </w:r>
    </w:p>
    <w:p w14:paraId="4D9C2795" w14:textId="77777777" w:rsidR="00933BB2" w:rsidRPr="00CE6CA6" w:rsidRDefault="00933BB2" w:rsidP="00933BB2">
      <w:pPr>
        <w:pStyle w:val="ListParagraph"/>
        <w:numPr>
          <w:ilvl w:val="0"/>
          <w:numId w:val="26"/>
        </w:numPr>
      </w:pPr>
      <w:r w:rsidRPr="00CE6CA6">
        <w:rPr>
          <w:b/>
          <w:bCs/>
        </w:rPr>
        <w:t>H.264 (Video)</w:t>
      </w:r>
      <w:r w:rsidRPr="00CE6CA6">
        <w:t xml:space="preserve"> </w:t>
      </w:r>
    </w:p>
    <w:p w14:paraId="7AA758D1" w14:textId="77777777" w:rsidR="00933BB2" w:rsidRPr="00CE6CA6" w:rsidRDefault="00933BB2" w:rsidP="00933BB2">
      <w:pPr>
        <w:pStyle w:val="ListParagraph"/>
        <w:numPr>
          <w:ilvl w:val="1"/>
          <w:numId w:val="26"/>
        </w:numPr>
      </w:pPr>
      <w:r w:rsidRPr="00CE6CA6">
        <w:t>Video compression standard</w:t>
      </w:r>
    </w:p>
    <w:p w14:paraId="01073407" w14:textId="77777777" w:rsidR="00933BB2" w:rsidRPr="00CE6CA6" w:rsidRDefault="00933BB2" w:rsidP="00933BB2">
      <w:pPr>
        <w:pStyle w:val="ListParagraph"/>
        <w:numPr>
          <w:ilvl w:val="1"/>
          <w:numId w:val="26"/>
        </w:numPr>
      </w:pPr>
      <w:r w:rsidRPr="00CE6CA6">
        <w:t>Example: A 1-hour raw video might compress from 100GB to 5GB</w:t>
      </w:r>
    </w:p>
    <w:p w14:paraId="015C2462" w14:textId="77777777" w:rsidR="00933BB2" w:rsidRPr="002A66C5" w:rsidRDefault="00933BB2" w:rsidP="00933BB2"/>
    <w:p w14:paraId="0159FE87" w14:textId="77777777" w:rsidR="002C1CD9" w:rsidRPr="002A66C5" w:rsidRDefault="002C1CD9" w:rsidP="002C1CD9"/>
    <w:p w14:paraId="7486277A" w14:textId="77777777" w:rsidR="002C1CD9" w:rsidRPr="002C1CD9" w:rsidRDefault="002C1CD9" w:rsidP="002C1CD9">
      <w:r w:rsidRPr="002C1CD9">
        <w:t>Why Encoding is NOT good for password protection</w:t>
      </w:r>
    </w:p>
    <w:p w14:paraId="59A57A7E" w14:textId="77777777" w:rsidR="002C1CD9" w:rsidRPr="002A66C5" w:rsidRDefault="002C1CD9" w:rsidP="002C1CD9">
      <w:pPr>
        <w:pStyle w:val="ListParagraph"/>
        <w:numPr>
          <w:ilvl w:val="0"/>
          <w:numId w:val="20"/>
        </w:numPr>
      </w:pPr>
      <w:r w:rsidRPr="002A66C5">
        <w:rPr>
          <w:b/>
          <w:bCs/>
        </w:rPr>
        <w:t>No secrets involved</w:t>
      </w:r>
      <w:r w:rsidRPr="002A66C5">
        <w:t>: Anyone can reverse it with a simple tool or script.</w:t>
      </w:r>
    </w:p>
    <w:p w14:paraId="3C590CDD" w14:textId="77777777" w:rsidR="002C1CD9" w:rsidRPr="002A66C5" w:rsidRDefault="002C1CD9" w:rsidP="002C1CD9">
      <w:pPr>
        <w:pStyle w:val="ListParagraph"/>
        <w:numPr>
          <w:ilvl w:val="0"/>
          <w:numId w:val="20"/>
        </w:numPr>
      </w:pPr>
      <w:r w:rsidRPr="002A66C5">
        <w:rPr>
          <w:b/>
          <w:bCs/>
        </w:rPr>
        <w:t>Fully reversible</w:t>
      </w:r>
      <w:r w:rsidRPr="002A66C5">
        <w:t>: The data (like passwords) can be brought back to original form.</w:t>
      </w:r>
    </w:p>
    <w:p w14:paraId="3F4F5300" w14:textId="77777777" w:rsidR="002C1CD9" w:rsidRPr="002A66C5" w:rsidRDefault="002C1CD9" w:rsidP="002C1CD9">
      <w:pPr>
        <w:pStyle w:val="ListParagraph"/>
        <w:numPr>
          <w:ilvl w:val="0"/>
          <w:numId w:val="20"/>
        </w:numPr>
      </w:pPr>
      <w:r w:rsidRPr="002A66C5">
        <w:t xml:space="preserve">If a hacker gets access to your database, they can </w:t>
      </w:r>
      <w:r w:rsidRPr="002A66C5">
        <w:rPr>
          <w:b/>
          <w:bCs/>
        </w:rPr>
        <w:t>easily decode</w:t>
      </w:r>
      <w:r w:rsidRPr="002A66C5">
        <w:t xml:space="preserve"> the passwords.</w:t>
      </w:r>
    </w:p>
    <w:p w14:paraId="6130033C" w14:textId="77777777" w:rsidR="002C1CD9" w:rsidRPr="002A66C5" w:rsidRDefault="002C1CD9" w:rsidP="002C1CD9"/>
    <w:p w14:paraId="09F905A4" w14:textId="77777777" w:rsidR="002C1CD9" w:rsidRPr="002A66C5" w:rsidRDefault="002C1CD9" w:rsidP="002C1CD9">
      <w:r w:rsidRPr="002A66C5">
        <w:t xml:space="preserve">When </w:t>
      </w:r>
      <w:r w:rsidRPr="002A66C5">
        <w:rPr>
          <w:i/>
          <w:iCs/>
        </w:rPr>
        <w:t>is</w:t>
      </w:r>
      <w:r w:rsidRPr="002A66C5">
        <w:t xml:space="preserve"> encoding used?</w:t>
      </w:r>
    </w:p>
    <w:p w14:paraId="315A2D2F" w14:textId="77777777" w:rsidR="002C1CD9" w:rsidRPr="002A66C5" w:rsidRDefault="002C1CD9" w:rsidP="002C1CD9">
      <w:r w:rsidRPr="002A66C5">
        <w:t xml:space="preserve">It’s commonly used when systems </w:t>
      </w:r>
      <w:r w:rsidRPr="002A66C5">
        <w:rPr>
          <w:b/>
          <w:bCs/>
        </w:rPr>
        <w:t>can’t handle binary data</w:t>
      </w:r>
      <w:r w:rsidRPr="002A66C5">
        <w:t>, like:</w:t>
      </w:r>
    </w:p>
    <w:p w14:paraId="6B843E49" w14:textId="77777777" w:rsidR="002C1CD9" w:rsidRPr="002A66C5" w:rsidRDefault="002C1CD9" w:rsidP="002C1CD9">
      <w:pPr>
        <w:pStyle w:val="ListParagraph"/>
        <w:numPr>
          <w:ilvl w:val="0"/>
          <w:numId w:val="21"/>
        </w:numPr>
      </w:pPr>
      <w:r w:rsidRPr="002A66C5">
        <w:t xml:space="preserve">Email systems (Outlook, Gmail): Attachments like images and videos are </w:t>
      </w:r>
      <w:r w:rsidRPr="002A66C5">
        <w:rPr>
          <w:b/>
          <w:bCs/>
        </w:rPr>
        <w:t>base64 encoded</w:t>
      </w:r>
      <w:r w:rsidRPr="002A66C5">
        <w:t xml:space="preserve"> before sending.</w:t>
      </w:r>
    </w:p>
    <w:p w14:paraId="4B566B08" w14:textId="77777777" w:rsidR="002C1CD9" w:rsidRPr="002A66C5" w:rsidRDefault="002C1CD9" w:rsidP="002C1CD9">
      <w:pPr>
        <w:pStyle w:val="ListParagraph"/>
        <w:numPr>
          <w:ilvl w:val="0"/>
          <w:numId w:val="21"/>
        </w:numPr>
      </w:pPr>
      <w:r w:rsidRPr="002A66C5">
        <w:t>JSON APIs: Binary data (like PDFs) are base64 encoded to send as a string.</w:t>
      </w:r>
    </w:p>
    <w:p w14:paraId="4D54FD21" w14:textId="77777777" w:rsidR="002C1CD9" w:rsidRPr="002A66C5" w:rsidRDefault="002C1CD9" w:rsidP="002C1CD9">
      <w:pPr>
        <w:pStyle w:val="ListParagraph"/>
        <w:numPr>
          <w:ilvl w:val="0"/>
          <w:numId w:val="21"/>
        </w:numPr>
      </w:pPr>
      <w:proofErr w:type="gramStart"/>
      <w:r w:rsidRPr="002A66C5">
        <w:t>So</w:t>
      </w:r>
      <w:proofErr w:type="gramEnd"/>
      <w:r w:rsidRPr="002A66C5">
        <w:t xml:space="preserve"> it’s mostly for </w:t>
      </w:r>
      <w:r w:rsidRPr="002A66C5">
        <w:rPr>
          <w:b/>
          <w:bCs/>
        </w:rPr>
        <w:t>data transmission</w:t>
      </w:r>
      <w:r w:rsidRPr="002A66C5">
        <w:t>, not data protection.</w:t>
      </w:r>
    </w:p>
    <w:p w14:paraId="15EB6BFC" w14:textId="77777777" w:rsidR="002C1CD9" w:rsidRPr="002C1CD9" w:rsidRDefault="002C1CD9" w:rsidP="002C1CD9"/>
    <w:p w14:paraId="7AAC181D" w14:textId="77777777" w:rsidR="00DF74AB" w:rsidRPr="002A66C5" w:rsidRDefault="00DF74AB" w:rsidP="00E12CD8">
      <w:pPr>
        <w:pStyle w:val="Heading2"/>
      </w:pPr>
      <w:r w:rsidRPr="002A66C5">
        <w:t>Encryption</w:t>
      </w:r>
    </w:p>
    <w:p w14:paraId="37260C8B" w14:textId="77777777" w:rsidR="00DF74AB" w:rsidRPr="002A66C5" w:rsidRDefault="00DF74AB" w:rsidP="00DF74AB">
      <w:pPr>
        <w:rPr>
          <w:b/>
          <w:bCs/>
        </w:rPr>
      </w:pPr>
      <w:r w:rsidRPr="002A66C5">
        <w:rPr>
          <w:b/>
          <w:bCs/>
        </w:rPr>
        <w:t>Encryption: What It Is</w:t>
      </w:r>
    </w:p>
    <w:p w14:paraId="49BBFBA6" w14:textId="77777777" w:rsidR="00DF74AB" w:rsidRPr="00CE6CA6" w:rsidRDefault="00DF74AB" w:rsidP="00DF74AB">
      <w:pPr>
        <w:pStyle w:val="ListParagraph"/>
        <w:numPr>
          <w:ilvl w:val="0"/>
          <w:numId w:val="27"/>
        </w:numPr>
      </w:pPr>
      <w:r w:rsidRPr="00CE6CA6">
        <w:t>Encryption is the process of transforming readable data (plaintext) into an unreadable format (ciphertext) to protect its confidentiality.</w:t>
      </w:r>
    </w:p>
    <w:p w14:paraId="4BB1F043" w14:textId="77777777" w:rsidR="00DF74AB" w:rsidRPr="00CE6CA6" w:rsidRDefault="00DF74AB" w:rsidP="00DF74AB">
      <w:pPr>
        <w:pStyle w:val="ListParagraph"/>
        <w:numPr>
          <w:ilvl w:val="0"/>
          <w:numId w:val="27"/>
        </w:numPr>
      </w:pPr>
      <w:r w:rsidRPr="00CE6CA6">
        <w:t>It uses an algorithm and a key to do this.</w:t>
      </w:r>
    </w:p>
    <w:p w14:paraId="045B15D5" w14:textId="77777777" w:rsidR="00DF74AB" w:rsidRPr="00CE6CA6" w:rsidRDefault="00DF74AB" w:rsidP="00DF74AB">
      <w:pPr>
        <w:pStyle w:val="ListParagraph"/>
        <w:numPr>
          <w:ilvl w:val="0"/>
          <w:numId w:val="27"/>
        </w:numPr>
      </w:pPr>
      <w:r w:rsidRPr="00CE6CA6">
        <w:t>Decryption requires the same key (symmetric) or a corresponding key (asymmetric).</w:t>
      </w:r>
    </w:p>
    <w:p w14:paraId="3561378A" w14:textId="77777777" w:rsidR="00DF74AB" w:rsidRPr="00CE6CA6" w:rsidRDefault="00DF74AB" w:rsidP="00DF74AB">
      <w:r w:rsidRPr="00CE6CA6">
        <w:t>Two Types of Encryptions</w:t>
      </w:r>
    </w:p>
    <w:p w14:paraId="6D9C7495" w14:textId="77777777" w:rsidR="00DF74AB" w:rsidRPr="002A66C5" w:rsidRDefault="00DF74AB" w:rsidP="00DF74AB">
      <w:pPr>
        <w:rPr>
          <w:b/>
          <w:bCs/>
        </w:rPr>
      </w:pPr>
      <w:r w:rsidRPr="002A66C5">
        <w:rPr>
          <w:b/>
          <w:bCs/>
        </w:rPr>
        <w:t>1. Symmetric Encryption</w:t>
      </w:r>
    </w:p>
    <w:p w14:paraId="263174F6" w14:textId="77777777" w:rsidR="00DF74AB" w:rsidRPr="002A66C5" w:rsidRDefault="00DF74AB" w:rsidP="00DF74AB">
      <w:pPr>
        <w:pStyle w:val="ListParagraph"/>
        <w:numPr>
          <w:ilvl w:val="0"/>
          <w:numId w:val="28"/>
        </w:numPr>
      </w:pPr>
      <w:r w:rsidRPr="002A66C5">
        <w:t xml:space="preserve">Uses the </w:t>
      </w:r>
      <w:r w:rsidRPr="002A66C5">
        <w:rPr>
          <w:b/>
          <w:bCs/>
        </w:rPr>
        <w:t>same secret key</w:t>
      </w:r>
      <w:r w:rsidRPr="002A66C5">
        <w:t xml:space="preserve"> for both encryption and decryption.</w:t>
      </w:r>
    </w:p>
    <w:p w14:paraId="5260CC85" w14:textId="77777777" w:rsidR="00DF74AB" w:rsidRPr="002A66C5" w:rsidRDefault="00DF74AB" w:rsidP="00DF74AB">
      <w:pPr>
        <w:pStyle w:val="ListParagraph"/>
        <w:numPr>
          <w:ilvl w:val="0"/>
          <w:numId w:val="28"/>
        </w:numPr>
      </w:pPr>
      <w:r w:rsidRPr="002A66C5">
        <w:t>Example: AES (Advanced Encryption Standard).</w:t>
      </w:r>
    </w:p>
    <w:p w14:paraId="6692EB46" w14:textId="77777777" w:rsidR="00DF74AB" w:rsidRPr="002A66C5" w:rsidRDefault="00DF74AB" w:rsidP="00DF74AB">
      <w:pPr>
        <w:pStyle w:val="ListParagraph"/>
        <w:numPr>
          <w:ilvl w:val="0"/>
          <w:numId w:val="28"/>
        </w:numPr>
      </w:pPr>
      <w:r w:rsidRPr="002A66C5">
        <w:rPr>
          <w:b/>
          <w:bCs/>
        </w:rPr>
        <w:t>Risk</w:t>
      </w:r>
      <w:r w:rsidRPr="002A66C5">
        <w:t>: If someone gains access to the key, they can decrypt everything.</w:t>
      </w:r>
    </w:p>
    <w:p w14:paraId="2D58B7EB" w14:textId="77777777" w:rsidR="00DF74AB" w:rsidRPr="002A66C5" w:rsidRDefault="00DF74AB" w:rsidP="00DF74AB">
      <w:pPr>
        <w:pStyle w:val="ListParagraph"/>
        <w:numPr>
          <w:ilvl w:val="0"/>
          <w:numId w:val="28"/>
        </w:numPr>
      </w:pPr>
      <w:r w:rsidRPr="002A66C5">
        <w:rPr>
          <w:b/>
          <w:bCs/>
        </w:rPr>
        <w:t>Use case</w:t>
      </w:r>
      <w:r w:rsidRPr="002A66C5">
        <w:t xml:space="preserve">: Good for encrypting </w:t>
      </w:r>
      <w:r w:rsidRPr="002A66C5">
        <w:rPr>
          <w:b/>
          <w:bCs/>
        </w:rPr>
        <w:t>data at rest</w:t>
      </w:r>
      <w:r w:rsidRPr="002A66C5">
        <w:t xml:space="preserve"> (e.g., files on disk, S3 buckets).</w:t>
      </w:r>
    </w:p>
    <w:p w14:paraId="3F9483E5" w14:textId="77777777" w:rsidR="00DF74AB" w:rsidRPr="002A66C5" w:rsidRDefault="00DF74AB" w:rsidP="00DF74AB">
      <w:pPr>
        <w:rPr>
          <w:b/>
          <w:bCs/>
        </w:rPr>
      </w:pPr>
      <w:r w:rsidRPr="002A66C5">
        <w:rPr>
          <w:b/>
          <w:bCs/>
        </w:rPr>
        <w:t>2. Asymmetric Encryption</w:t>
      </w:r>
    </w:p>
    <w:p w14:paraId="3F94B3A5" w14:textId="77777777" w:rsidR="00DF74AB" w:rsidRPr="002A66C5" w:rsidRDefault="00DF74AB" w:rsidP="00DF74AB">
      <w:pPr>
        <w:pStyle w:val="ListParagraph"/>
        <w:numPr>
          <w:ilvl w:val="0"/>
          <w:numId w:val="29"/>
        </w:numPr>
      </w:pPr>
      <w:r w:rsidRPr="002A66C5">
        <w:t xml:space="preserve">Uses a </w:t>
      </w:r>
      <w:r w:rsidRPr="002A66C5">
        <w:rPr>
          <w:b/>
          <w:bCs/>
        </w:rPr>
        <w:t>pair of keys</w:t>
      </w:r>
      <w:r w:rsidRPr="002A66C5">
        <w:t>: public key (for encryption) and private key (for decryption).</w:t>
      </w:r>
    </w:p>
    <w:p w14:paraId="46BC9769" w14:textId="77777777" w:rsidR="00DF74AB" w:rsidRPr="002A66C5" w:rsidRDefault="00DF74AB" w:rsidP="00DF74AB">
      <w:pPr>
        <w:pStyle w:val="ListParagraph"/>
        <w:numPr>
          <w:ilvl w:val="0"/>
          <w:numId w:val="29"/>
        </w:numPr>
      </w:pPr>
      <w:r w:rsidRPr="002A66C5">
        <w:t>Example: RSA, ECC.</w:t>
      </w:r>
    </w:p>
    <w:p w14:paraId="4C096226" w14:textId="77777777" w:rsidR="00DF74AB" w:rsidRPr="002A66C5" w:rsidRDefault="00DF74AB" w:rsidP="00DF74AB">
      <w:pPr>
        <w:pStyle w:val="ListParagraph"/>
        <w:numPr>
          <w:ilvl w:val="0"/>
          <w:numId w:val="29"/>
        </w:numPr>
      </w:pPr>
      <w:r w:rsidRPr="002A66C5">
        <w:rPr>
          <w:b/>
          <w:bCs/>
        </w:rPr>
        <w:t>Public key</w:t>
      </w:r>
      <w:r w:rsidRPr="002A66C5">
        <w:t xml:space="preserve"> can be shared with anyone; only the </w:t>
      </w:r>
      <w:r w:rsidRPr="002A66C5">
        <w:rPr>
          <w:b/>
          <w:bCs/>
        </w:rPr>
        <w:t>private key</w:t>
      </w:r>
      <w:r w:rsidRPr="002A66C5">
        <w:t xml:space="preserve"> holder can decrypt.</w:t>
      </w:r>
    </w:p>
    <w:p w14:paraId="1F071ED4" w14:textId="77777777" w:rsidR="00DF74AB" w:rsidRPr="002A66C5" w:rsidRDefault="00DF74AB" w:rsidP="00DF74AB">
      <w:pPr>
        <w:pStyle w:val="ListParagraph"/>
        <w:numPr>
          <w:ilvl w:val="0"/>
          <w:numId w:val="29"/>
        </w:numPr>
      </w:pPr>
      <w:r w:rsidRPr="002A66C5">
        <w:rPr>
          <w:b/>
          <w:bCs/>
        </w:rPr>
        <w:t>Use case</w:t>
      </w:r>
      <w:r w:rsidRPr="002A66C5">
        <w:t xml:space="preserve">: Ideal for </w:t>
      </w:r>
      <w:r w:rsidRPr="002A66C5">
        <w:rPr>
          <w:b/>
          <w:bCs/>
        </w:rPr>
        <w:t>data in transit</w:t>
      </w:r>
      <w:r w:rsidRPr="002A66C5">
        <w:t xml:space="preserve"> (e.g., HTTPS, API calls).</w:t>
      </w:r>
    </w:p>
    <w:p w14:paraId="6F366861" w14:textId="77777777" w:rsidR="00DF74AB" w:rsidRPr="002A66C5" w:rsidRDefault="00DF74AB" w:rsidP="00DF74AB"/>
    <w:p w14:paraId="6B7832DA" w14:textId="77777777" w:rsidR="007944A4" w:rsidRDefault="00DF74AB" w:rsidP="00DF74AB">
      <w:pPr>
        <w:spacing w:before="100" w:beforeAutospacing="1" w:after="100" w:afterAutospacing="1"/>
      </w:pPr>
      <w:r w:rsidRPr="002A66C5">
        <w:t xml:space="preserve">Example </w:t>
      </w:r>
    </w:p>
    <w:p w14:paraId="154F4861" w14:textId="7CA1EFC4" w:rsidR="00DF74AB" w:rsidRDefault="00DF74AB" w:rsidP="007944A4">
      <w:pPr>
        <w:pStyle w:val="NoSpacing"/>
        <w:rPr>
          <w:color w:val="76923C" w:themeColor="accent3" w:themeShade="BF"/>
        </w:rPr>
      </w:pPr>
      <w:proofErr w:type="spellStart"/>
      <w:r w:rsidRPr="002A66C5">
        <w:rPr>
          <w:color w:val="76923C" w:themeColor="accent3" w:themeShade="BF"/>
        </w:rPr>
        <w:t>openssl</w:t>
      </w:r>
      <w:proofErr w:type="spellEnd"/>
      <w:r w:rsidRPr="002A66C5">
        <w:rPr>
          <w:color w:val="76923C" w:themeColor="accent3" w:themeShade="BF"/>
        </w:rPr>
        <w:t xml:space="preserve"> enc -aes-256-cbc -pass pass:12345 -pbkdf2 -in plain.txt -out encrypt.txt -base64</w:t>
      </w:r>
    </w:p>
    <w:p w14:paraId="310E3019" w14:textId="77777777" w:rsidR="007944A4" w:rsidRPr="002A66C5" w:rsidRDefault="007944A4" w:rsidP="007944A4">
      <w:pPr>
        <w:pStyle w:val="NoSpacing"/>
        <w:rPr>
          <w:color w:val="76923C" w:themeColor="accent3" w:themeShade="BF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3"/>
        <w:gridCol w:w="11905"/>
      </w:tblGrid>
      <w:tr w:rsidR="00DF74AB" w:rsidRPr="002A66C5" w14:paraId="71F8060D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85D86" w14:textId="77777777" w:rsidR="00DF74AB" w:rsidRPr="002A66C5" w:rsidRDefault="00DF74AB" w:rsidP="001644ED">
            <w:pPr>
              <w:spacing w:before="100" w:beforeAutospacing="1" w:after="100" w:afterAutospacing="1"/>
            </w:pPr>
            <w:proofErr w:type="spellStart"/>
            <w:r w:rsidRPr="002A66C5">
              <w:t>openssl</w:t>
            </w:r>
            <w:proofErr w:type="spellEnd"/>
            <w:r w:rsidRPr="002A66C5">
              <w:t xml:space="preserve"> enc</w:t>
            </w:r>
          </w:p>
        </w:tc>
        <w:tc>
          <w:tcPr>
            <w:tcW w:w="0" w:type="auto"/>
            <w:vAlign w:val="center"/>
            <w:hideMark/>
          </w:tcPr>
          <w:p w14:paraId="79489E90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Use OpenSSL's encryption tool</w:t>
            </w:r>
          </w:p>
        </w:tc>
      </w:tr>
      <w:tr w:rsidR="00DF74AB" w:rsidRPr="002A66C5" w14:paraId="60B9C92A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0D17C8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-aes-256-cbc</w:t>
            </w:r>
          </w:p>
        </w:tc>
        <w:tc>
          <w:tcPr>
            <w:tcW w:w="0" w:type="auto"/>
            <w:vAlign w:val="center"/>
            <w:hideMark/>
          </w:tcPr>
          <w:p w14:paraId="3856459F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AES encryption algorithm with 256-bit key and CBC mode</w:t>
            </w:r>
          </w:p>
        </w:tc>
      </w:tr>
      <w:tr w:rsidR="00DF74AB" w:rsidRPr="002A66C5" w14:paraId="78AC7132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73962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-pass pass:12345</w:t>
            </w:r>
          </w:p>
        </w:tc>
        <w:tc>
          <w:tcPr>
            <w:tcW w:w="0" w:type="auto"/>
            <w:vAlign w:val="center"/>
            <w:hideMark/>
          </w:tcPr>
          <w:p w14:paraId="5D11385F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Secret key (password) used for encryption is 12345</w:t>
            </w:r>
          </w:p>
        </w:tc>
      </w:tr>
      <w:tr w:rsidR="00DF74AB" w:rsidRPr="002A66C5" w14:paraId="11439B11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F7F75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-pbkdf2</w:t>
            </w:r>
          </w:p>
        </w:tc>
        <w:tc>
          <w:tcPr>
            <w:tcW w:w="0" w:type="auto"/>
            <w:vAlign w:val="center"/>
            <w:hideMark/>
          </w:tcPr>
          <w:p w14:paraId="58495B62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Strengthens the password-derived key using a modern key derivation function (makes it harder to brute-force)</w:t>
            </w:r>
          </w:p>
        </w:tc>
      </w:tr>
      <w:tr w:rsidR="00DF74AB" w:rsidRPr="002A66C5" w14:paraId="602974E7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09432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-in plain.txt</w:t>
            </w:r>
          </w:p>
        </w:tc>
        <w:tc>
          <w:tcPr>
            <w:tcW w:w="0" w:type="auto"/>
            <w:vAlign w:val="center"/>
            <w:hideMark/>
          </w:tcPr>
          <w:p w14:paraId="506224C5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Input file containing the original password</w:t>
            </w:r>
          </w:p>
        </w:tc>
      </w:tr>
      <w:tr w:rsidR="00DF74AB" w:rsidRPr="002A66C5" w14:paraId="59D400AF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6ABDE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-out encrypt.txt</w:t>
            </w:r>
          </w:p>
        </w:tc>
        <w:tc>
          <w:tcPr>
            <w:tcW w:w="0" w:type="auto"/>
            <w:vAlign w:val="center"/>
            <w:hideMark/>
          </w:tcPr>
          <w:p w14:paraId="30AC3758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Output file to store the encrypted text</w:t>
            </w:r>
          </w:p>
        </w:tc>
      </w:tr>
      <w:tr w:rsidR="00DF74AB" w:rsidRPr="002A66C5" w14:paraId="304AD07E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2B31FC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-base64</w:t>
            </w:r>
          </w:p>
        </w:tc>
        <w:tc>
          <w:tcPr>
            <w:tcW w:w="0" w:type="auto"/>
            <w:vAlign w:val="center"/>
            <w:hideMark/>
          </w:tcPr>
          <w:p w14:paraId="5529666A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Encode the encrypted binary data to base64 (makes it human-readable &amp; safe to store/send)</w:t>
            </w:r>
          </w:p>
        </w:tc>
      </w:tr>
    </w:tbl>
    <w:p w14:paraId="412D3F66" w14:textId="77777777" w:rsidR="00DF74AB" w:rsidRPr="002A66C5" w:rsidRDefault="00DF74AB" w:rsidP="00DF74AB">
      <w:pPr>
        <w:spacing w:before="100" w:beforeAutospacing="1" w:after="100" w:afterAutospacing="1"/>
      </w:pPr>
    </w:p>
    <w:p w14:paraId="34EDB0D0" w14:textId="77777777" w:rsidR="007944A4" w:rsidRDefault="00DF74AB" w:rsidP="00DF74AB">
      <w:pPr>
        <w:spacing w:before="100" w:beforeAutospacing="1" w:after="100" w:afterAutospacing="1"/>
        <w:rPr>
          <w:b/>
          <w:bCs/>
        </w:rPr>
      </w:pPr>
      <w:r w:rsidRPr="002A66C5">
        <w:rPr>
          <w:b/>
          <w:bCs/>
        </w:rPr>
        <w:t xml:space="preserve">Decryption Process:  </w:t>
      </w:r>
    </w:p>
    <w:p w14:paraId="7FE60CC9" w14:textId="08580CBF" w:rsidR="00DF74AB" w:rsidRPr="002A66C5" w:rsidRDefault="00DF74AB" w:rsidP="007944A4">
      <w:pPr>
        <w:pStyle w:val="NoSpacing"/>
        <w:rPr>
          <w:color w:val="76923C" w:themeColor="accent3" w:themeShade="BF"/>
        </w:rPr>
      </w:pPr>
      <w:proofErr w:type="spellStart"/>
      <w:r w:rsidRPr="002A66C5">
        <w:rPr>
          <w:color w:val="76923C" w:themeColor="accent3" w:themeShade="BF"/>
        </w:rPr>
        <w:t>openssl</w:t>
      </w:r>
      <w:proofErr w:type="spellEnd"/>
      <w:r w:rsidRPr="002A66C5">
        <w:rPr>
          <w:color w:val="76923C" w:themeColor="accent3" w:themeShade="BF"/>
        </w:rPr>
        <w:t xml:space="preserve"> enc -aes-256-cbc -base64 -pass pass:12345 -d -pbkdf2 -in encrypt.txt -out decrypt.txt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7"/>
        <w:gridCol w:w="8482"/>
      </w:tblGrid>
      <w:tr w:rsidR="00DF74AB" w:rsidRPr="002A66C5" w14:paraId="5177D378" w14:textId="77777777" w:rsidTr="001644E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8567F7" w14:textId="77777777" w:rsidR="00DF74AB" w:rsidRPr="002A66C5" w:rsidRDefault="00DF74AB" w:rsidP="001644ED">
            <w:pPr>
              <w:spacing w:before="100" w:beforeAutospacing="1" w:after="100" w:afterAutospacing="1"/>
              <w:rPr>
                <w:b/>
                <w:bCs/>
              </w:rPr>
            </w:pPr>
            <w:r w:rsidRPr="002A66C5">
              <w:rPr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14:paraId="13F24CC5" w14:textId="77777777" w:rsidR="00DF74AB" w:rsidRPr="002A66C5" w:rsidRDefault="00DF74AB" w:rsidP="001644ED">
            <w:pPr>
              <w:spacing w:before="100" w:beforeAutospacing="1" w:after="100" w:afterAutospacing="1"/>
              <w:rPr>
                <w:b/>
                <w:bCs/>
              </w:rPr>
            </w:pPr>
            <w:r w:rsidRPr="002A66C5">
              <w:rPr>
                <w:b/>
                <w:bCs/>
              </w:rPr>
              <w:t>Meaning</w:t>
            </w:r>
          </w:p>
        </w:tc>
      </w:tr>
      <w:tr w:rsidR="00DF74AB" w:rsidRPr="002A66C5" w14:paraId="62C3688E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F87B61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-d</w:t>
            </w:r>
          </w:p>
        </w:tc>
        <w:tc>
          <w:tcPr>
            <w:tcW w:w="0" w:type="auto"/>
            <w:vAlign w:val="center"/>
            <w:hideMark/>
          </w:tcPr>
          <w:p w14:paraId="63A241CE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 xml:space="preserve">This flag tells OpenSSL to </w:t>
            </w:r>
            <w:r w:rsidRPr="002A66C5">
              <w:rPr>
                <w:b/>
                <w:bCs/>
              </w:rPr>
              <w:t>decrypt</w:t>
            </w:r>
          </w:p>
        </w:tc>
      </w:tr>
      <w:tr w:rsidR="00DF74AB" w:rsidRPr="002A66C5" w14:paraId="57A30326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EFEED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Rest of the flags</w:t>
            </w:r>
          </w:p>
        </w:tc>
        <w:tc>
          <w:tcPr>
            <w:tcW w:w="0" w:type="auto"/>
            <w:vAlign w:val="center"/>
            <w:hideMark/>
          </w:tcPr>
          <w:p w14:paraId="71D6C726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 xml:space="preserve">Must </w:t>
            </w:r>
            <w:r w:rsidRPr="002A66C5">
              <w:rPr>
                <w:b/>
                <w:bCs/>
              </w:rPr>
              <w:t>match</w:t>
            </w:r>
            <w:r w:rsidRPr="002A66C5">
              <w:t xml:space="preserve"> the encryption process (same algorithm, password, etc.)</w:t>
            </w:r>
          </w:p>
        </w:tc>
      </w:tr>
      <w:tr w:rsidR="00DF74AB" w:rsidRPr="002A66C5" w14:paraId="7F63D727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CBCDF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encrypt.txt</w:t>
            </w:r>
          </w:p>
        </w:tc>
        <w:tc>
          <w:tcPr>
            <w:tcW w:w="0" w:type="auto"/>
            <w:vAlign w:val="center"/>
            <w:hideMark/>
          </w:tcPr>
          <w:p w14:paraId="1AA6785A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Input file containing encrypted data</w:t>
            </w:r>
          </w:p>
        </w:tc>
      </w:tr>
      <w:tr w:rsidR="00DF74AB" w:rsidRPr="002A66C5" w14:paraId="676AECC1" w14:textId="77777777" w:rsidTr="001644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41F7CB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decrypt.txt</w:t>
            </w:r>
          </w:p>
        </w:tc>
        <w:tc>
          <w:tcPr>
            <w:tcW w:w="0" w:type="auto"/>
            <w:vAlign w:val="center"/>
            <w:hideMark/>
          </w:tcPr>
          <w:p w14:paraId="61CBEDB4" w14:textId="77777777" w:rsidR="00DF74AB" w:rsidRPr="002A66C5" w:rsidRDefault="00DF74AB" w:rsidP="001644ED">
            <w:pPr>
              <w:spacing w:before="100" w:beforeAutospacing="1" w:after="100" w:afterAutospacing="1"/>
            </w:pPr>
            <w:r w:rsidRPr="002A66C5">
              <w:t>Output file where decrypted data (original password) is written</w:t>
            </w:r>
          </w:p>
        </w:tc>
      </w:tr>
    </w:tbl>
    <w:p w14:paraId="0C098434" w14:textId="77777777" w:rsidR="00DF74AB" w:rsidRPr="002A66C5" w:rsidRDefault="00DF74AB" w:rsidP="00DF74AB"/>
    <w:p w14:paraId="64217B6E" w14:textId="77777777" w:rsidR="00DF74AB" w:rsidRPr="002A66C5" w:rsidRDefault="00DF74AB" w:rsidP="00DF74AB">
      <w:pPr>
        <w:rPr>
          <w:rFonts w:ascii="Times New Roman" w:eastAsia="Times New Roman" w:hAnsi="Times New Roman" w:cs="Times New Roman"/>
          <w:sz w:val="36"/>
        </w:rPr>
      </w:pPr>
      <w:r w:rsidRPr="002A66C5">
        <w:rPr>
          <w:rStyle w:val="Strong"/>
        </w:rPr>
        <w:t>Why Not Encryption for Passwords?</w:t>
      </w:r>
    </w:p>
    <w:p w14:paraId="7389222B" w14:textId="77777777" w:rsidR="00DF74AB" w:rsidRPr="002A66C5" w:rsidRDefault="00DF74AB" w:rsidP="00DF74AB">
      <w:pPr>
        <w:spacing w:before="100" w:beforeAutospacing="1" w:after="100" w:afterAutospacing="1"/>
      </w:pPr>
      <w:r w:rsidRPr="002A66C5">
        <w:t xml:space="preserve">The key reason : </w:t>
      </w:r>
      <w:r w:rsidRPr="002A66C5">
        <w:rPr>
          <w:rStyle w:val="Strong"/>
        </w:rPr>
        <w:t>Encryption can be reversed</w:t>
      </w:r>
      <w:r w:rsidRPr="002A66C5">
        <w:t xml:space="preserve"> if someone gets the key. Passwords should never be something that can be reversed.</w:t>
      </w:r>
    </w:p>
    <w:p w14:paraId="6EF0CB72" w14:textId="77777777" w:rsidR="00DF74AB" w:rsidRPr="002A66C5" w:rsidRDefault="00DF74AB" w:rsidP="00DF74AB">
      <w:pPr>
        <w:spacing w:before="100" w:beforeAutospacing="1" w:after="100" w:afterAutospacing="1"/>
        <w:rPr>
          <w:b/>
          <w:bCs/>
        </w:rPr>
      </w:pPr>
      <w:r w:rsidRPr="002A66C5">
        <w:rPr>
          <w:b/>
          <w:bCs/>
        </w:rPr>
        <w:t>Problems with Using Encryption for Passwords:</w:t>
      </w:r>
    </w:p>
    <w:p w14:paraId="26B9D01F" w14:textId="77777777" w:rsidR="00DF74AB" w:rsidRPr="002A66C5" w:rsidRDefault="00DF74AB" w:rsidP="00DF74AB">
      <w:pPr>
        <w:numPr>
          <w:ilvl w:val="0"/>
          <w:numId w:val="30"/>
        </w:numPr>
        <w:spacing w:before="100" w:beforeAutospacing="1" w:after="100" w:afterAutospacing="1" w:line="300" w:lineRule="auto"/>
      </w:pPr>
      <w:r w:rsidRPr="002A66C5">
        <w:t xml:space="preserve">You must </w:t>
      </w:r>
      <w:r w:rsidRPr="002A66C5">
        <w:rPr>
          <w:b/>
          <w:bCs/>
        </w:rPr>
        <w:t>store the encryption key</w:t>
      </w:r>
      <w:r w:rsidRPr="002A66C5">
        <w:t xml:space="preserve"> securely.</w:t>
      </w:r>
    </w:p>
    <w:p w14:paraId="41720AE8" w14:textId="77777777" w:rsidR="00DF74AB" w:rsidRPr="002A66C5" w:rsidRDefault="00DF74AB" w:rsidP="00DF74AB">
      <w:pPr>
        <w:numPr>
          <w:ilvl w:val="0"/>
          <w:numId w:val="30"/>
        </w:numPr>
        <w:spacing w:before="100" w:beforeAutospacing="1" w:after="100" w:afterAutospacing="1" w:line="300" w:lineRule="auto"/>
      </w:pPr>
      <w:r w:rsidRPr="002A66C5">
        <w:t xml:space="preserve">If the </w:t>
      </w:r>
      <w:r w:rsidRPr="002A66C5">
        <w:rPr>
          <w:b/>
          <w:bCs/>
        </w:rPr>
        <w:t>key is compromised</w:t>
      </w:r>
      <w:r w:rsidRPr="002A66C5">
        <w:t>, all passwords are compromised.</w:t>
      </w:r>
    </w:p>
    <w:p w14:paraId="4F19315C" w14:textId="77777777" w:rsidR="00DF74AB" w:rsidRPr="002A66C5" w:rsidRDefault="00DF74AB" w:rsidP="00DF74AB">
      <w:pPr>
        <w:numPr>
          <w:ilvl w:val="0"/>
          <w:numId w:val="30"/>
        </w:numPr>
        <w:spacing w:before="100" w:beforeAutospacing="1" w:after="100" w:afterAutospacing="1" w:line="300" w:lineRule="auto"/>
      </w:pPr>
      <w:r w:rsidRPr="002A66C5">
        <w:t>Internal threats (even within the org) can be dangerous.</w:t>
      </w:r>
    </w:p>
    <w:p w14:paraId="1487706A" w14:textId="77777777" w:rsidR="00DF74AB" w:rsidRPr="002A66C5" w:rsidRDefault="00DF74AB" w:rsidP="00DF74AB">
      <w:pPr>
        <w:numPr>
          <w:ilvl w:val="0"/>
          <w:numId w:val="30"/>
        </w:numPr>
        <w:spacing w:before="100" w:beforeAutospacing="1" w:after="100" w:afterAutospacing="1" w:line="300" w:lineRule="auto"/>
      </w:pPr>
      <w:r w:rsidRPr="002A66C5">
        <w:t xml:space="preserve">Encryption ensures </w:t>
      </w:r>
      <w:r w:rsidRPr="002A66C5">
        <w:rPr>
          <w:b/>
          <w:bCs/>
        </w:rPr>
        <w:t>confidentiality</w:t>
      </w:r>
      <w:r w:rsidRPr="002A66C5">
        <w:t xml:space="preserve">, but not </w:t>
      </w:r>
      <w:r w:rsidRPr="002A66C5">
        <w:rPr>
          <w:b/>
          <w:bCs/>
        </w:rPr>
        <w:t>integrity</w:t>
      </w:r>
      <w:r w:rsidRPr="002A66C5">
        <w:t>.</w:t>
      </w:r>
    </w:p>
    <w:p w14:paraId="2AF04BC1" w14:textId="77777777" w:rsidR="00DF74AB" w:rsidRPr="002A66C5" w:rsidRDefault="00DF74AB" w:rsidP="00DF74AB">
      <w:pPr>
        <w:spacing w:before="100" w:beforeAutospacing="1" w:after="100" w:afterAutospacing="1"/>
      </w:pPr>
      <w:proofErr w:type="gramStart"/>
      <w:r w:rsidRPr="002A66C5">
        <w:t>So</w:t>
      </w:r>
      <w:proofErr w:type="gramEnd"/>
      <w:r w:rsidRPr="002A66C5">
        <w:t xml:space="preserve"> What Should Be Used for Passwords?</w:t>
      </w:r>
    </w:p>
    <w:p w14:paraId="3A4E232C" w14:textId="0E172D52" w:rsidR="00E12CD8" w:rsidRDefault="00DF74AB" w:rsidP="00DF74AB">
      <w:pPr>
        <w:spacing w:before="100" w:beforeAutospacing="1" w:after="100" w:afterAutospacing="1"/>
      </w:pPr>
      <w:r w:rsidRPr="002A66C5">
        <w:t xml:space="preserve">The correct approach </w:t>
      </w:r>
      <w:proofErr w:type="gramStart"/>
      <w:r w:rsidRPr="002A66C5">
        <w:t>is:</w:t>
      </w:r>
      <w:proofErr w:type="gramEnd"/>
      <w:r w:rsidR="00E12CD8">
        <w:t xml:space="preserve"> Hashing</w:t>
      </w:r>
    </w:p>
    <w:p w14:paraId="6AA7E9EA" w14:textId="77777777" w:rsidR="00E12CD8" w:rsidRDefault="00E12CD8" w:rsidP="00DF74AB">
      <w:pPr>
        <w:spacing w:before="100" w:beforeAutospacing="1" w:after="100" w:afterAutospacing="1"/>
      </w:pPr>
    </w:p>
    <w:p w14:paraId="0478C5C6" w14:textId="77777777" w:rsidR="00E12CD8" w:rsidRPr="002A66C5" w:rsidRDefault="00E12CD8" w:rsidP="00E12CD8">
      <w:pPr>
        <w:pStyle w:val="Heading2"/>
      </w:pPr>
      <w:r w:rsidRPr="002A66C5">
        <w:t xml:space="preserve">Hashing </w:t>
      </w:r>
    </w:p>
    <w:p w14:paraId="2847E731" w14:textId="77D18DCF" w:rsidR="00E12CD8" w:rsidRPr="002A66C5" w:rsidRDefault="00E12CD8" w:rsidP="00E12CD8">
      <w:pPr>
        <w:numPr>
          <w:ilvl w:val="0"/>
          <w:numId w:val="31"/>
        </w:numPr>
        <w:spacing w:before="100" w:beforeAutospacing="1" w:after="100" w:afterAutospacing="1" w:line="300" w:lineRule="auto"/>
      </w:pPr>
      <w:r w:rsidRPr="002A66C5">
        <w:t xml:space="preserve">Hashing is a </w:t>
      </w:r>
      <w:r w:rsidRPr="002A66C5">
        <w:rPr>
          <w:b/>
          <w:bCs/>
        </w:rPr>
        <w:t>one-way function</w:t>
      </w:r>
      <w:r w:rsidRPr="002A66C5">
        <w:t xml:space="preserve">: once hashed, it </w:t>
      </w:r>
      <w:r w:rsidRPr="002A66C5">
        <w:rPr>
          <w:b/>
          <w:bCs/>
        </w:rPr>
        <w:t>cannot be reversed</w:t>
      </w:r>
      <w:r w:rsidRPr="002A66C5">
        <w:t xml:space="preserve">. </w:t>
      </w:r>
      <w:r w:rsidRPr="002A66C5">
        <w:t>It</w:t>
      </w:r>
      <w:r w:rsidRPr="002A66C5">
        <w:t xml:space="preserve"> is a one-way process that turns your password into a fixed-length "digest" using a mathematical function (like SHA-256).</w:t>
      </w:r>
    </w:p>
    <w:p w14:paraId="697D075C" w14:textId="77777777" w:rsidR="00E12CD8" w:rsidRPr="002A66C5" w:rsidRDefault="00E12CD8" w:rsidP="00E12CD8">
      <w:pPr>
        <w:numPr>
          <w:ilvl w:val="0"/>
          <w:numId w:val="31"/>
        </w:numPr>
        <w:spacing w:before="100" w:beforeAutospacing="1" w:after="100" w:afterAutospacing="1" w:line="300" w:lineRule="auto"/>
      </w:pPr>
      <w:r w:rsidRPr="002A66C5">
        <w:t xml:space="preserve">Common hashing algorithms: </w:t>
      </w:r>
      <w:proofErr w:type="spellStart"/>
      <w:r w:rsidRPr="002A66C5">
        <w:rPr>
          <w:b/>
          <w:bCs/>
        </w:rPr>
        <w:t>bcrypt</w:t>
      </w:r>
      <w:proofErr w:type="spellEnd"/>
      <w:r w:rsidRPr="002A66C5">
        <w:t xml:space="preserve">, </w:t>
      </w:r>
      <w:r w:rsidRPr="002A66C5">
        <w:rPr>
          <w:b/>
          <w:bCs/>
        </w:rPr>
        <w:t>PBKDF2</w:t>
      </w:r>
      <w:r w:rsidRPr="002A66C5">
        <w:t xml:space="preserve">, </w:t>
      </w:r>
      <w:r w:rsidRPr="002A66C5">
        <w:rPr>
          <w:b/>
          <w:bCs/>
        </w:rPr>
        <w:t>Argon2</w:t>
      </w:r>
      <w:r w:rsidRPr="002A66C5">
        <w:t>.</w:t>
      </w:r>
    </w:p>
    <w:p w14:paraId="7C9035FA" w14:textId="77777777" w:rsidR="00E12CD8" w:rsidRPr="002A66C5" w:rsidRDefault="00E12CD8" w:rsidP="00E12CD8">
      <w:pPr>
        <w:numPr>
          <w:ilvl w:val="0"/>
          <w:numId w:val="31"/>
        </w:numPr>
        <w:spacing w:before="100" w:beforeAutospacing="1" w:after="100" w:afterAutospacing="1" w:line="300" w:lineRule="auto"/>
      </w:pPr>
      <w:r w:rsidRPr="002A66C5">
        <w:t xml:space="preserve">Even if someone steals the hashed passwords, </w:t>
      </w:r>
      <w:r w:rsidRPr="002A66C5">
        <w:rPr>
          <w:b/>
          <w:bCs/>
        </w:rPr>
        <w:t>they can't convert them back</w:t>
      </w:r>
      <w:r w:rsidRPr="002A66C5">
        <w:t xml:space="preserve"> to the original passwords easily (due to salting and computational cost).</w:t>
      </w:r>
    </w:p>
    <w:p w14:paraId="4373A4B1" w14:textId="77777777" w:rsidR="00E12CD8" w:rsidRPr="002A66C5" w:rsidRDefault="00E12CD8" w:rsidP="00E12CD8">
      <w:pPr>
        <w:numPr>
          <w:ilvl w:val="0"/>
          <w:numId w:val="31"/>
        </w:numPr>
        <w:spacing w:before="100" w:beforeAutospacing="1" w:after="100" w:afterAutospacing="1" w:line="300" w:lineRule="auto"/>
      </w:pPr>
      <w:r w:rsidRPr="002A66C5">
        <w:t xml:space="preserve">It ensures </w:t>
      </w:r>
      <w:r w:rsidRPr="002A66C5">
        <w:rPr>
          <w:b/>
          <w:bCs/>
        </w:rPr>
        <w:t>integrity</w:t>
      </w:r>
      <w:r w:rsidRPr="002A66C5">
        <w:t xml:space="preserve">, </w:t>
      </w:r>
      <w:r w:rsidRPr="002A66C5">
        <w:rPr>
          <w:b/>
          <w:bCs/>
        </w:rPr>
        <w:t>non-reversibility</w:t>
      </w:r>
      <w:r w:rsidRPr="002A66C5">
        <w:t xml:space="preserve">, and </w:t>
      </w:r>
      <w:r w:rsidRPr="002A66C5">
        <w:rPr>
          <w:b/>
          <w:bCs/>
        </w:rPr>
        <w:t>better security</w:t>
      </w:r>
      <w:r w:rsidRPr="002A66C5">
        <w:t>.</w:t>
      </w:r>
    </w:p>
    <w:p w14:paraId="4681F14B" w14:textId="77777777" w:rsidR="00E12CD8" w:rsidRPr="002A66C5" w:rsidRDefault="00E12CD8" w:rsidP="00E12CD8">
      <w:pPr>
        <w:spacing w:before="100" w:beforeAutospacing="1" w:after="100" w:afterAutospacing="1"/>
      </w:pPr>
      <w:r w:rsidRPr="002A66C5">
        <w:t xml:space="preserve">echo -n "password" | </w:t>
      </w:r>
      <w:proofErr w:type="spellStart"/>
      <w:r w:rsidRPr="002A66C5">
        <w:t>openssl</w:t>
      </w:r>
      <w:proofErr w:type="spellEnd"/>
      <w:r w:rsidRPr="002A66C5">
        <w:t xml:space="preserve"> </w:t>
      </w:r>
      <w:proofErr w:type="spellStart"/>
      <w:r w:rsidRPr="002A66C5">
        <w:t>dgst</w:t>
      </w:r>
      <w:proofErr w:type="spellEnd"/>
      <w:r w:rsidRPr="002A66C5">
        <w:t xml:space="preserve"> -sha256</w:t>
      </w:r>
    </w:p>
    <w:p w14:paraId="02129FAB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Hashing Has Drawbacks Too!</w:t>
      </w:r>
    </w:p>
    <w:p w14:paraId="1F84194C" w14:textId="77777777" w:rsidR="00E12CD8" w:rsidRPr="002A66C5" w:rsidRDefault="00E12CD8" w:rsidP="00E12CD8">
      <w:pPr>
        <w:pStyle w:val="ListParagraph"/>
        <w:numPr>
          <w:ilvl w:val="0"/>
          <w:numId w:val="32"/>
        </w:numPr>
      </w:pPr>
      <w:r w:rsidRPr="002A66C5">
        <w:t>Same Input = Same Hash (Deterministic Nature)</w:t>
      </w:r>
    </w:p>
    <w:p w14:paraId="29CB389A" w14:textId="77777777" w:rsidR="00E12CD8" w:rsidRPr="002A66C5" w:rsidRDefault="00E12CD8" w:rsidP="00E12CD8">
      <w:pPr>
        <w:pStyle w:val="ListParagraph"/>
        <w:numPr>
          <w:ilvl w:val="1"/>
          <w:numId w:val="32"/>
        </w:numPr>
      </w:pPr>
      <w:r w:rsidRPr="002A66C5">
        <w:t>If two users (U1 and U2) use the same password 12345, both will have the same hash (</w:t>
      </w:r>
      <w:proofErr w:type="spellStart"/>
      <w:r w:rsidRPr="002A66C5">
        <w:t>aef</w:t>
      </w:r>
      <w:proofErr w:type="spellEnd"/>
      <w:r w:rsidRPr="002A66C5">
        <w:t>) in the database.</w:t>
      </w:r>
    </w:p>
    <w:p w14:paraId="74473B11" w14:textId="77777777" w:rsidR="00E12CD8" w:rsidRPr="002A66C5" w:rsidRDefault="00E12CD8" w:rsidP="00E12CD8">
      <w:pPr>
        <w:pStyle w:val="ListParagraph"/>
        <w:numPr>
          <w:ilvl w:val="1"/>
          <w:numId w:val="32"/>
        </w:numPr>
      </w:pPr>
      <w:r w:rsidRPr="002A66C5">
        <w:t>That means if a hacker knows one password's hash, they can identify all users using the same password.</w:t>
      </w:r>
    </w:p>
    <w:p w14:paraId="6BB1F42F" w14:textId="77777777" w:rsidR="00E12CD8" w:rsidRPr="002A66C5" w:rsidRDefault="00E12CD8" w:rsidP="00E12CD8">
      <w:pPr>
        <w:pStyle w:val="ListParagraph"/>
        <w:numPr>
          <w:ilvl w:val="0"/>
          <w:numId w:val="32"/>
        </w:numPr>
      </w:pPr>
      <w:r w:rsidRPr="002A66C5">
        <w:t>Hashing Is Too Fast</w:t>
      </w:r>
    </w:p>
    <w:p w14:paraId="24F19667" w14:textId="77777777" w:rsidR="00E12CD8" w:rsidRPr="002A66C5" w:rsidRDefault="00E12CD8" w:rsidP="00E12CD8">
      <w:pPr>
        <w:pStyle w:val="ListParagraph"/>
        <w:numPr>
          <w:ilvl w:val="1"/>
          <w:numId w:val="32"/>
        </w:numPr>
      </w:pPr>
      <w:r w:rsidRPr="002A66C5">
        <w:t>Hash functions are designed to be very fast.</w:t>
      </w:r>
    </w:p>
    <w:p w14:paraId="6323B379" w14:textId="77777777" w:rsidR="00E12CD8" w:rsidRPr="002A66C5" w:rsidRDefault="00E12CD8" w:rsidP="00E12CD8">
      <w:pPr>
        <w:pStyle w:val="ListParagraph"/>
        <w:numPr>
          <w:ilvl w:val="1"/>
          <w:numId w:val="32"/>
        </w:numPr>
      </w:pPr>
      <w:r w:rsidRPr="002A66C5">
        <w:t>This is great for performance, but bad for security — because it helps hackers guess millions of passwords very quickly.</w:t>
      </w:r>
    </w:p>
    <w:p w14:paraId="6BA922CA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How Hackers Exploit These Weaknesses</w:t>
      </w:r>
    </w:p>
    <w:p w14:paraId="52A8868F" w14:textId="77777777" w:rsidR="00E12CD8" w:rsidRPr="002A66C5" w:rsidRDefault="00E12CD8" w:rsidP="00E12CD8">
      <w:pPr>
        <w:pStyle w:val="ListParagraph"/>
        <w:numPr>
          <w:ilvl w:val="0"/>
          <w:numId w:val="33"/>
        </w:numPr>
      </w:pPr>
      <w:r w:rsidRPr="002A66C5">
        <w:t>Brute Force Attack</w:t>
      </w:r>
    </w:p>
    <w:p w14:paraId="263EFA70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>The hacker tries every possible common password and hashes them.</w:t>
      </w:r>
    </w:p>
    <w:p w14:paraId="591A5009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>Example: try 123, 1234, 12345, password, etc., one by one and hash them.</w:t>
      </w:r>
    </w:p>
    <w:p w14:paraId="617D4FB2" w14:textId="7E6A67E2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>If the hash matches a known value, they’ve cracked the password.</w:t>
      </w:r>
    </w:p>
    <w:p w14:paraId="1F67451F" w14:textId="77777777" w:rsidR="00E12CD8" w:rsidRPr="002A66C5" w:rsidRDefault="00E12CD8" w:rsidP="00E12CD8">
      <w:pPr>
        <w:pStyle w:val="ListParagraph"/>
        <w:numPr>
          <w:ilvl w:val="0"/>
          <w:numId w:val="33"/>
        </w:numPr>
      </w:pPr>
      <w:r w:rsidRPr="002A66C5">
        <w:t>Dictionary or Rainbow Table Attack</w:t>
      </w:r>
    </w:p>
    <w:p w14:paraId="57D3677D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>Instead of calculating hashes every time, hackers pre-compute and store them.</w:t>
      </w:r>
    </w:p>
    <w:p w14:paraId="64360D36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 xml:space="preserve">They create a giant dictionary </w:t>
      </w:r>
    </w:p>
    <w:p w14:paraId="08A5B28D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>During a breach, they just look up the hash in their prebuilt table — no computation needed.</w:t>
      </w:r>
    </w:p>
    <w:p w14:paraId="57BF8E35" w14:textId="77777777" w:rsidR="00E12CD8" w:rsidRPr="002A66C5" w:rsidRDefault="00E12CD8" w:rsidP="00E12CD8">
      <w:pPr>
        <w:pStyle w:val="ListParagraph"/>
        <w:numPr>
          <w:ilvl w:val="0"/>
          <w:numId w:val="33"/>
        </w:numPr>
        <w:rPr>
          <w:b/>
          <w:bCs/>
        </w:rPr>
      </w:pPr>
      <w:r w:rsidRPr="002A66C5">
        <w:rPr>
          <w:b/>
          <w:bCs/>
        </w:rPr>
        <w:t>Rainbow Tables</w:t>
      </w:r>
    </w:p>
    <w:p w14:paraId="6ABF6FED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 xml:space="preserve">These are </w:t>
      </w:r>
      <w:r w:rsidRPr="002A66C5">
        <w:rPr>
          <w:b/>
          <w:bCs/>
        </w:rPr>
        <w:t>space-efficient, optimized</w:t>
      </w:r>
      <w:r w:rsidRPr="002A66C5">
        <w:t xml:space="preserve"> versions of dictionary tables.</w:t>
      </w:r>
    </w:p>
    <w:p w14:paraId="4D35CDC9" w14:textId="77777777" w:rsidR="00E12CD8" w:rsidRPr="002A66C5" w:rsidRDefault="00E12CD8" w:rsidP="00E12CD8">
      <w:pPr>
        <w:pStyle w:val="ListParagraph"/>
        <w:numPr>
          <w:ilvl w:val="1"/>
          <w:numId w:val="33"/>
        </w:numPr>
      </w:pPr>
      <w:r w:rsidRPr="002A66C5">
        <w:t>Designed to reduce storage needs and speed up the lookup process.</w:t>
      </w:r>
    </w:p>
    <w:p w14:paraId="24246712" w14:textId="77777777" w:rsidR="00E12CD8" w:rsidRPr="002A66C5" w:rsidRDefault="00E12CD8" w:rsidP="00E12CD8"/>
    <w:p w14:paraId="2392E938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Solution 1: Add a Salt to the Password</w:t>
      </w:r>
    </w:p>
    <w:p w14:paraId="5609CE5A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 xml:space="preserve">What is a Salt? </w:t>
      </w:r>
      <w:r w:rsidRPr="002A66C5">
        <w:t xml:space="preserve">A </w:t>
      </w:r>
      <w:r w:rsidRPr="002A66C5">
        <w:rPr>
          <w:b/>
          <w:bCs/>
        </w:rPr>
        <w:t>salt</w:t>
      </w:r>
      <w:r w:rsidRPr="002A66C5">
        <w:t xml:space="preserve"> is a </w:t>
      </w:r>
      <w:r w:rsidRPr="002A66C5">
        <w:rPr>
          <w:b/>
          <w:bCs/>
        </w:rPr>
        <w:t>random string</w:t>
      </w:r>
      <w:r w:rsidRPr="002A66C5">
        <w:t xml:space="preserve"> added to the user's password </w:t>
      </w:r>
      <w:r w:rsidRPr="002A66C5">
        <w:rPr>
          <w:b/>
          <w:bCs/>
        </w:rPr>
        <w:t>before hashing</w:t>
      </w:r>
      <w:r w:rsidRPr="002A66C5">
        <w:t xml:space="preserve"> it.</w:t>
      </w:r>
    </w:p>
    <w:p w14:paraId="513E37B3" w14:textId="77777777" w:rsidR="00E12CD8" w:rsidRPr="002A66C5" w:rsidRDefault="00E12CD8" w:rsidP="00E12CD8">
      <w:r w:rsidRPr="002A66C5">
        <w:rPr>
          <w:b/>
          <w:bCs/>
        </w:rPr>
        <w:t xml:space="preserve">Why is Salt Useful? </w:t>
      </w:r>
      <w:r w:rsidRPr="002A66C5">
        <w:t xml:space="preserve">If two users choose the </w:t>
      </w:r>
      <w:r w:rsidRPr="002A66C5">
        <w:rPr>
          <w:b/>
          <w:bCs/>
        </w:rPr>
        <w:t>same password</w:t>
      </w:r>
      <w:r w:rsidRPr="002A66C5">
        <w:t xml:space="preserve"> (e.g., "12345"), hashing alone would give the </w:t>
      </w:r>
      <w:r w:rsidRPr="002A66C5">
        <w:rPr>
          <w:b/>
          <w:bCs/>
        </w:rPr>
        <w:t>same hash</w:t>
      </w:r>
      <w:r w:rsidRPr="002A66C5">
        <w:t>. That’s bad because it makes it easier for hackers to recognize reused passwords.</w:t>
      </w:r>
    </w:p>
    <w:p w14:paraId="5AEBA22C" w14:textId="77777777" w:rsidR="00E12CD8" w:rsidRPr="002A66C5" w:rsidRDefault="00E12CD8" w:rsidP="00E12CD8">
      <w:r w:rsidRPr="002A66C5">
        <w:t xml:space="preserve">By adding a </w:t>
      </w:r>
      <w:r w:rsidRPr="002A66C5">
        <w:rPr>
          <w:b/>
          <w:bCs/>
        </w:rPr>
        <w:t>unique salt</w:t>
      </w:r>
      <w:r w:rsidRPr="002A66C5">
        <w:t xml:space="preserve"> per user:</w:t>
      </w:r>
    </w:p>
    <w:p w14:paraId="1CB94B27" w14:textId="77777777" w:rsidR="00E12CD8" w:rsidRPr="002A66C5" w:rsidRDefault="00E12CD8" w:rsidP="00E12CD8">
      <w:pPr>
        <w:pStyle w:val="ListParagraph"/>
        <w:numPr>
          <w:ilvl w:val="0"/>
          <w:numId w:val="34"/>
        </w:numPr>
      </w:pPr>
      <w:r w:rsidRPr="002A66C5">
        <w:t xml:space="preserve">Each hash becomes </w:t>
      </w:r>
      <w:r w:rsidRPr="002A66C5">
        <w:rPr>
          <w:b/>
          <w:bCs/>
        </w:rPr>
        <w:t>unique</w:t>
      </w:r>
      <w:r w:rsidRPr="002A66C5">
        <w:t>, even if the passwords are the same.</w:t>
      </w:r>
    </w:p>
    <w:p w14:paraId="0B84D07E" w14:textId="77777777" w:rsidR="00E12CD8" w:rsidRPr="002A66C5" w:rsidRDefault="00E12CD8" w:rsidP="00E12CD8">
      <w:pPr>
        <w:pStyle w:val="ListParagraph"/>
        <w:numPr>
          <w:ilvl w:val="0"/>
          <w:numId w:val="34"/>
        </w:numPr>
      </w:pPr>
      <w:r w:rsidRPr="002A66C5">
        <w:t xml:space="preserve">It defeats </w:t>
      </w:r>
      <w:r w:rsidRPr="002A66C5">
        <w:rPr>
          <w:b/>
          <w:bCs/>
        </w:rPr>
        <w:t>rainbow table</w:t>
      </w:r>
      <w:r w:rsidRPr="002A66C5">
        <w:t xml:space="preserve"> and </w:t>
      </w:r>
      <w:r w:rsidRPr="002A66C5">
        <w:rPr>
          <w:b/>
          <w:bCs/>
        </w:rPr>
        <w:t>dictionary attacks</w:t>
      </w:r>
      <w:r w:rsidRPr="002A66C5">
        <w:t>.</w:t>
      </w:r>
    </w:p>
    <w:p w14:paraId="013F2388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How Does It Work?</w:t>
      </w:r>
    </w:p>
    <w:p w14:paraId="6E42BCE5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During Registration:</w:t>
      </w:r>
    </w:p>
    <w:p w14:paraId="115588A5" w14:textId="77777777" w:rsidR="00E12CD8" w:rsidRPr="002A66C5" w:rsidRDefault="00E12CD8" w:rsidP="00E12CD8">
      <w:pPr>
        <w:pStyle w:val="ListParagraph"/>
        <w:numPr>
          <w:ilvl w:val="0"/>
          <w:numId w:val="35"/>
        </w:numPr>
      </w:pPr>
      <w:r w:rsidRPr="002A66C5">
        <w:t xml:space="preserve">User enters password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e.g., "12345".</w:t>
      </w:r>
    </w:p>
    <w:p w14:paraId="1967CCBA" w14:textId="77777777" w:rsidR="00E12CD8" w:rsidRPr="002A66C5" w:rsidRDefault="00E12CD8" w:rsidP="00E12CD8">
      <w:pPr>
        <w:pStyle w:val="ListParagraph"/>
        <w:numPr>
          <w:ilvl w:val="0"/>
          <w:numId w:val="35"/>
        </w:numPr>
      </w:pPr>
      <w:r w:rsidRPr="002A66C5">
        <w:t xml:space="preserve">Backend generates a </w:t>
      </w:r>
      <w:r w:rsidRPr="002A66C5">
        <w:rPr>
          <w:b/>
          <w:bCs/>
        </w:rPr>
        <w:t>random salt</w:t>
      </w:r>
      <w:r w:rsidRPr="002A66C5">
        <w:t xml:space="preserve">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e.g., "aex2fdac".</w:t>
      </w:r>
    </w:p>
    <w:p w14:paraId="3E25CA8C" w14:textId="77777777" w:rsidR="00E12CD8" w:rsidRPr="002A66C5" w:rsidRDefault="00E12CD8" w:rsidP="00E12CD8">
      <w:pPr>
        <w:pStyle w:val="ListParagraph"/>
        <w:numPr>
          <w:ilvl w:val="0"/>
          <w:numId w:val="35"/>
        </w:numPr>
      </w:pPr>
      <w:r w:rsidRPr="002A66C5">
        <w:t xml:space="preserve">Concatenate salt + password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"aex2fdac12345".</w:t>
      </w:r>
    </w:p>
    <w:p w14:paraId="4AD82191" w14:textId="77777777" w:rsidR="00E12CD8" w:rsidRPr="002A66C5" w:rsidRDefault="00E12CD8" w:rsidP="00E12CD8">
      <w:pPr>
        <w:pStyle w:val="ListParagraph"/>
        <w:numPr>
          <w:ilvl w:val="0"/>
          <w:numId w:val="35"/>
        </w:numPr>
      </w:pPr>
      <w:r w:rsidRPr="002A66C5">
        <w:t xml:space="preserve">Hash that combination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e.g., "af4c".</w:t>
      </w:r>
    </w:p>
    <w:p w14:paraId="608CA72B" w14:textId="77777777" w:rsidR="00E12CD8" w:rsidRPr="002A66C5" w:rsidRDefault="00E12CD8" w:rsidP="00E12CD8">
      <w:pPr>
        <w:pStyle w:val="ListParagraph"/>
        <w:numPr>
          <w:ilvl w:val="0"/>
          <w:numId w:val="35"/>
        </w:numPr>
      </w:pPr>
      <w:r w:rsidRPr="002A66C5">
        <w:t>Store both:</w:t>
      </w:r>
    </w:p>
    <w:p w14:paraId="0EF60141" w14:textId="77777777" w:rsidR="00E12CD8" w:rsidRPr="002A66C5" w:rsidRDefault="00E12CD8" w:rsidP="00E12CD8">
      <w:pPr>
        <w:pStyle w:val="ListParagraph"/>
        <w:numPr>
          <w:ilvl w:val="1"/>
          <w:numId w:val="35"/>
        </w:numPr>
      </w:pPr>
      <w:r w:rsidRPr="002A66C5">
        <w:t>Salt: "aex2fdac"</w:t>
      </w:r>
    </w:p>
    <w:p w14:paraId="0E9ACBEB" w14:textId="77777777" w:rsidR="00E12CD8" w:rsidRPr="002A66C5" w:rsidRDefault="00E12CD8" w:rsidP="00E12CD8">
      <w:pPr>
        <w:pStyle w:val="ListParagraph"/>
        <w:numPr>
          <w:ilvl w:val="1"/>
          <w:numId w:val="35"/>
        </w:numPr>
      </w:pPr>
      <w:r w:rsidRPr="002A66C5">
        <w:t>Hash: "af4c"</w:t>
      </w:r>
    </w:p>
    <w:p w14:paraId="638DBDC7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During Login:</w:t>
      </w:r>
    </w:p>
    <w:p w14:paraId="4FB6591A" w14:textId="77777777" w:rsidR="00E12CD8" w:rsidRPr="002A66C5" w:rsidRDefault="00E12CD8" w:rsidP="00E12CD8">
      <w:pPr>
        <w:pStyle w:val="ListParagraph"/>
        <w:numPr>
          <w:ilvl w:val="0"/>
          <w:numId w:val="36"/>
        </w:numPr>
      </w:pPr>
      <w:r w:rsidRPr="002A66C5">
        <w:t>User enters password "12345".</w:t>
      </w:r>
    </w:p>
    <w:p w14:paraId="2185242C" w14:textId="77777777" w:rsidR="00E12CD8" w:rsidRPr="002A66C5" w:rsidRDefault="00E12CD8" w:rsidP="00E12CD8">
      <w:pPr>
        <w:pStyle w:val="ListParagraph"/>
        <w:numPr>
          <w:ilvl w:val="0"/>
          <w:numId w:val="36"/>
        </w:numPr>
      </w:pPr>
      <w:r w:rsidRPr="002A66C5">
        <w:t>System fetches stored salt "aex2fdac".</w:t>
      </w:r>
    </w:p>
    <w:p w14:paraId="0BC96AC7" w14:textId="77777777" w:rsidR="00E12CD8" w:rsidRPr="002A66C5" w:rsidRDefault="00E12CD8" w:rsidP="00E12CD8">
      <w:pPr>
        <w:pStyle w:val="ListParagraph"/>
        <w:numPr>
          <w:ilvl w:val="0"/>
          <w:numId w:val="36"/>
        </w:numPr>
      </w:pPr>
      <w:r w:rsidRPr="002A66C5">
        <w:t xml:space="preserve">Concatenates again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"aex2fdac12345".</w:t>
      </w:r>
    </w:p>
    <w:p w14:paraId="49121003" w14:textId="77777777" w:rsidR="00E12CD8" w:rsidRPr="002A66C5" w:rsidRDefault="00E12CD8" w:rsidP="00E12CD8">
      <w:pPr>
        <w:pStyle w:val="ListParagraph"/>
        <w:numPr>
          <w:ilvl w:val="0"/>
          <w:numId w:val="36"/>
        </w:numPr>
      </w:pPr>
      <w:r w:rsidRPr="002A66C5">
        <w:t xml:space="preserve">Hashes it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gets "af4c".</w:t>
      </w:r>
    </w:p>
    <w:p w14:paraId="54FD1403" w14:textId="77777777" w:rsidR="00E12CD8" w:rsidRPr="002A66C5" w:rsidRDefault="00E12CD8" w:rsidP="00E12CD8">
      <w:pPr>
        <w:pStyle w:val="ListParagraph"/>
        <w:numPr>
          <w:ilvl w:val="0"/>
          <w:numId w:val="36"/>
        </w:numPr>
      </w:pPr>
      <w:r w:rsidRPr="002A66C5">
        <w:t xml:space="preserve">Compares with stored hash. If it matches </w:t>
      </w:r>
      <w:r w:rsidRPr="002A66C5">
        <w:rPr>
          <w:rFonts w:ascii="Times New Roman" w:hAnsi="Times New Roman" w:cs="Times New Roman"/>
        </w:rPr>
        <w:t>→</w:t>
      </w:r>
      <w:r w:rsidRPr="002A66C5">
        <w:t xml:space="preserve"> login success.</w:t>
      </w:r>
    </w:p>
    <w:p w14:paraId="0BF59787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Why Salt Helps:</w:t>
      </w:r>
    </w:p>
    <w:p w14:paraId="67C2C0C0" w14:textId="77777777" w:rsidR="00E12CD8" w:rsidRPr="002A66C5" w:rsidRDefault="00E12CD8" w:rsidP="00E12CD8">
      <w:r w:rsidRPr="002A66C5">
        <w:t>Even if a hacker steals the hashed password:</w:t>
      </w:r>
    </w:p>
    <w:p w14:paraId="3569741F" w14:textId="77777777" w:rsidR="00E12CD8" w:rsidRPr="002A66C5" w:rsidRDefault="00E12CD8" w:rsidP="00E12CD8">
      <w:pPr>
        <w:pStyle w:val="ListParagraph"/>
        <w:numPr>
          <w:ilvl w:val="0"/>
          <w:numId w:val="37"/>
        </w:numPr>
      </w:pPr>
      <w:r w:rsidRPr="002A66C5">
        <w:t xml:space="preserve">They </w:t>
      </w:r>
      <w:r w:rsidRPr="002A66C5">
        <w:rPr>
          <w:b/>
          <w:bCs/>
        </w:rPr>
        <w:t>can’t use precomputed hash tables</w:t>
      </w:r>
      <w:r w:rsidRPr="002A66C5">
        <w:t xml:space="preserve"> (rainbow tables) because they </w:t>
      </w:r>
      <w:r w:rsidRPr="002A66C5">
        <w:rPr>
          <w:b/>
          <w:bCs/>
        </w:rPr>
        <w:t>don’t know the salt in advance</w:t>
      </w:r>
      <w:r w:rsidRPr="002A66C5">
        <w:t>.</w:t>
      </w:r>
    </w:p>
    <w:p w14:paraId="29989218" w14:textId="77777777" w:rsidR="00E12CD8" w:rsidRPr="002A66C5" w:rsidRDefault="00E12CD8" w:rsidP="00E12CD8">
      <w:pPr>
        <w:pStyle w:val="ListParagraph"/>
        <w:numPr>
          <w:ilvl w:val="0"/>
          <w:numId w:val="37"/>
        </w:numPr>
      </w:pPr>
      <w:r w:rsidRPr="002A66C5">
        <w:t xml:space="preserve">Each user's hash is unique, so </w:t>
      </w:r>
      <w:r w:rsidRPr="002A66C5">
        <w:rPr>
          <w:b/>
          <w:bCs/>
        </w:rPr>
        <w:t>same password ≠ same hash</w:t>
      </w:r>
      <w:r w:rsidRPr="002A66C5">
        <w:t>.</w:t>
      </w:r>
    </w:p>
    <w:p w14:paraId="5D296B79" w14:textId="77777777" w:rsidR="00E12CD8" w:rsidRPr="002A66C5" w:rsidRDefault="00E12CD8" w:rsidP="00E12CD8"/>
    <w:p w14:paraId="190CE91C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Solution 2: Slow Down Hashing with Specialized Algorithms</w:t>
      </w:r>
    </w:p>
    <w:p w14:paraId="1F579D15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Why?</w:t>
      </w:r>
    </w:p>
    <w:p w14:paraId="7F31F429" w14:textId="77777777" w:rsidR="00E12CD8" w:rsidRPr="002A66C5" w:rsidRDefault="00E12CD8" w:rsidP="00E12CD8">
      <w:pPr>
        <w:pStyle w:val="ListParagraph"/>
        <w:numPr>
          <w:ilvl w:val="0"/>
          <w:numId w:val="38"/>
        </w:numPr>
      </w:pPr>
      <w:r w:rsidRPr="002A66C5">
        <w:t xml:space="preserve">Hash functions (like SHA-256) are </w:t>
      </w:r>
      <w:r w:rsidRPr="002A66C5">
        <w:rPr>
          <w:b/>
          <w:bCs/>
        </w:rPr>
        <w:t>very fast</w:t>
      </w:r>
      <w:r w:rsidRPr="002A66C5">
        <w:t>, which helps hackers.</w:t>
      </w:r>
    </w:p>
    <w:p w14:paraId="3A70B850" w14:textId="77777777" w:rsidR="00E12CD8" w:rsidRPr="002A66C5" w:rsidRDefault="00E12CD8" w:rsidP="00E12CD8">
      <w:pPr>
        <w:pStyle w:val="ListParagraph"/>
        <w:numPr>
          <w:ilvl w:val="0"/>
          <w:numId w:val="38"/>
        </w:numPr>
      </w:pPr>
      <w:r w:rsidRPr="002A66C5">
        <w:t xml:space="preserve">Hackers can try </w:t>
      </w:r>
      <w:r w:rsidRPr="002A66C5">
        <w:rPr>
          <w:b/>
          <w:bCs/>
        </w:rPr>
        <w:t>millions of guesses per second</w:t>
      </w:r>
      <w:r w:rsidRPr="002A66C5">
        <w:t xml:space="preserve"> using brute force.</w:t>
      </w:r>
    </w:p>
    <w:p w14:paraId="115BB2CD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Solution: Use "slow" password hashing algorithms</w:t>
      </w:r>
    </w:p>
    <w:p w14:paraId="05E71EDE" w14:textId="77777777" w:rsidR="00E12CD8" w:rsidRPr="002A66C5" w:rsidRDefault="00E12CD8" w:rsidP="00E12CD8">
      <w:r w:rsidRPr="002A66C5">
        <w:t>These are designed to make brute force expensive in time and resources.</w:t>
      </w:r>
    </w:p>
    <w:p w14:paraId="0E97ED90" w14:textId="77777777" w:rsidR="00E12CD8" w:rsidRPr="002A66C5" w:rsidRDefault="00E12CD8" w:rsidP="00E12CD8">
      <w:r w:rsidRPr="002A66C5">
        <w:t>Examples:</w:t>
      </w:r>
    </w:p>
    <w:p w14:paraId="758168A7" w14:textId="77777777" w:rsidR="00E12CD8" w:rsidRPr="002A66C5" w:rsidRDefault="00E12CD8" w:rsidP="00E12CD8">
      <w:pPr>
        <w:pStyle w:val="ListParagraph"/>
        <w:numPr>
          <w:ilvl w:val="0"/>
          <w:numId w:val="39"/>
        </w:numPr>
      </w:pPr>
      <w:proofErr w:type="spellStart"/>
      <w:r w:rsidRPr="002A66C5">
        <w:rPr>
          <w:b/>
          <w:bCs/>
        </w:rPr>
        <w:t>BCrypt</w:t>
      </w:r>
      <w:proofErr w:type="spellEnd"/>
    </w:p>
    <w:p w14:paraId="0098C97B" w14:textId="77777777" w:rsidR="00E12CD8" w:rsidRPr="002A66C5" w:rsidRDefault="00E12CD8" w:rsidP="00E12CD8">
      <w:pPr>
        <w:pStyle w:val="ListParagraph"/>
        <w:numPr>
          <w:ilvl w:val="0"/>
          <w:numId w:val="39"/>
        </w:numPr>
      </w:pPr>
      <w:proofErr w:type="spellStart"/>
      <w:r w:rsidRPr="002A66C5">
        <w:rPr>
          <w:b/>
          <w:bCs/>
        </w:rPr>
        <w:t>Scrypt</w:t>
      </w:r>
      <w:proofErr w:type="spellEnd"/>
    </w:p>
    <w:p w14:paraId="00761C13" w14:textId="77777777" w:rsidR="00E12CD8" w:rsidRPr="002A66C5" w:rsidRDefault="00E12CD8" w:rsidP="00E12CD8">
      <w:pPr>
        <w:pStyle w:val="ListParagraph"/>
        <w:numPr>
          <w:ilvl w:val="0"/>
          <w:numId w:val="39"/>
        </w:numPr>
      </w:pPr>
      <w:r w:rsidRPr="002A66C5">
        <w:rPr>
          <w:b/>
          <w:bCs/>
        </w:rPr>
        <w:t>Argon2</w:t>
      </w:r>
    </w:p>
    <w:p w14:paraId="4E1FB4B5" w14:textId="77777777" w:rsidR="00E12CD8" w:rsidRPr="002A66C5" w:rsidRDefault="00E12CD8" w:rsidP="00E12CD8">
      <w:r w:rsidRPr="002A66C5">
        <w:t>These:</w:t>
      </w:r>
    </w:p>
    <w:p w14:paraId="316464BF" w14:textId="77777777" w:rsidR="00E12CD8" w:rsidRPr="002A66C5" w:rsidRDefault="00E12CD8" w:rsidP="00E12CD8">
      <w:pPr>
        <w:pStyle w:val="ListParagraph"/>
        <w:numPr>
          <w:ilvl w:val="0"/>
          <w:numId w:val="40"/>
        </w:numPr>
      </w:pPr>
      <w:r w:rsidRPr="002A66C5">
        <w:t xml:space="preserve">Take </w:t>
      </w:r>
      <w:r w:rsidRPr="002A66C5">
        <w:rPr>
          <w:b/>
          <w:bCs/>
        </w:rPr>
        <w:t>~1 second</w:t>
      </w:r>
      <w:r w:rsidRPr="002A66C5">
        <w:t xml:space="preserve"> per hash (instead of microseconds).</w:t>
      </w:r>
    </w:p>
    <w:p w14:paraId="7379CE92" w14:textId="77777777" w:rsidR="00E12CD8" w:rsidRPr="002A66C5" w:rsidRDefault="00E12CD8" w:rsidP="00E12CD8">
      <w:pPr>
        <w:pStyle w:val="ListParagraph"/>
        <w:numPr>
          <w:ilvl w:val="0"/>
          <w:numId w:val="40"/>
        </w:numPr>
      </w:pPr>
      <w:r w:rsidRPr="002A66C5">
        <w:t xml:space="preserve">Use </w:t>
      </w:r>
      <w:r w:rsidRPr="002A66C5">
        <w:rPr>
          <w:b/>
          <w:bCs/>
        </w:rPr>
        <w:t>CPU and memory</w:t>
      </w:r>
      <w:r w:rsidRPr="002A66C5">
        <w:t xml:space="preserve"> heavily.</w:t>
      </w:r>
    </w:p>
    <w:p w14:paraId="22F6B96B" w14:textId="77777777" w:rsidR="00E12CD8" w:rsidRPr="002A66C5" w:rsidRDefault="00E12CD8" w:rsidP="00E12CD8">
      <w:pPr>
        <w:pStyle w:val="ListParagraph"/>
        <w:numPr>
          <w:ilvl w:val="0"/>
          <w:numId w:val="40"/>
        </w:numPr>
      </w:pPr>
      <w:r w:rsidRPr="002A66C5">
        <w:t xml:space="preserve">Can be </w:t>
      </w:r>
      <w:r w:rsidRPr="002A66C5">
        <w:rPr>
          <w:b/>
          <w:bCs/>
        </w:rPr>
        <w:t>configured</w:t>
      </w:r>
      <w:r w:rsidRPr="002A66C5">
        <w:t xml:space="preserve"> to be even slower.</w:t>
      </w:r>
    </w:p>
    <w:p w14:paraId="6E33F371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Real-World Impact:</w:t>
      </w:r>
    </w:p>
    <w:p w14:paraId="5A0F3162" w14:textId="77777777" w:rsidR="00E12CD8" w:rsidRPr="002A66C5" w:rsidRDefault="00E12CD8" w:rsidP="00E12CD8">
      <w:pPr>
        <w:pStyle w:val="ListParagraph"/>
        <w:numPr>
          <w:ilvl w:val="0"/>
          <w:numId w:val="41"/>
        </w:numPr>
      </w:pPr>
      <w:r w:rsidRPr="002A66C5">
        <w:t xml:space="preserve">A user logging in waits </w:t>
      </w:r>
      <w:r w:rsidRPr="002A66C5">
        <w:rPr>
          <w:b/>
          <w:bCs/>
        </w:rPr>
        <w:t>1 second</w:t>
      </w:r>
      <w:r w:rsidRPr="002A66C5">
        <w:t>—not a big deal.</w:t>
      </w:r>
    </w:p>
    <w:p w14:paraId="13E655D8" w14:textId="77777777" w:rsidR="00E12CD8" w:rsidRPr="002A66C5" w:rsidRDefault="00E12CD8" w:rsidP="00E12CD8">
      <w:pPr>
        <w:pStyle w:val="ListParagraph"/>
        <w:numPr>
          <w:ilvl w:val="0"/>
          <w:numId w:val="41"/>
        </w:numPr>
      </w:pPr>
      <w:r w:rsidRPr="002A66C5">
        <w:t xml:space="preserve">But a hacker trying </w:t>
      </w:r>
      <w:r w:rsidRPr="002A66C5">
        <w:rPr>
          <w:b/>
          <w:bCs/>
        </w:rPr>
        <w:t>millions of guesses</w:t>
      </w:r>
      <w:r w:rsidRPr="002A66C5">
        <w:t xml:space="preserve"> needs </w:t>
      </w:r>
      <w:r w:rsidRPr="002A66C5">
        <w:rPr>
          <w:b/>
          <w:bCs/>
        </w:rPr>
        <w:t>years of compute time and a huge budget</w:t>
      </w:r>
      <w:r w:rsidRPr="002A66C5">
        <w:t>.</w:t>
      </w:r>
    </w:p>
    <w:p w14:paraId="0677FFC3" w14:textId="77777777" w:rsidR="00E12CD8" w:rsidRPr="002A66C5" w:rsidRDefault="00E12CD8" w:rsidP="00E12CD8"/>
    <w:p w14:paraId="449B8979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Real Implementations (a.k.a. the ones that aren’t rotting in the deprecated bin):</w:t>
      </w:r>
    </w:p>
    <w:p w14:paraId="1DF5B230" w14:textId="77777777" w:rsidR="00E12CD8" w:rsidRPr="002A66C5" w:rsidRDefault="00E12CD8" w:rsidP="00E12CD8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 w:rsidRPr="002A66C5">
        <w:rPr>
          <w:b/>
          <w:bCs/>
        </w:rPr>
        <w:t>BCryptPasswordEncoder</w:t>
      </w:r>
      <w:proofErr w:type="spellEnd"/>
      <w:r w:rsidRPr="002A66C5">
        <w:rPr>
          <w:b/>
          <w:bCs/>
        </w:rPr>
        <w:t xml:space="preserve"> (Popular Kid)</w:t>
      </w:r>
    </w:p>
    <w:p w14:paraId="75C19CFF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 xml:space="preserve">Hashes password using </w:t>
      </w:r>
      <w:proofErr w:type="spellStart"/>
      <w:r w:rsidRPr="002A66C5">
        <w:t>BCrypt</w:t>
      </w:r>
      <w:proofErr w:type="spellEnd"/>
      <w:r w:rsidRPr="002A66C5">
        <w:t xml:space="preserve"> algorithm.</w:t>
      </w:r>
    </w:p>
    <w:p w14:paraId="1FB0E05E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Built-in salting.</w:t>
      </w:r>
    </w:p>
    <w:p w14:paraId="5F9C4831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Very secure. Very recommended.</w:t>
      </w:r>
    </w:p>
    <w:p w14:paraId="098A7C09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Slows down hashing enough to make brute-force attempts painful.</w:t>
      </w:r>
    </w:p>
    <w:p w14:paraId="20C51EE4" w14:textId="77777777" w:rsidR="00E12CD8" w:rsidRPr="002A66C5" w:rsidRDefault="00E12CD8" w:rsidP="00E12CD8">
      <w:pPr>
        <w:pStyle w:val="ListParagraph"/>
        <w:numPr>
          <w:ilvl w:val="0"/>
          <w:numId w:val="42"/>
        </w:numPr>
      </w:pPr>
      <w:r w:rsidRPr="002A66C5">
        <w:rPr>
          <w:b/>
          <w:bCs/>
        </w:rPr>
        <w:t>Argon2PasswordEncoder (New Kid on the Block)</w:t>
      </w:r>
    </w:p>
    <w:p w14:paraId="453EDE74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Uses Argon2, winner of the Password Hashing Competition (yes, that’s a real thing).</w:t>
      </w:r>
    </w:p>
    <w:p w14:paraId="17E8E8E0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 xml:space="preserve">More </w:t>
      </w:r>
      <w:proofErr w:type="spellStart"/>
      <w:r w:rsidRPr="002A66C5">
        <w:t>tunable</w:t>
      </w:r>
      <w:proofErr w:type="spellEnd"/>
      <w:r w:rsidRPr="002A66C5">
        <w:t xml:space="preserve"> and future-ready than </w:t>
      </w:r>
      <w:proofErr w:type="spellStart"/>
      <w:r w:rsidRPr="002A66C5">
        <w:t>BCrypt</w:t>
      </w:r>
      <w:proofErr w:type="spellEnd"/>
      <w:r w:rsidRPr="002A66C5">
        <w:t>.</w:t>
      </w:r>
    </w:p>
    <w:p w14:paraId="5D3A9FF5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 xml:space="preserve">Slower = better </w:t>
      </w:r>
      <w:proofErr w:type="spellStart"/>
      <w:r w:rsidRPr="002A66C5">
        <w:t>defense</w:t>
      </w:r>
      <w:proofErr w:type="spellEnd"/>
      <w:r w:rsidRPr="002A66C5">
        <w:t>.</w:t>
      </w:r>
    </w:p>
    <w:p w14:paraId="2D1757E4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Requires native libs sometimes, so can be annoying to set up.</w:t>
      </w:r>
    </w:p>
    <w:p w14:paraId="73939027" w14:textId="77777777" w:rsidR="00E12CD8" w:rsidRPr="002A66C5" w:rsidRDefault="00E12CD8" w:rsidP="00E12CD8">
      <w:pPr>
        <w:pStyle w:val="ListParagraph"/>
        <w:numPr>
          <w:ilvl w:val="0"/>
          <w:numId w:val="42"/>
        </w:numPr>
        <w:rPr>
          <w:b/>
          <w:bCs/>
        </w:rPr>
      </w:pPr>
      <w:r w:rsidRPr="002A66C5">
        <w:rPr>
          <w:b/>
          <w:bCs/>
        </w:rPr>
        <w:t>Pbkdf2PasswordEncoder (Solid, Respectable)</w:t>
      </w:r>
    </w:p>
    <w:p w14:paraId="7F0E2F8F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Uses PBKDF2 with configurable:</w:t>
      </w:r>
    </w:p>
    <w:p w14:paraId="5E4389D7" w14:textId="77777777" w:rsidR="00E12CD8" w:rsidRPr="002A66C5" w:rsidRDefault="00E12CD8" w:rsidP="00E12CD8">
      <w:pPr>
        <w:pStyle w:val="ListParagraph"/>
        <w:numPr>
          <w:ilvl w:val="2"/>
          <w:numId w:val="42"/>
        </w:numPr>
      </w:pPr>
      <w:r w:rsidRPr="002A66C5">
        <w:t>salt length (default: 16 bytes)</w:t>
      </w:r>
    </w:p>
    <w:p w14:paraId="600BF7E9" w14:textId="77777777" w:rsidR="00E12CD8" w:rsidRPr="002A66C5" w:rsidRDefault="00E12CD8" w:rsidP="00E12CD8">
      <w:pPr>
        <w:pStyle w:val="ListParagraph"/>
        <w:numPr>
          <w:ilvl w:val="2"/>
          <w:numId w:val="42"/>
        </w:numPr>
      </w:pPr>
      <w:r w:rsidRPr="002A66C5">
        <w:t>iteration count (default: 310,000 = slow)</w:t>
      </w:r>
    </w:p>
    <w:p w14:paraId="46329AAF" w14:textId="77777777" w:rsidR="00E12CD8" w:rsidRPr="002A66C5" w:rsidRDefault="00E12CD8" w:rsidP="00E12CD8">
      <w:pPr>
        <w:pStyle w:val="ListParagraph"/>
        <w:numPr>
          <w:ilvl w:val="2"/>
          <w:numId w:val="42"/>
        </w:numPr>
      </w:pPr>
      <w:r w:rsidRPr="002A66C5">
        <w:t>secret (for extra cryptographic spice)</w:t>
      </w:r>
    </w:p>
    <w:p w14:paraId="1E64FAC7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Generates salt, hashes the password using it, and verifies by re-generating the same salted hash and comparing it.</w:t>
      </w:r>
    </w:p>
    <w:p w14:paraId="22F5578C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Good for environments where you control all the knobs.</w:t>
      </w:r>
    </w:p>
    <w:p w14:paraId="392C52A1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 xml:space="preserve">Not </w:t>
      </w:r>
      <w:proofErr w:type="gramStart"/>
      <w:r w:rsidRPr="002A66C5">
        <w:t>deprecated, but</w:t>
      </w:r>
      <w:proofErr w:type="gramEnd"/>
      <w:r w:rsidRPr="002A66C5">
        <w:t xml:space="preserve"> easily misconfigured. A bit of a DIY experience.</w:t>
      </w:r>
    </w:p>
    <w:p w14:paraId="746AA9E0" w14:textId="77777777" w:rsidR="00E12CD8" w:rsidRPr="002A66C5" w:rsidRDefault="00E12CD8" w:rsidP="00E12CD8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 w:rsidRPr="002A66C5">
        <w:rPr>
          <w:b/>
          <w:bCs/>
        </w:rPr>
        <w:t>SCryptPasswordEncoder</w:t>
      </w:r>
      <w:proofErr w:type="spellEnd"/>
      <w:r w:rsidRPr="002A66C5">
        <w:rPr>
          <w:b/>
          <w:bCs/>
        </w:rPr>
        <w:t xml:space="preserve"> (Cryptographically Buff)</w:t>
      </w:r>
    </w:p>
    <w:p w14:paraId="3B03E9D7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Strong key derivation function.</w:t>
      </w:r>
    </w:p>
    <w:p w14:paraId="202EB380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Even more secure and memory intensive.</w:t>
      </w:r>
    </w:p>
    <w:p w14:paraId="3AA8F989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 xml:space="preserve">Not as commonly used as </w:t>
      </w:r>
      <w:proofErr w:type="spellStart"/>
      <w:r w:rsidRPr="002A66C5">
        <w:t>BCrypt</w:t>
      </w:r>
      <w:proofErr w:type="spellEnd"/>
      <w:r w:rsidRPr="002A66C5">
        <w:t xml:space="preserve"> but very solid.</w:t>
      </w:r>
    </w:p>
    <w:p w14:paraId="7F79D3E8" w14:textId="77777777" w:rsidR="00E12CD8" w:rsidRPr="002A66C5" w:rsidRDefault="00E12CD8" w:rsidP="00E12CD8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 w:rsidRPr="002A66C5">
        <w:rPr>
          <w:b/>
          <w:bCs/>
        </w:rPr>
        <w:t>DelegatingPasswordEncoder</w:t>
      </w:r>
      <w:proofErr w:type="spellEnd"/>
      <w:r w:rsidRPr="002A66C5">
        <w:rPr>
          <w:b/>
          <w:bCs/>
        </w:rPr>
        <w:t xml:space="preserve"> (The Switchboard Operator)</w:t>
      </w:r>
    </w:p>
    <w:p w14:paraId="7FC374FF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proofErr w:type="spellStart"/>
      <w:proofErr w:type="gramStart"/>
      <w:r w:rsidRPr="002A66C5">
        <w:t>Lets</w:t>
      </w:r>
      <w:proofErr w:type="spellEnd"/>
      <w:proofErr w:type="gramEnd"/>
      <w:r w:rsidRPr="002A66C5">
        <w:t xml:space="preserve"> you support </w:t>
      </w:r>
      <w:r w:rsidRPr="002A66C5">
        <w:rPr>
          <w:i/>
          <w:iCs/>
        </w:rPr>
        <w:t>multiple encoders</w:t>
      </w:r>
      <w:r w:rsidRPr="002A66C5">
        <w:t xml:space="preserve"> based on prefix.</w:t>
      </w:r>
    </w:p>
    <w:p w14:paraId="086C5573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Like: {</w:t>
      </w:r>
      <w:proofErr w:type="spellStart"/>
      <w:r w:rsidRPr="002A66C5">
        <w:t>bcrypt</w:t>
      </w:r>
      <w:proofErr w:type="spellEnd"/>
      <w:r w:rsidRPr="002A66C5">
        <w:t>}</w:t>
      </w:r>
      <w:proofErr w:type="spellStart"/>
      <w:r w:rsidRPr="002A66C5">
        <w:t>hashedPasswordHere</w:t>
      </w:r>
      <w:proofErr w:type="spellEnd"/>
      <w:r w:rsidRPr="002A66C5">
        <w:t xml:space="preserve"> or {noop}</w:t>
      </w:r>
      <w:proofErr w:type="spellStart"/>
      <w:r w:rsidRPr="002A66C5">
        <w:t>plaintextPassword</w:t>
      </w:r>
      <w:proofErr w:type="spellEnd"/>
      <w:r w:rsidRPr="002A66C5">
        <w:t>.</w:t>
      </w:r>
    </w:p>
    <w:p w14:paraId="3F16C52A" w14:textId="77777777" w:rsidR="00E12CD8" w:rsidRPr="002A66C5" w:rsidRDefault="00E12CD8" w:rsidP="00E12CD8">
      <w:pPr>
        <w:pStyle w:val="ListParagraph"/>
        <w:numPr>
          <w:ilvl w:val="1"/>
          <w:numId w:val="42"/>
        </w:numPr>
      </w:pPr>
      <w:r w:rsidRPr="002A66C5">
        <w:t>Essential for migrating from old schemes to new ones.</w:t>
      </w:r>
    </w:p>
    <w:p w14:paraId="6796B26C" w14:textId="77777777" w:rsidR="00E12CD8" w:rsidRPr="002A66C5" w:rsidRDefault="00E12CD8" w:rsidP="00E12CD8"/>
    <w:p w14:paraId="1B47D518" w14:textId="77777777" w:rsidR="00E12CD8" w:rsidRPr="002A66C5" w:rsidRDefault="00E12CD8" w:rsidP="00E12CD8">
      <w:pPr>
        <w:rPr>
          <w:b/>
          <w:bCs/>
        </w:rPr>
      </w:pPr>
      <w:r w:rsidRPr="002A66C5">
        <w:rPr>
          <w:b/>
          <w:bCs/>
        </w:rPr>
        <w:t>Deprecated or Joke-Level Encoders:</w:t>
      </w:r>
    </w:p>
    <w:p w14:paraId="2DC6B6DD" w14:textId="77777777" w:rsidR="00E12CD8" w:rsidRPr="002A66C5" w:rsidRDefault="00E12CD8" w:rsidP="00E12CD8">
      <w:pPr>
        <w:pStyle w:val="ListParagraph"/>
        <w:numPr>
          <w:ilvl w:val="0"/>
          <w:numId w:val="43"/>
        </w:numPr>
        <w:rPr>
          <w:b/>
          <w:bCs/>
        </w:rPr>
      </w:pPr>
      <w:proofErr w:type="spellStart"/>
      <w:r w:rsidRPr="002A66C5">
        <w:rPr>
          <w:b/>
          <w:bCs/>
        </w:rPr>
        <w:t>NoOpPasswordEncoder</w:t>
      </w:r>
      <w:proofErr w:type="spellEnd"/>
      <w:r w:rsidRPr="002A66C5">
        <w:rPr>
          <w:b/>
          <w:bCs/>
        </w:rPr>
        <w:t xml:space="preserve"> (a.k.a. "Please Rob Me")</w:t>
      </w:r>
    </w:p>
    <w:p w14:paraId="3B61F827" w14:textId="77777777" w:rsidR="00E12CD8" w:rsidRPr="002A66C5" w:rsidRDefault="00E12CD8" w:rsidP="00E12CD8">
      <w:pPr>
        <w:pStyle w:val="ListParagraph"/>
        <w:numPr>
          <w:ilvl w:val="1"/>
          <w:numId w:val="43"/>
        </w:numPr>
      </w:pPr>
      <w:r w:rsidRPr="002A66C5">
        <w:t xml:space="preserve">Literally just returns the plain text. Still implements </w:t>
      </w:r>
      <w:proofErr w:type="spellStart"/>
      <w:r w:rsidRPr="002A66C5">
        <w:t>PasswordEncoder</w:t>
      </w:r>
      <w:proofErr w:type="spellEnd"/>
      <w:r w:rsidRPr="002A66C5">
        <w:t xml:space="preserve"> so you can plug it into Spring Security… but it </w:t>
      </w:r>
      <w:r w:rsidRPr="002A66C5">
        <w:rPr>
          <w:b/>
          <w:bCs/>
        </w:rPr>
        <w:t>doesn’t encode</w:t>
      </w:r>
      <w:r w:rsidRPr="002A66C5">
        <w:t xml:space="preserve"> anything. Only use in demos , tests etc.</w:t>
      </w:r>
    </w:p>
    <w:p w14:paraId="3879CF07" w14:textId="77777777" w:rsidR="00E12CD8" w:rsidRPr="002A66C5" w:rsidRDefault="00E12CD8" w:rsidP="00E12CD8">
      <w:pPr>
        <w:pStyle w:val="ListParagraph"/>
        <w:numPr>
          <w:ilvl w:val="0"/>
          <w:numId w:val="43"/>
        </w:numPr>
        <w:rPr>
          <w:b/>
          <w:bCs/>
        </w:rPr>
      </w:pPr>
      <w:proofErr w:type="spellStart"/>
      <w:r w:rsidRPr="002A66C5">
        <w:rPr>
          <w:b/>
          <w:bCs/>
        </w:rPr>
        <w:t>StandardPasswordEncoder</w:t>
      </w:r>
      <w:proofErr w:type="spellEnd"/>
    </w:p>
    <w:p w14:paraId="340817BC" w14:textId="77777777" w:rsidR="00E12CD8" w:rsidRPr="002A66C5" w:rsidRDefault="00E12CD8" w:rsidP="00E12CD8">
      <w:pPr>
        <w:pStyle w:val="ListParagraph"/>
        <w:numPr>
          <w:ilvl w:val="1"/>
          <w:numId w:val="43"/>
        </w:numPr>
      </w:pPr>
      <w:r w:rsidRPr="002A66C5">
        <w:t>Used SHA-256 with 1024 iterations and 8-byte salt.</w:t>
      </w:r>
    </w:p>
    <w:p w14:paraId="3583591F" w14:textId="77777777" w:rsidR="00E12CD8" w:rsidRPr="002A66C5" w:rsidRDefault="00E12CD8" w:rsidP="00E12CD8">
      <w:pPr>
        <w:pStyle w:val="ListParagraph"/>
        <w:numPr>
          <w:ilvl w:val="1"/>
          <w:numId w:val="43"/>
        </w:numPr>
      </w:pPr>
      <w:r w:rsidRPr="002A66C5">
        <w:t>Sounds decent until you realize CPUs laugh at it now.</w:t>
      </w:r>
    </w:p>
    <w:p w14:paraId="0AFEBB3A" w14:textId="77777777" w:rsidR="00E12CD8" w:rsidRPr="002A66C5" w:rsidRDefault="00E12CD8" w:rsidP="00E12CD8">
      <w:pPr>
        <w:pStyle w:val="ListParagraph"/>
        <w:numPr>
          <w:ilvl w:val="1"/>
          <w:numId w:val="43"/>
        </w:numPr>
      </w:pPr>
      <w:r w:rsidRPr="002A66C5">
        <w:t xml:space="preserve">Deprecated for good reason: </w:t>
      </w:r>
      <w:r w:rsidRPr="002A66C5">
        <w:rPr>
          <w:i/>
          <w:iCs/>
        </w:rPr>
        <w:t>too easy to brute-force</w:t>
      </w:r>
      <w:r w:rsidRPr="002A66C5">
        <w:t xml:space="preserve"> in modern times.</w:t>
      </w:r>
    </w:p>
    <w:p w14:paraId="6961660D" w14:textId="77777777" w:rsidR="00E12CD8" w:rsidRPr="002A66C5" w:rsidRDefault="00E12CD8" w:rsidP="00E12CD8">
      <w:pPr>
        <w:pStyle w:val="ListParagraph"/>
        <w:numPr>
          <w:ilvl w:val="0"/>
          <w:numId w:val="43"/>
        </w:numPr>
        <w:rPr>
          <w:b/>
          <w:bCs/>
        </w:rPr>
      </w:pPr>
      <w:proofErr w:type="spellStart"/>
      <w:r w:rsidRPr="002A66C5">
        <w:rPr>
          <w:b/>
          <w:bCs/>
        </w:rPr>
        <w:t>MessageDigestPasswordEncoder</w:t>
      </w:r>
      <w:proofErr w:type="spellEnd"/>
      <w:r w:rsidRPr="002A66C5">
        <w:rPr>
          <w:b/>
          <w:bCs/>
        </w:rPr>
        <w:t xml:space="preserve">, Md4PasswordEncoder, </w:t>
      </w:r>
      <w:proofErr w:type="spellStart"/>
      <w:r w:rsidRPr="002A66C5">
        <w:rPr>
          <w:b/>
          <w:bCs/>
        </w:rPr>
        <w:t>LdapShaPasswordEncoder</w:t>
      </w:r>
      <w:proofErr w:type="spellEnd"/>
      <w:r w:rsidRPr="002A66C5">
        <w:rPr>
          <w:b/>
          <w:bCs/>
        </w:rPr>
        <w:t>, etc.</w:t>
      </w:r>
    </w:p>
    <w:p w14:paraId="5894F396" w14:textId="77777777" w:rsidR="00E12CD8" w:rsidRPr="002A66C5" w:rsidRDefault="00E12CD8" w:rsidP="00E12CD8">
      <w:pPr>
        <w:pStyle w:val="ListParagraph"/>
        <w:numPr>
          <w:ilvl w:val="1"/>
          <w:numId w:val="43"/>
        </w:numPr>
      </w:pPr>
      <w:r w:rsidRPr="002A66C5">
        <w:t>Cryptographically embarrassing.</w:t>
      </w:r>
    </w:p>
    <w:p w14:paraId="6551ACCA" w14:textId="77777777" w:rsidR="00E12CD8" w:rsidRPr="002A66C5" w:rsidRDefault="00E12CD8" w:rsidP="00E12CD8">
      <w:pPr>
        <w:pStyle w:val="ListParagraph"/>
        <w:numPr>
          <w:ilvl w:val="1"/>
          <w:numId w:val="43"/>
        </w:numPr>
      </w:pPr>
      <w:r w:rsidRPr="002A66C5">
        <w:t xml:space="preserve">Only exist for </w:t>
      </w:r>
      <w:r w:rsidRPr="002A66C5">
        <w:rPr>
          <w:i/>
          <w:iCs/>
        </w:rPr>
        <w:t>backward compatibility</w:t>
      </w:r>
      <w:r w:rsidRPr="002A66C5">
        <w:t>.</w:t>
      </w:r>
    </w:p>
    <w:p w14:paraId="28D813B5" w14:textId="095E9F6C" w:rsidR="00E12CD8" w:rsidRPr="002A66C5" w:rsidRDefault="00E12CD8" w:rsidP="00E12CD8">
      <w:pPr>
        <w:spacing w:before="100" w:beforeAutospacing="1" w:after="100" w:afterAutospacing="1"/>
      </w:pPr>
      <w:r w:rsidRPr="002A66C5">
        <w:t>Using these in production is basically consenting to being hacked</w:t>
      </w:r>
    </w:p>
    <w:p w14:paraId="3C6E028A" w14:textId="77777777" w:rsidR="00001C61" w:rsidRDefault="00001C61" w:rsidP="002C1CD9"/>
    <w:p w14:paraId="3C6E028B" w14:textId="77777777" w:rsidR="00001C61" w:rsidRDefault="00000000" w:rsidP="002C1CD9">
      <w:pPr>
        <w:pStyle w:val="Heading1"/>
      </w:pPr>
      <w:bookmarkStart w:id="2" w:name="_nzh96rnl5jpr" w:colFirst="0" w:colLast="0"/>
      <w:bookmarkEnd w:id="2"/>
      <w:r>
        <w:t>Linux</w:t>
      </w:r>
    </w:p>
    <w:p w14:paraId="3C6E028C" w14:textId="77777777" w:rsidR="00001C61" w:rsidRDefault="00001C61" w:rsidP="002C1CD9"/>
    <w:p w14:paraId="3C6E028D" w14:textId="77777777" w:rsidR="00001C61" w:rsidRDefault="00000000" w:rsidP="002C1CD9">
      <w:r>
        <w:t>Linux namespaces and control groups (</w:t>
      </w:r>
      <w:proofErr w:type="spellStart"/>
      <w:r>
        <w:t>cgroups</w:t>
      </w:r>
      <w:proofErr w:type="spellEnd"/>
      <w:r>
        <w:t>) are key features of the Linux kernel that enable containerization technologies like Docker and Kubernetes</w:t>
      </w:r>
    </w:p>
    <w:p w14:paraId="3C6E028E" w14:textId="77777777" w:rsidR="00001C61" w:rsidRDefault="00001C61" w:rsidP="002C1CD9"/>
    <w:p w14:paraId="3C6E028F" w14:textId="77777777" w:rsidR="00001C61" w:rsidRDefault="00000000" w:rsidP="002C1CD9">
      <w:pPr>
        <w:pStyle w:val="Heading2"/>
      </w:pPr>
      <w:r>
        <w:t>NAMESPACES</w:t>
      </w:r>
    </w:p>
    <w:p w14:paraId="3C6E0290" w14:textId="77777777" w:rsidR="00001C61" w:rsidRDefault="00000000" w:rsidP="002C1CD9">
      <w:r>
        <w:t>Namespaces provide process isolation by creating a virtualized view of system resources for a process. They ensure that processes in different namespaces cannot see or interact with each other.</w:t>
      </w:r>
    </w:p>
    <w:p w14:paraId="3C6E0291" w14:textId="77777777" w:rsidR="00001C61" w:rsidRDefault="00000000" w:rsidP="002C1CD9">
      <w:r>
        <w:t>There are different types of namespaces in Linux:</w:t>
      </w:r>
    </w:p>
    <w:p w14:paraId="3C6E0292" w14:textId="77777777" w:rsidR="00001C61" w:rsidRDefault="00000000" w:rsidP="002C1CD9">
      <w:pPr>
        <w:pStyle w:val="ListParagraph"/>
        <w:numPr>
          <w:ilvl w:val="0"/>
          <w:numId w:val="5"/>
        </w:numPr>
      </w:pPr>
      <w:r w:rsidRPr="002C1CD9">
        <w:rPr>
          <w:b/>
        </w:rPr>
        <w:t>PID Namespace</w:t>
      </w:r>
      <w:r>
        <w:t>: Isolates process IDs.</w:t>
      </w:r>
    </w:p>
    <w:p w14:paraId="3C6E0293" w14:textId="77777777" w:rsidR="00001C61" w:rsidRDefault="00000000" w:rsidP="002C1CD9">
      <w:pPr>
        <w:pStyle w:val="ListParagraph"/>
        <w:numPr>
          <w:ilvl w:val="0"/>
          <w:numId w:val="5"/>
        </w:numPr>
      </w:pPr>
      <w:r w:rsidRPr="002C1CD9">
        <w:rPr>
          <w:b/>
        </w:rPr>
        <w:t>UTS Namespace</w:t>
      </w:r>
      <w:r>
        <w:t>: Isolates host and domain names.</w:t>
      </w:r>
    </w:p>
    <w:p w14:paraId="3C6E0294" w14:textId="77777777" w:rsidR="00001C61" w:rsidRDefault="00000000" w:rsidP="002C1CD9">
      <w:pPr>
        <w:pStyle w:val="ListParagraph"/>
        <w:numPr>
          <w:ilvl w:val="0"/>
          <w:numId w:val="5"/>
        </w:numPr>
      </w:pPr>
      <w:r w:rsidRPr="002C1CD9">
        <w:rPr>
          <w:b/>
        </w:rPr>
        <w:t>Mount Namespace</w:t>
      </w:r>
      <w:r>
        <w:t>: Isolates filesystem mounts.</w:t>
      </w:r>
    </w:p>
    <w:p w14:paraId="3C6E0295" w14:textId="77777777" w:rsidR="00001C61" w:rsidRDefault="00000000" w:rsidP="002C1CD9">
      <w:pPr>
        <w:pStyle w:val="ListParagraph"/>
        <w:numPr>
          <w:ilvl w:val="0"/>
          <w:numId w:val="5"/>
        </w:numPr>
      </w:pPr>
      <w:r w:rsidRPr="002C1CD9">
        <w:rPr>
          <w:b/>
        </w:rPr>
        <w:t>Network Namespace</w:t>
      </w:r>
      <w:r>
        <w:t>: Isolates network interfaces.</w:t>
      </w:r>
    </w:p>
    <w:p w14:paraId="3C6E0296" w14:textId="77777777" w:rsidR="00001C61" w:rsidRDefault="00000000" w:rsidP="002C1CD9">
      <w:pPr>
        <w:pStyle w:val="ListParagraph"/>
        <w:numPr>
          <w:ilvl w:val="0"/>
          <w:numId w:val="5"/>
        </w:numPr>
      </w:pPr>
      <w:r w:rsidRPr="002C1CD9">
        <w:rPr>
          <w:b/>
        </w:rPr>
        <w:t>IPC Namespace</w:t>
      </w:r>
      <w:r>
        <w:t>: Isolates inter-process communication.</w:t>
      </w:r>
    </w:p>
    <w:p w14:paraId="3C6E0297" w14:textId="77777777" w:rsidR="00001C61" w:rsidRDefault="00000000" w:rsidP="002C1CD9">
      <w:pPr>
        <w:pStyle w:val="ListParagraph"/>
        <w:numPr>
          <w:ilvl w:val="0"/>
          <w:numId w:val="5"/>
        </w:numPr>
      </w:pPr>
      <w:r w:rsidRPr="002C1CD9">
        <w:rPr>
          <w:b/>
        </w:rPr>
        <w:t>User Namespace</w:t>
      </w:r>
      <w:r>
        <w:t>: Isolates user and group IDs.</w:t>
      </w:r>
    </w:p>
    <w:p w14:paraId="3C6E0298" w14:textId="77777777" w:rsidR="00001C61" w:rsidRDefault="00001C61" w:rsidP="002C1CD9"/>
    <w:p w14:paraId="3C6E0299" w14:textId="77777777" w:rsidR="00001C61" w:rsidRDefault="00001C61" w:rsidP="002C1CD9"/>
    <w:p w14:paraId="3C6E029A" w14:textId="77777777" w:rsidR="00001C61" w:rsidRDefault="00000000" w:rsidP="002C1CD9">
      <w:r>
        <w:t>CONTROL GROUPS</w:t>
      </w:r>
    </w:p>
    <w:p w14:paraId="3C6E029B" w14:textId="77777777" w:rsidR="00001C61" w:rsidRDefault="00000000" w:rsidP="002C1CD9">
      <w:r>
        <w:t>Control groups allow you to limit, monitor, and isolate resource usage (CPU, memory, I/O, etc.) for a group of processes. It ensures that one process does not consume all system resources.</w:t>
      </w:r>
    </w:p>
    <w:p w14:paraId="3C6E029C" w14:textId="77777777" w:rsidR="00001C61" w:rsidRPr="00780705" w:rsidRDefault="00000000" w:rsidP="002C1CD9">
      <w:bookmarkStart w:id="3" w:name="_3xkr8uxddgtc" w:colFirst="0" w:colLast="0"/>
      <w:bookmarkEnd w:id="3"/>
      <w:r w:rsidRPr="00780705">
        <w:t xml:space="preserve">Key Features of </w:t>
      </w:r>
      <w:proofErr w:type="spellStart"/>
      <w:r w:rsidRPr="00780705">
        <w:t>cgroups</w:t>
      </w:r>
      <w:proofErr w:type="spellEnd"/>
      <w:r w:rsidRPr="00780705">
        <w:t>:</w:t>
      </w:r>
    </w:p>
    <w:p w14:paraId="3C6E029D" w14:textId="77777777" w:rsidR="00001C61" w:rsidRDefault="00000000" w:rsidP="002C1CD9">
      <w:pPr>
        <w:pStyle w:val="ListParagraph"/>
        <w:numPr>
          <w:ilvl w:val="0"/>
          <w:numId w:val="15"/>
        </w:numPr>
      </w:pPr>
      <w:r>
        <w:t>Limit resource usage (e.g., CPU, memory).</w:t>
      </w:r>
    </w:p>
    <w:p w14:paraId="3C6E029E" w14:textId="77777777" w:rsidR="00001C61" w:rsidRDefault="00000000" w:rsidP="002C1CD9">
      <w:pPr>
        <w:pStyle w:val="ListParagraph"/>
        <w:numPr>
          <w:ilvl w:val="0"/>
          <w:numId w:val="15"/>
        </w:numPr>
      </w:pPr>
      <w:r>
        <w:t>Prioritize access to resources.</w:t>
      </w:r>
    </w:p>
    <w:p w14:paraId="3C6E029F" w14:textId="77777777" w:rsidR="00001C61" w:rsidRDefault="00000000" w:rsidP="002C1CD9">
      <w:pPr>
        <w:pStyle w:val="ListParagraph"/>
        <w:numPr>
          <w:ilvl w:val="0"/>
          <w:numId w:val="15"/>
        </w:numPr>
      </w:pPr>
      <w:r>
        <w:t>Monitor resource usage.</w:t>
      </w:r>
    </w:p>
    <w:p w14:paraId="3C6E02A0" w14:textId="77777777" w:rsidR="00001C61" w:rsidRDefault="00000000" w:rsidP="002C1CD9">
      <w:pPr>
        <w:pStyle w:val="ListParagraph"/>
        <w:numPr>
          <w:ilvl w:val="0"/>
          <w:numId w:val="15"/>
        </w:numPr>
      </w:pPr>
      <w:r>
        <w:t>Isolate processes in terms of resource consumption.</w:t>
      </w:r>
    </w:p>
    <w:p w14:paraId="3C6E02A2" w14:textId="77777777" w:rsidR="00001C61" w:rsidRPr="00780705" w:rsidRDefault="00000000" w:rsidP="002C1CD9">
      <w:bookmarkStart w:id="4" w:name="_c79flubnymb8" w:colFirst="0" w:colLast="0"/>
      <w:bookmarkEnd w:id="4"/>
      <w:r w:rsidRPr="00780705">
        <w:t xml:space="preserve">Namespaces vs. </w:t>
      </w:r>
      <w:proofErr w:type="spellStart"/>
      <w:r w:rsidRPr="00780705">
        <w:t>cgroups</w:t>
      </w:r>
      <w:proofErr w:type="spellEnd"/>
    </w:p>
    <w:tbl>
      <w:tblPr>
        <w:tblStyle w:val="a"/>
        <w:tblW w:w="94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0"/>
        <w:gridCol w:w="4385"/>
        <w:gridCol w:w="3050"/>
      </w:tblGrid>
      <w:tr w:rsidR="00001C61" w14:paraId="3C6E02A6" w14:textId="77777777">
        <w:trPr>
          <w:trHeight w:val="515"/>
        </w:trPr>
        <w:tc>
          <w:tcPr>
            <w:tcW w:w="19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3" w14:textId="77777777" w:rsidR="00001C61" w:rsidRDefault="00000000" w:rsidP="002C1CD9">
            <w:r>
              <w:t>Feature</w:t>
            </w:r>
          </w:p>
        </w:tc>
        <w:tc>
          <w:tcPr>
            <w:tcW w:w="43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4" w14:textId="77777777" w:rsidR="00001C61" w:rsidRDefault="00000000" w:rsidP="002C1CD9">
            <w:r>
              <w:t>Purpose</w:t>
            </w:r>
          </w:p>
        </w:tc>
        <w:tc>
          <w:tcPr>
            <w:tcW w:w="30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5" w14:textId="77777777" w:rsidR="00001C61" w:rsidRDefault="00000000" w:rsidP="002C1CD9">
            <w:r>
              <w:t>Examples</w:t>
            </w:r>
          </w:p>
        </w:tc>
      </w:tr>
      <w:tr w:rsidR="00001C61" w14:paraId="3C6E02AB" w14:textId="77777777">
        <w:trPr>
          <w:trHeight w:val="1655"/>
        </w:trPr>
        <w:tc>
          <w:tcPr>
            <w:tcW w:w="19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7" w14:textId="77777777" w:rsidR="00001C61" w:rsidRDefault="00000000" w:rsidP="002C1CD9">
            <w:r>
              <w:t>Namespaces</w:t>
            </w:r>
          </w:p>
        </w:tc>
        <w:tc>
          <w:tcPr>
            <w:tcW w:w="43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8" w14:textId="77777777" w:rsidR="00001C61" w:rsidRDefault="00000000" w:rsidP="002C1CD9">
            <w:r>
              <w:t>Isolate system resources (like process IDs, network interfaces, or file systems) to create virtualized views</w:t>
            </w:r>
          </w:p>
        </w:tc>
        <w:tc>
          <w:tcPr>
            <w:tcW w:w="30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9" w14:textId="77777777" w:rsidR="00001C61" w:rsidRDefault="00000000" w:rsidP="002C1CD9">
            <w:r>
              <w:t>- Processes: PID namespace (unique PID hierarchy)</w:t>
            </w:r>
          </w:p>
          <w:p w14:paraId="3C6E02AA" w14:textId="77777777" w:rsidR="00001C61" w:rsidRDefault="00000000" w:rsidP="002C1CD9">
            <w:r>
              <w:t>- Network: Network namespace (virtual network stack)</w:t>
            </w:r>
          </w:p>
        </w:tc>
      </w:tr>
      <w:tr w:rsidR="00001C61" w14:paraId="3C6E02B1" w14:textId="77777777">
        <w:trPr>
          <w:trHeight w:val="1955"/>
        </w:trPr>
        <w:tc>
          <w:tcPr>
            <w:tcW w:w="19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C" w14:textId="77777777" w:rsidR="00001C61" w:rsidRDefault="00000000" w:rsidP="002C1CD9">
            <w:r>
              <w:t>Control Groups (</w:t>
            </w:r>
            <w:proofErr w:type="spellStart"/>
            <w:r>
              <w:t>cgroups</w:t>
            </w:r>
            <w:proofErr w:type="spellEnd"/>
            <w:r>
              <w:t>)</w:t>
            </w:r>
          </w:p>
        </w:tc>
        <w:tc>
          <w:tcPr>
            <w:tcW w:w="43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D" w14:textId="77777777" w:rsidR="00001C61" w:rsidRDefault="00000000" w:rsidP="002C1CD9">
            <w:r>
              <w:t xml:space="preserve">Manage and limit </w:t>
            </w:r>
            <w:r>
              <w:rPr>
                <w:b/>
              </w:rPr>
              <w:t>resource usage</w:t>
            </w:r>
            <w:r>
              <w:t xml:space="preserve"> (like CPU, memory, and I/O) for a group of processes</w:t>
            </w:r>
          </w:p>
        </w:tc>
        <w:tc>
          <w:tcPr>
            <w:tcW w:w="30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2AE" w14:textId="77777777" w:rsidR="00001C61" w:rsidRDefault="00000000" w:rsidP="002C1CD9">
            <w:r>
              <w:t>- RAM/Memory: Limit memory usage</w:t>
            </w:r>
          </w:p>
          <w:p w14:paraId="3C6E02AF" w14:textId="77777777" w:rsidR="00001C61" w:rsidRDefault="00000000" w:rsidP="002C1CD9">
            <w:r>
              <w:t>- CPU: Control CPU utilization</w:t>
            </w:r>
          </w:p>
          <w:p w14:paraId="3C6E02B0" w14:textId="77777777" w:rsidR="00001C61" w:rsidRDefault="00000000" w:rsidP="002C1CD9">
            <w:r>
              <w:t>- Disk I/O: Restrict disk bandwidth</w:t>
            </w:r>
          </w:p>
        </w:tc>
      </w:tr>
    </w:tbl>
    <w:p w14:paraId="3C6E02B2" w14:textId="77777777" w:rsidR="00001C61" w:rsidRDefault="00001C61" w:rsidP="002C1CD9"/>
    <w:p w14:paraId="3C6E02B3" w14:textId="77777777" w:rsidR="00001C61" w:rsidRDefault="00001C61" w:rsidP="002C1CD9"/>
    <w:p w14:paraId="3C6E02B4" w14:textId="77777777" w:rsidR="00001C61" w:rsidRDefault="00001C61" w:rsidP="002C1CD9"/>
    <w:p w14:paraId="3C6E02B5" w14:textId="77777777" w:rsidR="00001C61" w:rsidRDefault="00000000" w:rsidP="002C1CD9">
      <w:pPr>
        <w:pStyle w:val="Heading2"/>
      </w:pPr>
      <w:bookmarkStart w:id="5" w:name="_i59nnd4l14xl" w:colFirst="0" w:colLast="0"/>
      <w:bookmarkEnd w:id="5"/>
      <w:r>
        <w:t>Basic commands</w:t>
      </w:r>
    </w:p>
    <w:p w14:paraId="3C6E02B6" w14:textId="77777777" w:rsidR="00001C61" w:rsidRDefault="00000000" w:rsidP="002C1CD9">
      <w:r>
        <w:t>sudo shutdown now</w:t>
      </w:r>
    </w:p>
    <w:p w14:paraId="3C6E02B7" w14:textId="77777777" w:rsidR="00001C61" w:rsidRDefault="00000000" w:rsidP="002C1CD9">
      <w:r>
        <w:t>Linux installer Anaconda</w:t>
      </w:r>
    </w:p>
    <w:p w14:paraId="3C6E02B8" w14:textId="77777777" w:rsidR="00001C61" w:rsidRDefault="00001C61" w:rsidP="002C1CD9"/>
    <w:p w14:paraId="3C6E02B9" w14:textId="77777777" w:rsidR="00001C61" w:rsidRDefault="00000000" w:rsidP="002C1CD9">
      <w:proofErr w:type="spellStart"/>
      <w:r>
        <w:t>cal</w:t>
      </w:r>
      <w:proofErr w:type="spellEnd"/>
      <w:r>
        <w:t xml:space="preserve"> --&gt; show current month calendar</w:t>
      </w:r>
    </w:p>
    <w:p w14:paraId="3C6E02BA" w14:textId="77777777" w:rsidR="00001C61" w:rsidRDefault="00000000" w:rsidP="002C1CD9">
      <w:proofErr w:type="spellStart"/>
      <w:r>
        <w:t>cal</w:t>
      </w:r>
      <w:proofErr w:type="spellEnd"/>
      <w:r>
        <w:t xml:space="preserve"> 1 2023 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Jan 2023</w:t>
      </w:r>
    </w:p>
    <w:p w14:paraId="3C6E02BB" w14:textId="77777777" w:rsidR="00001C61" w:rsidRDefault="00000000" w:rsidP="002C1CD9">
      <w:proofErr w:type="spellStart"/>
      <w:r>
        <w:t>cal</w:t>
      </w:r>
      <w:proofErr w:type="spellEnd"/>
      <w:r>
        <w:t xml:space="preserve"> 2023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entire year</w:t>
      </w:r>
    </w:p>
    <w:p w14:paraId="3C6E02BC" w14:textId="77777777" w:rsidR="00001C61" w:rsidRDefault="00000000" w:rsidP="002C1CD9">
      <w:r>
        <w:t>date +%T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time</w:t>
      </w:r>
    </w:p>
    <w:p w14:paraId="3C6E02BD" w14:textId="77777777" w:rsidR="00001C61" w:rsidRDefault="00000000" w:rsidP="002C1CD9">
      <w:r>
        <w:t>date +%M</w:t>
      </w:r>
      <w:r>
        <w:tab/>
      </w:r>
    </w:p>
    <w:p w14:paraId="3C6E02BE" w14:textId="77777777" w:rsidR="00001C61" w:rsidRDefault="00000000" w:rsidP="002C1CD9">
      <w:r>
        <w:t>date +%Y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year</w:t>
      </w:r>
    </w:p>
    <w:p w14:paraId="3C6E02BF" w14:textId="77777777" w:rsidR="00001C61" w:rsidRDefault="00001C61" w:rsidP="002C1CD9"/>
    <w:p w14:paraId="3C6E02C0" w14:textId="77777777" w:rsidR="00001C61" w:rsidRDefault="00000000" w:rsidP="002C1CD9">
      <w:r>
        <w:t xml:space="preserve">which </w:t>
      </w:r>
      <w:proofErr w:type="spellStart"/>
      <w:r>
        <w:t>cal</w:t>
      </w:r>
      <w:proofErr w:type="spellEnd"/>
      <w:r>
        <w:tab/>
      </w:r>
      <w:r>
        <w:rPr>
          <w:rFonts w:ascii="Times New Roman" w:hAnsi="Times New Roman" w:cs="Times New Roman"/>
        </w:rPr>
        <w:t>→</w:t>
      </w:r>
      <w:r>
        <w:t xml:space="preserve"> location of the command</w:t>
      </w:r>
    </w:p>
    <w:p w14:paraId="3C6E02C1" w14:textId="77777777" w:rsidR="00001C61" w:rsidRDefault="00001C61" w:rsidP="002C1CD9"/>
    <w:p w14:paraId="3C6E02C2" w14:textId="77777777" w:rsidR="00001C61" w:rsidRDefault="00000000" w:rsidP="002C1CD9">
      <w:r>
        <w:t xml:space="preserve">alias a=kubectl </w:t>
      </w:r>
    </w:p>
    <w:p w14:paraId="3C6E02C3" w14:textId="77777777" w:rsidR="00001C61" w:rsidRDefault="00000000" w:rsidP="002C1CD9">
      <w:r>
        <w:t>alias d="date +%T"  set only for session</w:t>
      </w:r>
    </w:p>
    <w:p w14:paraId="3C6E02C4" w14:textId="77777777" w:rsidR="00001C61" w:rsidRDefault="00001C61" w:rsidP="002C1CD9"/>
    <w:p w14:paraId="3C6E02C5" w14:textId="77777777" w:rsidR="00001C61" w:rsidRDefault="00000000" w:rsidP="002C1CD9">
      <w:r>
        <w:t>echo "Lauru time bata `date +%T`"</w:t>
      </w:r>
    </w:p>
    <w:p w14:paraId="3C6E02C6" w14:textId="77777777" w:rsidR="00001C61" w:rsidRDefault="00000000" w:rsidP="002C1CD9">
      <w:r>
        <w:t>echo $HISTSIZE</w:t>
      </w:r>
    </w:p>
    <w:p w14:paraId="3C6E02C7" w14:textId="77777777" w:rsidR="00001C61" w:rsidRDefault="00000000" w:rsidP="002C1CD9">
      <w:r>
        <w:t>HISTSIZE=2000  --&gt; set only for session</w:t>
      </w:r>
    </w:p>
    <w:p w14:paraId="3C6E02C8" w14:textId="77777777" w:rsidR="00001C61" w:rsidRDefault="00000000" w:rsidP="002C1CD9">
      <w:r>
        <w:t>echo $HISTFILE</w:t>
      </w:r>
    </w:p>
    <w:p w14:paraId="3C6E02C9" w14:textId="77777777" w:rsidR="00001C61" w:rsidRDefault="00000000" w:rsidP="002C1CD9">
      <w:r>
        <w:t xml:space="preserve"> echo "Shut up" | festival --</w:t>
      </w:r>
      <w:proofErr w:type="spellStart"/>
      <w:r>
        <w:t>tts</w:t>
      </w:r>
      <w:proofErr w:type="spellEnd"/>
      <w:r>
        <w:t xml:space="preserve">   (text  to speech)</w:t>
      </w:r>
    </w:p>
    <w:p w14:paraId="3C6E02CA" w14:textId="77777777" w:rsidR="00001C61" w:rsidRDefault="00000000" w:rsidP="002C1CD9">
      <w:proofErr w:type="spellStart"/>
      <w:r>
        <w:t>df</w:t>
      </w:r>
      <w:proofErr w:type="spellEnd"/>
      <w:r>
        <w:t xml:space="preserve">    disk space</w:t>
      </w:r>
    </w:p>
    <w:p w14:paraId="3C6E02CB" w14:textId="77777777" w:rsidR="00001C61" w:rsidRDefault="00001C61" w:rsidP="002C1CD9"/>
    <w:p w14:paraId="3C6E02CC" w14:textId="77777777" w:rsidR="00001C61" w:rsidRDefault="00000000" w:rsidP="002C1CD9">
      <w:r>
        <w:t>once we write script after that whatever command or anything  we type will go in file until we type exit</w:t>
      </w:r>
    </w:p>
    <w:p w14:paraId="3C6E02CD" w14:textId="77777777" w:rsidR="00001C61" w:rsidRDefault="00000000" w:rsidP="002C1CD9">
      <w:r>
        <w:t>sleep 3</w:t>
      </w:r>
      <w:r>
        <w:tab/>
      </w:r>
      <w:r>
        <w:tab/>
      </w:r>
    </w:p>
    <w:p w14:paraId="3C6E02CE" w14:textId="77777777" w:rsidR="00001C61" w:rsidRDefault="00000000" w:rsidP="002C1CD9">
      <w:r>
        <w:t>time call give time taken to exit</w:t>
      </w:r>
    </w:p>
    <w:p w14:paraId="3C6E02CF" w14:textId="77777777" w:rsidR="00001C61" w:rsidRDefault="00000000" w:rsidP="002C1CD9">
      <w:r>
        <w:t xml:space="preserve">type </w:t>
      </w:r>
      <w:proofErr w:type="spellStart"/>
      <w:r>
        <w:t>cal</w:t>
      </w:r>
      <w:proofErr w:type="spellEnd"/>
      <w:r>
        <w:t xml:space="preserve">  command type</w:t>
      </w:r>
    </w:p>
    <w:p w14:paraId="3C6E02D0" w14:textId="77777777" w:rsidR="00001C61" w:rsidRDefault="00000000" w:rsidP="002C1CD9">
      <w:r>
        <w:t xml:space="preserve">type </w:t>
      </w:r>
      <w:proofErr w:type="spellStart"/>
      <w:r>
        <w:t>pwd</w:t>
      </w:r>
      <w:proofErr w:type="spellEnd"/>
    </w:p>
    <w:p w14:paraId="3C6E02D1" w14:textId="77777777" w:rsidR="00001C61" w:rsidRDefault="00000000" w:rsidP="002C1CD9">
      <w:r>
        <w:t>gnome-terminal  opens terminal</w:t>
      </w:r>
    </w:p>
    <w:p w14:paraId="3C6E02D2" w14:textId="77777777" w:rsidR="00001C61" w:rsidRDefault="00000000" w:rsidP="002C1CD9">
      <w:r>
        <w:t xml:space="preserve">PS1="POTASH--&gt;"  changes </w:t>
      </w:r>
      <w:proofErr w:type="spellStart"/>
      <w:r>
        <w:t>promt</w:t>
      </w:r>
      <w:proofErr w:type="spellEnd"/>
    </w:p>
    <w:p w14:paraId="3C6E02D3" w14:textId="77777777" w:rsidR="00001C61" w:rsidRDefault="00000000" w:rsidP="002C1CD9">
      <w:proofErr w:type="spellStart"/>
      <w:r>
        <w:t>mkdir</w:t>
      </w:r>
      <w:proofErr w:type="spellEnd"/>
    </w:p>
    <w:p w14:paraId="3C6E02D4" w14:textId="77777777" w:rsidR="00001C61" w:rsidRDefault="00000000" w:rsidP="002C1CD9">
      <w:proofErr w:type="spellStart"/>
      <w:r>
        <w:t>rmdir</w:t>
      </w:r>
      <w:proofErr w:type="spellEnd"/>
      <w:r>
        <w:t>/rm</w:t>
      </w:r>
    </w:p>
    <w:p w14:paraId="3C6E02D5" w14:textId="77777777" w:rsidR="00001C61" w:rsidRDefault="00000000" w:rsidP="002C1CD9">
      <w:r>
        <w:t>ls</w:t>
      </w:r>
    </w:p>
    <w:p w14:paraId="3C6E02D6" w14:textId="77777777" w:rsidR="00001C61" w:rsidRDefault="00000000" w:rsidP="002C1CD9">
      <w:r>
        <w:t>la -a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will show hidden files</w:t>
      </w:r>
    </w:p>
    <w:p w14:paraId="3C6E02D7" w14:textId="77777777" w:rsidR="00001C61" w:rsidRDefault="00000000" w:rsidP="002C1CD9">
      <w:r>
        <w:t xml:space="preserve">ls -l: </w:t>
      </w:r>
      <w:r>
        <w:tab/>
      </w:r>
      <w:r>
        <w:rPr>
          <w:rFonts w:ascii="Times New Roman" w:hAnsi="Times New Roman" w:cs="Times New Roman"/>
        </w:rPr>
        <w:t>→</w:t>
      </w:r>
      <w:r>
        <w:t>Long listing format with file sizes in bytes.</w:t>
      </w:r>
    </w:p>
    <w:p w14:paraId="3C6E02D8" w14:textId="77777777" w:rsidR="00001C61" w:rsidRDefault="00000000" w:rsidP="002C1CD9">
      <w:r>
        <w:t>ls -</w:t>
      </w:r>
      <w:proofErr w:type="spellStart"/>
      <w:r>
        <w:t>lh</w:t>
      </w:r>
      <w:proofErr w:type="spellEnd"/>
      <w:r>
        <w:t xml:space="preserve">: </w:t>
      </w:r>
      <w:r>
        <w:tab/>
      </w:r>
      <w:r>
        <w:rPr>
          <w:rFonts w:ascii="Times New Roman" w:hAnsi="Times New Roman" w:cs="Times New Roman"/>
        </w:rPr>
        <w:t>→</w:t>
      </w:r>
      <w:r>
        <w:t>Long listing format with human-readable file sizes.</w:t>
      </w:r>
    </w:p>
    <w:p w14:paraId="3C6E02D9" w14:textId="77777777" w:rsidR="00001C61" w:rsidRDefault="00000000" w:rsidP="002C1CD9">
      <w:r>
        <w:t>ls -</w:t>
      </w:r>
      <w:proofErr w:type="spellStart"/>
      <w:r>
        <w:t>lhs</w:t>
      </w:r>
      <w:proofErr w:type="spellEnd"/>
      <w:r>
        <w:t xml:space="preserve">: </w:t>
      </w:r>
      <w:r>
        <w:tab/>
      </w:r>
      <w:r>
        <w:rPr>
          <w:rFonts w:ascii="Times New Roman" w:hAnsi="Times New Roman" w:cs="Times New Roman"/>
        </w:rPr>
        <w:t>→</w:t>
      </w:r>
      <w:r>
        <w:t>Long listing format with human-readable file sizes and the size of each file in blocks.</w:t>
      </w:r>
    </w:p>
    <w:p w14:paraId="3C6E02DA" w14:textId="77777777" w:rsidR="00001C61" w:rsidRDefault="00000000" w:rsidP="002C1CD9">
      <w:r>
        <w:t>ls -r</w:t>
      </w:r>
      <w:r>
        <w:tab/>
      </w:r>
      <w:r>
        <w:rPr>
          <w:rFonts w:ascii="Times New Roman" w:hAnsi="Times New Roman" w:cs="Times New Roman"/>
        </w:rPr>
        <w:t>→</w:t>
      </w:r>
      <w:r>
        <w:t>reverse order</w:t>
      </w:r>
    </w:p>
    <w:p w14:paraId="3C6E02DB" w14:textId="77777777" w:rsidR="00001C61" w:rsidRDefault="00000000" w:rsidP="002C1CD9">
      <w:r>
        <w:t>ls -R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Recursive details </w:t>
      </w:r>
    </w:p>
    <w:p w14:paraId="3C6E02DC" w14:textId="77777777" w:rsidR="00001C61" w:rsidRDefault="00000000" w:rsidP="002C1CD9">
      <w:r>
        <w:t>ls -</w:t>
      </w:r>
      <w:proofErr w:type="spellStart"/>
      <w:r>
        <w:t>lt</w:t>
      </w:r>
      <w:proofErr w:type="spellEnd"/>
      <w:r>
        <w:tab/>
      </w:r>
      <w:r>
        <w:rPr>
          <w:rFonts w:ascii="Times New Roman" w:hAnsi="Times New Roman" w:cs="Times New Roman"/>
        </w:rPr>
        <w:t>→</w:t>
      </w:r>
      <w:r>
        <w:t xml:space="preserve"> list based on modified date with latest on top</w:t>
      </w:r>
    </w:p>
    <w:p w14:paraId="3C6E02DD" w14:textId="77777777" w:rsidR="00001C61" w:rsidRDefault="00000000" w:rsidP="002C1CD9">
      <w:r>
        <w:t xml:space="preserve">cp -r mom/son  papa 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recursive  copy files inside mom/son to papa recursively</w:t>
      </w:r>
    </w:p>
    <w:p w14:paraId="3C6E02DE" w14:textId="77777777" w:rsidR="00001C61" w:rsidRDefault="00000000" w:rsidP="002C1CD9">
      <w:r>
        <w:t xml:space="preserve">cp -r mom/son  papa 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verbose </w:t>
      </w:r>
    </w:p>
    <w:p w14:paraId="3C6E02DF" w14:textId="77777777" w:rsidR="00001C61" w:rsidRDefault="00001C61" w:rsidP="002C1CD9"/>
    <w:p w14:paraId="3C6E02E0" w14:textId="77777777" w:rsidR="00001C61" w:rsidRDefault="00000000" w:rsidP="002C1CD9">
      <w:r>
        <w:t>mv -v mom/son papa</w:t>
      </w:r>
      <w:r>
        <w:tab/>
      </w:r>
      <w:r>
        <w:rPr>
          <w:rFonts w:ascii="Times New Roman" w:hAnsi="Times New Roman" w:cs="Times New Roman"/>
        </w:rPr>
        <w:t>→</w:t>
      </w:r>
      <w:r>
        <w:t xml:space="preserve"> move file</w:t>
      </w:r>
    </w:p>
    <w:p w14:paraId="3C6E02E1" w14:textId="77777777" w:rsidR="00001C61" w:rsidRDefault="00000000" w:rsidP="002C1CD9">
      <w:r>
        <w:t xml:space="preserve">mv also used for </w:t>
      </w:r>
      <w:proofErr w:type="gramStart"/>
      <w:r>
        <w:t>rename</w:t>
      </w:r>
      <w:proofErr w:type="gramEnd"/>
    </w:p>
    <w:p w14:paraId="3C6E02E2" w14:textId="77777777" w:rsidR="00001C61" w:rsidRDefault="00001C61" w:rsidP="002C1CD9"/>
    <w:p w14:paraId="3C6E02E3" w14:textId="77777777" w:rsidR="00001C61" w:rsidRDefault="00000000" w:rsidP="002C1CD9">
      <w:r>
        <w:t xml:space="preserve">time </w:t>
      </w:r>
      <w:proofErr w:type="spellStart"/>
      <w:r>
        <w:t>mkdir</w:t>
      </w:r>
      <w:proofErr w:type="spellEnd"/>
      <w:r>
        <w:t xml:space="preserve"> amit{</w:t>
      </w:r>
      <w:proofErr w:type="gramStart"/>
      <w:r>
        <w:t>1..</w:t>
      </w:r>
      <w:proofErr w:type="gramEnd"/>
      <w:r>
        <w:t>10}</w:t>
      </w:r>
    </w:p>
    <w:p w14:paraId="3C6E02E4" w14:textId="77777777" w:rsidR="00001C61" w:rsidRDefault="00000000" w:rsidP="002C1CD9">
      <w:r>
        <w:t xml:space="preserve">time </w:t>
      </w:r>
      <w:proofErr w:type="spellStart"/>
      <w:r>
        <w:t>rmdir</w:t>
      </w:r>
      <w:proofErr w:type="spellEnd"/>
      <w:r>
        <w:t xml:space="preserve"> amit{</w:t>
      </w:r>
      <w:proofErr w:type="gramStart"/>
      <w:r>
        <w:t>1..</w:t>
      </w:r>
      <w:proofErr w:type="gramEnd"/>
      <w:r>
        <w:t>10}</w:t>
      </w:r>
    </w:p>
    <w:p w14:paraId="3C6E02E5" w14:textId="77777777" w:rsidR="00001C61" w:rsidRDefault="00001C61" w:rsidP="002C1CD9"/>
    <w:p w14:paraId="3C6E02E6" w14:textId="77777777" w:rsidR="00001C61" w:rsidRDefault="00000000" w:rsidP="002C1CD9">
      <w:proofErr w:type="spellStart"/>
      <w:r>
        <w:t>mkdir</w:t>
      </w:r>
      <w:proofErr w:type="spellEnd"/>
      <w:r>
        <w:t xml:space="preserve"> -p A A/{B/{D,E},C/{F,G}}</w:t>
      </w:r>
    </w:p>
    <w:p w14:paraId="3C6E02E7" w14:textId="77777777" w:rsidR="00001C61" w:rsidRDefault="00000000" w:rsidP="002C1CD9">
      <w:r>
        <w:t xml:space="preserve">tree </w:t>
      </w:r>
    </w:p>
    <w:p w14:paraId="3C6E02E8" w14:textId="77777777" w:rsidR="00001C61" w:rsidRDefault="00001C61" w:rsidP="002C1CD9"/>
    <w:p w14:paraId="3C6E02E9" w14:textId="77777777" w:rsidR="00001C61" w:rsidRDefault="00000000" w:rsidP="002C1CD9">
      <w:r>
        <w:rPr>
          <w:noProof/>
        </w:rPr>
        <w:drawing>
          <wp:inline distT="114300" distB="114300" distL="114300" distR="114300" wp14:anchorId="3C6E03D1" wp14:editId="3C6E03D2">
            <wp:extent cx="3276600" cy="199072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E02EA" w14:textId="77777777" w:rsidR="00001C61" w:rsidRDefault="00001C61" w:rsidP="002C1CD9"/>
    <w:p w14:paraId="3C6E02EB" w14:textId="77777777" w:rsidR="00001C61" w:rsidRDefault="00000000" w:rsidP="002C1CD9">
      <w:r>
        <w:t xml:space="preserve">Blue </w:t>
      </w:r>
      <w:proofErr w:type="spellStart"/>
      <w:r>
        <w:t>foders</w:t>
      </w:r>
      <w:proofErr w:type="spellEnd"/>
      <w:r>
        <w:t xml:space="preserve">, </w:t>
      </w:r>
      <w:proofErr w:type="spellStart"/>
      <w:r>
        <w:t>exectables</w:t>
      </w:r>
      <w:proofErr w:type="spellEnd"/>
      <w:r>
        <w:t xml:space="preserve"> green</w:t>
      </w:r>
    </w:p>
    <w:p w14:paraId="3C6E02EC" w14:textId="77777777" w:rsidR="00001C61" w:rsidRDefault="00001C61" w:rsidP="002C1CD9"/>
    <w:p w14:paraId="3C6E02ED" w14:textId="77777777" w:rsidR="00001C61" w:rsidRDefault="00000000" w:rsidP="002C1CD9">
      <w:pPr>
        <w:pStyle w:val="Heading2"/>
      </w:pPr>
      <w:bookmarkStart w:id="6" w:name="_de8teu17ztlu" w:colFirst="0" w:colLast="0"/>
      <w:bookmarkEnd w:id="6"/>
      <w:r>
        <w:t>Directory Structures and User creation</w:t>
      </w:r>
    </w:p>
    <w:p w14:paraId="3C6E02EE" w14:textId="77777777" w:rsidR="00001C61" w:rsidRDefault="00000000" w:rsidP="002C1CD9">
      <w:r>
        <w:t xml:space="preserve">Location of OS installation /  </w:t>
      </w:r>
      <w:proofErr w:type="spellStart"/>
      <w:proofErr w:type="gramStart"/>
      <w:r>
        <w:t>where as</w:t>
      </w:r>
      <w:proofErr w:type="spellEnd"/>
      <w:proofErr w:type="gramEnd"/>
      <w:r>
        <w:t xml:space="preserve"> windows is C:</w:t>
      </w:r>
    </w:p>
    <w:p w14:paraId="3C6E02EF" w14:textId="77777777" w:rsidR="00001C61" w:rsidRDefault="00000000" w:rsidP="002C1CD9">
      <w:r>
        <w:t>Location of user /home/</w:t>
      </w:r>
      <w:proofErr w:type="spellStart"/>
      <w:r>
        <w:t>usename</w:t>
      </w:r>
      <w:proofErr w:type="spellEnd"/>
      <w:r>
        <w:t xml:space="preserve"> </w:t>
      </w:r>
    </w:p>
    <w:p w14:paraId="3C6E02F0" w14:textId="77777777" w:rsidR="00001C61" w:rsidRDefault="00000000" w:rsidP="002C1CD9">
      <w:r>
        <w:t>sudo -</w:t>
      </w:r>
      <w:proofErr w:type="spellStart"/>
      <w:r>
        <w:t>i</w:t>
      </w:r>
      <w:proofErr w:type="spellEnd"/>
      <w:r>
        <w:t xml:space="preserve">   </w:t>
      </w:r>
      <w:r>
        <w:rPr>
          <w:rFonts w:ascii="Times New Roman" w:hAnsi="Times New Roman" w:cs="Times New Roman"/>
        </w:rPr>
        <w:t>→</w:t>
      </w:r>
      <w:r>
        <w:t xml:space="preserve"> switch to root</w:t>
      </w:r>
    </w:p>
    <w:p w14:paraId="3C6E02F1" w14:textId="77777777" w:rsidR="00001C61" w:rsidRDefault="00000000" w:rsidP="002C1CD9">
      <w:proofErr w:type="spellStart"/>
      <w:r>
        <w:t>whoami</w:t>
      </w:r>
      <w:proofErr w:type="spellEnd"/>
    </w:p>
    <w:p w14:paraId="3C6E02F2" w14:textId="77777777" w:rsidR="00001C61" w:rsidRDefault="00000000" w:rsidP="002C1CD9">
      <w:r>
        <w:t xml:space="preserve">who </w:t>
      </w:r>
      <w:r>
        <w:rPr>
          <w:rFonts w:ascii="Times New Roman" w:hAnsi="Times New Roman" w:cs="Times New Roman"/>
        </w:rPr>
        <w:t>→</w:t>
      </w:r>
      <w:r>
        <w:t xml:space="preserve"> all users</w:t>
      </w:r>
    </w:p>
    <w:p w14:paraId="3C6E02F3" w14:textId="77777777" w:rsidR="00001C61" w:rsidRDefault="00000000" w:rsidP="002C1CD9">
      <w:r>
        <w:t xml:space="preserve">w </w:t>
      </w:r>
      <w:r>
        <w:rPr>
          <w:rFonts w:ascii="Times New Roman" w:hAnsi="Times New Roman" w:cs="Times New Roman"/>
        </w:rPr>
        <w:t>→</w:t>
      </w:r>
      <w:r>
        <w:t xml:space="preserve"> logged in users and actions performed</w:t>
      </w:r>
    </w:p>
    <w:p w14:paraId="3C6E02F4" w14:textId="77777777" w:rsidR="00001C61" w:rsidRDefault="00001C61" w:rsidP="002C1CD9"/>
    <w:p w14:paraId="3C6E02F5" w14:textId="77777777" w:rsidR="00001C61" w:rsidRDefault="00000000" w:rsidP="002C1CD9">
      <w:r>
        <w:t>Types of users</w:t>
      </w:r>
    </w:p>
    <w:p w14:paraId="3C6E02F6" w14:textId="77777777" w:rsidR="00001C61" w:rsidRDefault="00000000" w:rsidP="002C1CD9">
      <w:pPr>
        <w:pStyle w:val="ListParagraph"/>
        <w:numPr>
          <w:ilvl w:val="0"/>
          <w:numId w:val="13"/>
        </w:numPr>
      </w:pPr>
      <w:r>
        <w:t>Guest</w:t>
      </w:r>
    </w:p>
    <w:p w14:paraId="3C6E02F7" w14:textId="77777777" w:rsidR="00001C61" w:rsidRDefault="00000000" w:rsidP="002C1CD9">
      <w:pPr>
        <w:pStyle w:val="ListParagraph"/>
        <w:numPr>
          <w:ilvl w:val="0"/>
          <w:numId w:val="13"/>
        </w:numPr>
      </w:pPr>
      <w:r>
        <w:t>System user</w:t>
      </w:r>
    </w:p>
    <w:p w14:paraId="3C6E02F8" w14:textId="77777777" w:rsidR="00001C61" w:rsidRDefault="00000000" w:rsidP="002C1CD9">
      <w:pPr>
        <w:pStyle w:val="ListParagraph"/>
        <w:numPr>
          <w:ilvl w:val="0"/>
          <w:numId w:val="13"/>
        </w:numPr>
      </w:pPr>
      <w:r>
        <w:t>Root</w:t>
      </w:r>
    </w:p>
    <w:p w14:paraId="3C6E02F9" w14:textId="77777777" w:rsidR="00001C61" w:rsidRDefault="00000000" w:rsidP="002C1CD9">
      <w:pPr>
        <w:pStyle w:val="ListParagraph"/>
        <w:numPr>
          <w:ilvl w:val="0"/>
          <w:numId w:val="13"/>
        </w:numPr>
      </w:pPr>
      <w:r>
        <w:t>Normal user</w:t>
      </w:r>
    </w:p>
    <w:p w14:paraId="3C6E02FA" w14:textId="77777777" w:rsidR="00001C61" w:rsidRDefault="00001C61" w:rsidP="002C1CD9"/>
    <w:p w14:paraId="3C6E02FB" w14:textId="77777777" w:rsidR="00001C61" w:rsidRDefault="00000000" w:rsidP="002C1CD9">
      <w:r>
        <w:t xml:space="preserve">User creation </w:t>
      </w:r>
    </w:p>
    <w:p w14:paraId="3C6E02FC" w14:textId="77777777" w:rsidR="00001C61" w:rsidRDefault="00000000" w:rsidP="002C1CD9">
      <w:r>
        <w:t xml:space="preserve">Rpm </w:t>
      </w:r>
      <w:r>
        <w:rPr>
          <w:rFonts w:ascii="Times New Roman" w:hAnsi="Times New Roman" w:cs="Times New Roman"/>
        </w:rPr>
        <w:t>→</w:t>
      </w:r>
      <w:r>
        <w:t xml:space="preserve"> </w:t>
      </w:r>
      <w:proofErr w:type="spellStart"/>
      <w:r>
        <w:t>useradd</w:t>
      </w:r>
      <w:proofErr w:type="spellEnd"/>
    </w:p>
    <w:p w14:paraId="3C6E02FD" w14:textId="77777777" w:rsidR="00001C61" w:rsidRDefault="00000000" w:rsidP="002C1CD9">
      <w:r>
        <w:t xml:space="preserve">Debian </w:t>
      </w:r>
      <w:r>
        <w:rPr>
          <w:rFonts w:ascii="Times New Roman" w:hAnsi="Times New Roman" w:cs="Times New Roman"/>
        </w:rPr>
        <w:t>→</w:t>
      </w:r>
      <w:r>
        <w:t xml:space="preserve"> </w:t>
      </w:r>
      <w:proofErr w:type="spellStart"/>
      <w:r>
        <w:t>useradd</w:t>
      </w:r>
      <w:proofErr w:type="spellEnd"/>
      <w:r>
        <w:t xml:space="preserve"> or </w:t>
      </w:r>
      <w:proofErr w:type="spellStart"/>
      <w:r>
        <w:t>adduser</w:t>
      </w:r>
      <w:proofErr w:type="spellEnd"/>
    </w:p>
    <w:p w14:paraId="3C6E02FE" w14:textId="77777777" w:rsidR="00001C61" w:rsidRDefault="00001C61" w:rsidP="002C1CD9"/>
    <w:p w14:paraId="3C6E02FF" w14:textId="77777777" w:rsidR="00001C61" w:rsidRDefault="00000000" w:rsidP="002C1CD9">
      <w:proofErr w:type="spellStart"/>
      <w:r>
        <w:t>su</w:t>
      </w:r>
      <w:proofErr w:type="spellEnd"/>
      <w:r>
        <w:t xml:space="preserve"> </w:t>
      </w:r>
      <w:proofErr w:type="spellStart"/>
      <w:r>
        <w:t>shivangi</w:t>
      </w:r>
      <w:proofErr w:type="spellEnd"/>
    </w:p>
    <w:p w14:paraId="3C6E0300" w14:textId="77777777" w:rsidR="00001C61" w:rsidRDefault="00000000" w:rsidP="002C1CD9">
      <w:proofErr w:type="spellStart"/>
      <w:r>
        <w:t>su</w:t>
      </w:r>
      <w:proofErr w:type="spellEnd"/>
      <w:r>
        <w:t xml:space="preserve"> -amit </w:t>
      </w:r>
      <w:r>
        <w:rPr>
          <w:rFonts w:ascii="Times New Roman" w:hAnsi="Times New Roman" w:cs="Times New Roman"/>
        </w:rPr>
        <w:t>→</w:t>
      </w:r>
      <w:r>
        <w:t xml:space="preserve"> will switch and take user to /home/amit</w:t>
      </w:r>
    </w:p>
    <w:p w14:paraId="3C6E0301" w14:textId="77777777" w:rsidR="00001C61" w:rsidRDefault="00001C61" w:rsidP="002C1CD9"/>
    <w:p w14:paraId="3C6E0302" w14:textId="77777777" w:rsidR="00001C61" w:rsidRDefault="00000000" w:rsidP="002C1CD9">
      <w:r>
        <w:t xml:space="preserve">passwd </w:t>
      </w:r>
      <w:r>
        <w:rPr>
          <w:rFonts w:ascii="Times New Roman" w:hAnsi="Times New Roman" w:cs="Times New Roman"/>
        </w:rPr>
        <w:t>→</w:t>
      </w:r>
      <w:r>
        <w:t xml:space="preserve"> change </w:t>
      </w:r>
      <w:proofErr w:type="spellStart"/>
      <w:r>
        <w:t>pwd</w:t>
      </w:r>
      <w:proofErr w:type="spellEnd"/>
    </w:p>
    <w:p w14:paraId="3C6E0303" w14:textId="77777777" w:rsidR="00001C61" w:rsidRDefault="00001C61" w:rsidP="002C1CD9"/>
    <w:p w14:paraId="3C6E0304" w14:textId="77777777" w:rsidR="00001C61" w:rsidRDefault="00000000" w:rsidP="002C1CD9">
      <w:r>
        <w:t xml:space="preserve">passwd  </w:t>
      </w:r>
      <w:proofErr w:type="spellStart"/>
      <w:r>
        <w:t>shivangi</w:t>
      </w:r>
      <w:proofErr w:type="spellEnd"/>
      <w:r>
        <w:t xml:space="preserve"> </w:t>
      </w:r>
      <w:r>
        <w:rPr>
          <w:rFonts w:ascii="Times New Roman" w:hAnsi="Times New Roman" w:cs="Times New Roman"/>
        </w:rPr>
        <w:t>→</w:t>
      </w:r>
      <w:r>
        <w:t xml:space="preserve"> change </w:t>
      </w:r>
      <w:proofErr w:type="spellStart"/>
      <w:r>
        <w:t>pwd</w:t>
      </w:r>
      <w:proofErr w:type="spellEnd"/>
      <w:r>
        <w:t xml:space="preserve"> by root</w:t>
      </w:r>
    </w:p>
    <w:p w14:paraId="3C6E0305" w14:textId="77777777" w:rsidR="00001C61" w:rsidRDefault="00001C61" w:rsidP="002C1CD9"/>
    <w:p w14:paraId="3C6E0306" w14:textId="77777777" w:rsidR="00001C61" w:rsidRDefault="00000000" w:rsidP="002C1CD9">
      <w:proofErr w:type="spellStart"/>
      <w:r>
        <w:t>deluser</w:t>
      </w:r>
      <w:proofErr w:type="spellEnd"/>
      <w:r>
        <w:t xml:space="preserve"> doesn't remove files</w:t>
      </w:r>
    </w:p>
    <w:p w14:paraId="3C6E0307" w14:textId="77777777" w:rsidR="00001C61" w:rsidRDefault="00000000" w:rsidP="002C1CD9">
      <w:proofErr w:type="spellStart"/>
      <w:r>
        <w:t>userdel</w:t>
      </w:r>
      <w:proofErr w:type="spellEnd"/>
      <w:r>
        <w:t xml:space="preserve"> removes files</w:t>
      </w:r>
    </w:p>
    <w:p w14:paraId="3C6E0308" w14:textId="77777777" w:rsidR="00001C61" w:rsidRDefault="00001C61" w:rsidP="002C1CD9"/>
    <w:p w14:paraId="3C6E0309" w14:textId="77777777" w:rsidR="00001C61" w:rsidRDefault="00000000" w:rsidP="002C1CD9">
      <w:r>
        <w:t>When user is created below things happen</w:t>
      </w:r>
    </w:p>
    <w:p w14:paraId="3C6E030A" w14:textId="77777777" w:rsidR="00001C61" w:rsidRDefault="00001C61" w:rsidP="002C1CD9"/>
    <w:p w14:paraId="3C6E030B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etc/passwd details related to user</w:t>
      </w:r>
    </w:p>
    <w:p w14:paraId="3C6E030C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 xml:space="preserve">etc/shadow password in encrypted </w:t>
      </w:r>
    </w:p>
    <w:p w14:paraId="3C6E030D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 xml:space="preserve">etc/group </w:t>
      </w:r>
    </w:p>
    <w:p w14:paraId="3C6E030E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etc/</w:t>
      </w:r>
      <w:proofErr w:type="spellStart"/>
      <w:r>
        <w:t>gshadow</w:t>
      </w:r>
      <w:proofErr w:type="spellEnd"/>
      <w:r>
        <w:t xml:space="preserve"> group PWD</w:t>
      </w:r>
    </w:p>
    <w:p w14:paraId="3C6E030F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home/user  gets created</w:t>
      </w:r>
    </w:p>
    <w:p w14:paraId="3C6E0310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Security provided for home directory</w:t>
      </w:r>
    </w:p>
    <w:p w14:paraId="3C6E0311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/var/spool/mail mailbox of user</w:t>
      </w:r>
    </w:p>
    <w:p w14:paraId="3C6E0312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/etc/</w:t>
      </w:r>
      <w:proofErr w:type="spellStart"/>
      <w:r>
        <w:t>skel</w:t>
      </w:r>
      <w:proofErr w:type="spellEnd"/>
      <w:r>
        <w:t xml:space="preserve"> this has hidden files which are copied to user home like bash history etc</w:t>
      </w:r>
    </w:p>
    <w:p w14:paraId="3C6E0313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PATH gets created</w:t>
      </w:r>
    </w:p>
    <w:p w14:paraId="3C6E0314" w14:textId="77777777" w:rsidR="00001C61" w:rsidRDefault="00000000" w:rsidP="002C1CD9">
      <w:pPr>
        <w:pStyle w:val="ListParagraph"/>
        <w:numPr>
          <w:ilvl w:val="0"/>
          <w:numId w:val="4"/>
        </w:numPr>
      </w:pPr>
      <w:r>
        <w:t>System level permission created like which operation user can do</w:t>
      </w:r>
    </w:p>
    <w:p w14:paraId="3C6E0315" w14:textId="77777777" w:rsidR="00001C61" w:rsidRDefault="00001C61" w:rsidP="002C1CD9"/>
    <w:p w14:paraId="3C6E0316" w14:textId="77777777" w:rsidR="00001C61" w:rsidRDefault="00000000" w:rsidP="002C1CD9">
      <w:pPr>
        <w:pStyle w:val="Heading1"/>
      </w:pPr>
      <w:bookmarkStart w:id="7" w:name="_ygb05rkl58t2" w:colFirst="0" w:colLast="0"/>
      <w:bookmarkEnd w:id="7"/>
      <w:r>
        <w:t>Database</w:t>
      </w:r>
    </w:p>
    <w:p w14:paraId="3C6E0317" w14:textId="77777777" w:rsidR="00001C61" w:rsidRDefault="00001C61" w:rsidP="002C1CD9"/>
    <w:p w14:paraId="3C6E0318" w14:textId="77777777" w:rsidR="00001C61" w:rsidRDefault="00000000" w:rsidP="002C1CD9">
      <w:pPr>
        <w:pStyle w:val="Heading2"/>
      </w:pPr>
      <w:bookmarkStart w:id="8" w:name="_u5najle5a7u4" w:colFirst="0" w:colLast="0"/>
      <w:bookmarkEnd w:id="8"/>
      <w:r>
        <w:t>Relationship</w:t>
      </w:r>
    </w:p>
    <w:p w14:paraId="3C6E0319" w14:textId="77777777" w:rsidR="00001C61" w:rsidRDefault="00001C61" w:rsidP="002C1CD9"/>
    <w:p w14:paraId="3C6E031A" w14:textId="77777777" w:rsidR="00001C61" w:rsidRDefault="00000000" w:rsidP="002C1CD9">
      <w:r>
        <w:t>Database tables can be joined based on relationship</w:t>
      </w:r>
    </w:p>
    <w:p w14:paraId="3C6E031B" w14:textId="77777777" w:rsidR="00001C61" w:rsidRDefault="00001C61" w:rsidP="002C1CD9"/>
    <w:p w14:paraId="3C6E031C" w14:textId="77777777" w:rsidR="00001C61" w:rsidRDefault="00000000" w:rsidP="002C1CD9">
      <w:pPr>
        <w:pStyle w:val="ListParagraph"/>
        <w:numPr>
          <w:ilvl w:val="0"/>
          <w:numId w:val="18"/>
        </w:numPr>
      </w:pPr>
      <w:r w:rsidRPr="002C1CD9">
        <w:rPr>
          <w:b/>
        </w:rPr>
        <w:t xml:space="preserve">INNER JOIN: </w:t>
      </w:r>
      <w:r>
        <w:t>Returns records that have matching values in both tables</w:t>
      </w:r>
    </w:p>
    <w:p w14:paraId="3C6E031D" w14:textId="77777777" w:rsidR="00001C61" w:rsidRDefault="00000000" w:rsidP="002C1CD9">
      <w:pPr>
        <w:pStyle w:val="ListParagraph"/>
        <w:numPr>
          <w:ilvl w:val="0"/>
          <w:numId w:val="18"/>
        </w:numPr>
      </w:pPr>
      <w:r w:rsidRPr="002C1CD9">
        <w:rPr>
          <w:b/>
        </w:rPr>
        <w:t>LEFT (OUTER) JOIN:</w:t>
      </w:r>
      <w:r>
        <w:t xml:space="preserve"> Returns all records from the left table, and the matched records from the right table</w:t>
      </w:r>
    </w:p>
    <w:p w14:paraId="3C6E031E" w14:textId="77777777" w:rsidR="00001C61" w:rsidRDefault="00000000" w:rsidP="002C1CD9">
      <w:pPr>
        <w:pStyle w:val="ListParagraph"/>
        <w:numPr>
          <w:ilvl w:val="0"/>
          <w:numId w:val="18"/>
        </w:numPr>
      </w:pPr>
      <w:r w:rsidRPr="002C1CD9">
        <w:rPr>
          <w:b/>
        </w:rPr>
        <w:t>RIGHT (OUTER) JOIN:</w:t>
      </w:r>
      <w:r>
        <w:t xml:space="preserve"> Returns all records from the right table, and the matched records from the left table</w:t>
      </w:r>
    </w:p>
    <w:p w14:paraId="3C6E031F" w14:textId="77777777" w:rsidR="00001C61" w:rsidRDefault="00000000" w:rsidP="002C1CD9">
      <w:pPr>
        <w:pStyle w:val="ListParagraph"/>
        <w:numPr>
          <w:ilvl w:val="0"/>
          <w:numId w:val="18"/>
        </w:numPr>
      </w:pPr>
      <w:r w:rsidRPr="002C1CD9">
        <w:rPr>
          <w:b/>
        </w:rPr>
        <w:t>FULL (OUTER) JOIN:</w:t>
      </w:r>
      <w:r>
        <w:t xml:space="preserve"> Returns all records when there is a match in either left or right table</w:t>
      </w:r>
    </w:p>
    <w:p w14:paraId="3C6E0320" w14:textId="77777777" w:rsidR="00001C61" w:rsidRDefault="00000000" w:rsidP="002C1CD9">
      <w:r>
        <w:rPr>
          <w:noProof/>
        </w:rPr>
        <w:drawing>
          <wp:inline distT="114300" distB="114300" distL="114300" distR="114300" wp14:anchorId="3C6E03D3" wp14:editId="3C6E03D4">
            <wp:extent cx="8358188" cy="1590675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8188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E0321" w14:textId="77777777" w:rsidR="00001C61" w:rsidRDefault="00001C61" w:rsidP="002C1CD9"/>
    <w:p w14:paraId="3C6E0322" w14:textId="77777777" w:rsidR="00001C61" w:rsidRDefault="00000000" w:rsidP="002C1CD9">
      <w:r>
        <w:t>Examples of joins</w:t>
      </w:r>
    </w:p>
    <w:p w14:paraId="3C6E0323" w14:textId="77777777" w:rsidR="00001C61" w:rsidRDefault="00001C61" w:rsidP="002C1CD9"/>
    <w:p w14:paraId="3C6E0324" w14:textId="77777777" w:rsidR="00001C61" w:rsidRDefault="00001C61" w:rsidP="002C1CD9">
      <w:hyperlink r:id="rId12">
        <w:r>
          <w:rPr>
            <w:color w:val="1155CC"/>
            <w:u w:val="single"/>
          </w:rPr>
          <w:t>https://raw.githubusercontent.com/justamitsaha/springTutorial/refs/heads/main/springJdbcTemplate/src/main/resources/Joins_mapping.sql</w:t>
        </w:r>
      </w:hyperlink>
    </w:p>
    <w:p w14:paraId="3C6E0325" w14:textId="77777777" w:rsidR="00001C61" w:rsidRDefault="00001C61" w:rsidP="002C1CD9"/>
    <w:p w14:paraId="3C6E0326" w14:textId="77777777" w:rsidR="00001C61" w:rsidRDefault="00000000" w:rsidP="002C1CD9">
      <w:r>
        <w:rPr>
          <w:i/>
          <w:color w:val="D55FDE"/>
        </w:rPr>
        <w:t xml:space="preserve">SELECT </w:t>
      </w:r>
      <w:proofErr w:type="spellStart"/>
      <w:r>
        <w:t>c.customer_uuid</w:t>
      </w:r>
      <w:proofErr w:type="spellEnd"/>
      <w:r>
        <w:t xml:space="preserve">, </w:t>
      </w:r>
      <w:proofErr w:type="spellStart"/>
      <w:r>
        <w:t>c.customer_name</w:t>
      </w:r>
      <w:proofErr w:type="spellEnd"/>
      <w:r>
        <w:t xml:space="preserve">, </w:t>
      </w:r>
      <w:proofErr w:type="spellStart"/>
      <w:r>
        <w:t>p.profile_uuid</w:t>
      </w:r>
      <w:proofErr w:type="spellEnd"/>
      <w:r>
        <w:t xml:space="preserve">, </w:t>
      </w:r>
      <w:proofErr w:type="spellStart"/>
      <w:r>
        <w:t>p.email</w:t>
      </w:r>
      <w:proofErr w:type="spellEnd"/>
      <w:r>
        <w:t xml:space="preserve">, p.name, </w:t>
      </w:r>
      <w:proofErr w:type="spellStart"/>
      <w:r>
        <w:t>p.phone_number</w:t>
      </w:r>
      <w:proofErr w:type="spellEnd"/>
      <w:r>
        <w:t xml:space="preserve">, </w:t>
      </w:r>
      <w:proofErr w:type="spellStart"/>
      <w:r>
        <w:t>p.street</w:t>
      </w:r>
      <w:proofErr w:type="spellEnd"/>
      <w:r>
        <w:t xml:space="preserve">, </w:t>
      </w:r>
      <w:proofErr w:type="spellStart"/>
      <w:r>
        <w:t>p.city</w:t>
      </w:r>
      <w:proofErr w:type="spellEnd"/>
      <w:r>
        <w:t xml:space="preserve">, </w:t>
      </w:r>
      <w:proofErr w:type="spellStart"/>
      <w:r>
        <w:t>p.state</w:t>
      </w:r>
      <w:proofErr w:type="spellEnd"/>
      <w:r>
        <w:t xml:space="preserve">, </w:t>
      </w:r>
      <w:proofErr w:type="spellStart"/>
      <w:r>
        <w:t>p.zip_code</w:t>
      </w:r>
      <w:proofErr w:type="spellEnd"/>
      <w:r>
        <w:t xml:space="preserve">, </w:t>
      </w:r>
      <w:proofErr w:type="spellStart"/>
      <w:r>
        <w:t>o.order_uuid</w:t>
      </w:r>
      <w:proofErr w:type="spellEnd"/>
      <w:r>
        <w:t xml:space="preserve">, </w:t>
      </w:r>
      <w:proofErr w:type="spellStart"/>
      <w:r>
        <w:t>o.order_number</w:t>
      </w:r>
      <w:proofErr w:type="spellEnd"/>
    </w:p>
    <w:p w14:paraId="3C6E0327" w14:textId="77777777" w:rsidR="00001C61" w:rsidRDefault="00000000" w:rsidP="002C1CD9">
      <w:r>
        <w:rPr>
          <w:i/>
          <w:color w:val="D55FDE"/>
        </w:rPr>
        <w:t xml:space="preserve">FROM </w:t>
      </w:r>
      <w:r>
        <w:t>Customer c</w:t>
      </w:r>
    </w:p>
    <w:p w14:paraId="3C6E0328" w14:textId="77777777" w:rsidR="00001C61" w:rsidRDefault="00000000" w:rsidP="002C1CD9">
      <w:r>
        <w:rPr>
          <w:i/>
          <w:color w:val="D55FDE"/>
        </w:rPr>
        <w:t xml:space="preserve">INNER JOIN </w:t>
      </w:r>
      <w:r>
        <w:t xml:space="preserve">Profile p </w:t>
      </w:r>
      <w:r>
        <w:rPr>
          <w:i/>
          <w:color w:val="D55FDE"/>
        </w:rPr>
        <w:t xml:space="preserve">ON </w:t>
      </w:r>
      <w:proofErr w:type="spellStart"/>
      <w:r>
        <w:t>c.customer_uuid</w:t>
      </w:r>
      <w:proofErr w:type="spellEnd"/>
      <w:r>
        <w:t xml:space="preserve"> = </w:t>
      </w:r>
      <w:proofErr w:type="spellStart"/>
      <w:r>
        <w:t>p.profile_uuid</w:t>
      </w:r>
      <w:proofErr w:type="spellEnd"/>
      <w:r>
        <w:t xml:space="preserve"> </w:t>
      </w:r>
      <w:r>
        <w:rPr>
          <w:i/>
          <w:color w:val="D55FDE"/>
        </w:rPr>
        <w:t xml:space="preserve">INNER JOIN </w:t>
      </w:r>
      <w:r>
        <w:t xml:space="preserve">Orders o </w:t>
      </w:r>
      <w:r>
        <w:rPr>
          <w:i/>
          <w:color w:val="D55FDE"/>
        </w:rPr>
        <w:t xml:space="preserve">ON </w:t>
      </w:r>
      <w:proofErr w:type="spellStart"/>
      <w:r>
        <w:t>c.customer_uuid</w:t>
      </w:r>
      <w:proofErr w:type="spellEnd"/>
      <w:r>
        <w:t xml:space="preserve"> = </w:t>
      </w:r>
      <w:proofErr w:type="spellStart"/>
      <w:r>
        <w:t>o.customer_</w:t>
      </w:r>
      <w:proofErr w:type="gramStart"/>
      <w:r>
        <w:t>id</w:t>
      </w:r>
      <w:proofErr w:type="spellEnd"/>
      <w:r>
        <w:t>;</w:t>
      </w:r>
      <w:proofErr w:type="gramEnd"/>
    </w:p>
    <w:p w14:paraId="3C6E0329" w14:textId="77777777" w:rsidR="00001C61" w:rsidRDefault="00001C61" w:rsidP="002C1CD9"/>
    <w:p w14:paraId="3C6E032A" w14:textId="77777777" w:rsidR="00001C61" w:rsidRDefault="00000000" w:rsidP="002C1CD9">
      <w:r>
        <w:t xml:space="preserve">Left and right in joins are </w:t>
      </w:r>
      <w:proofErr w:type="spellStart"/>
      <w:r>
        <w:t>wrt</w:t>
      </w:r>
      <w:proofErr w:type="spellEnd"/>
      <w:r>
        <w:t xml:space="preserve"> </w:t>
      </w:r>
      <w:proofErr w:type="gramStart"/>
      <w:r>
        <w:t>From</w:t>
      </w:r>
      <w:proofErr w:type="gramEnd"/>
      <w:r>
        <w:t xml:space="preserve"> keyword table after from is considered left and other table right</w:t>
      </w:r>
    </w:p>
    <w:p w14:paraId="3C6E032B" w14:textId="77777777" w:rsidR="00001C61" w:rsidRDefault="00001C61" w:rsidP="002C1CD9"/>
    <w:p w14:paraId="3C6E032C" w14:textId="77777777" w:rsidR="00001C61" w:rsidRDefault="00000000" w:rsidP="002C1CD9">
      <w:r>
        <w:t>Relationship</w:t>
      </w:r>
    </w:p>
    <w:p w14:paraId="3C6E032D" w14:textId="77777777" w:rsidR="00001C61" w:rsidRPr="002C1CD9" w:rsidRDefault="00000000" w:rsidP="002C1CD9">
      <w:pPr>
        <w:pStyle w:val="ListParagraph"/>
        <w:numPr>
          <w:ilvl w:val="0"/>
          <w:numId w:val="10"/>
        </w:numPr>
        <w:rPr>
          <w:b/>
        </w:rPr>
      </w:pPr>
      <w:r w:rsidRPr="002C1CD9">
        <w:rPr>
          <w:b/>
        </w:rPr>
        <w:t xml:space="preserve">1. One-to-One (1:1) </w:t>
      </w:r>
      <w:r>
        <w:t>Each row in Table A is related to one, and only one, row in Table B, and vice versa.</w:t>
      </w:r>
    </w:p>
    <w:p w14:paraId="3C6E032E" w14:textId="77777777" w:rsidR="00001C61" w:rsidRDefault="00000000" w:rsidP="002C1CD9">
      <w:r>
        <w:rPr>
          <w:b/>
        </w:rPr>
        <w:t xml:space="preserve">Use Case: </w:t>
      </w:r>
      <w:r>
        <w:t>Storing additional details in a separate table for security, modularity, or performance reasons.</w:t>
      </w:r>
    </w:p>
    <w:p w14:paraId="3C6E032F" w14:textId="77777777" w:rsidR="00001C61" w:rsidRDefault="00000000" w:rsidP="002C1CD9">
      <w:r>
        <w:t>Sharing common key</w:t>
      </w:r>
    </w:p>
    <w:p w14:paraId="3C6E0330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Profile (</w:t>
      </w:r>
    </w:p>
    <w:p w14:paraId="3C6E0331" w14:textId="77777777" w:rsidR="00001C61" w:rsidRDefault="00000000" w:rsidP="002C1CD9">
      <w:r>
        <w:t xml:space="preserve">   </w:t>
      </w:r>
      <w:proofErr w:type="spellStart"/>
      <w:r>
        <w:t>profile_uuid</w:t>
      </w:r>
      <w:proofErr w:type="spellEnd"/>
      <w:r>
        <w:t xml:space="preserve"> BIGINT AUTO_INCREMENT </w:t>
      </w:r>
      <w:r>
        <w:rPr>
          <w:i/>
          <w:color w:val="D55FDE"/>
        </w:rPr>
        <w:t>PRIMARY KEY</w:t>
      </w:r>
      <w:r>
        <w:t>,</w:t>
      </w:r>
    </w:p>
    <w:p w14:paraId="3C6E0332" w14:textId="77777777" w:rsidR="00001C61" w:rsidRDefault="00000000" w:rsidP="002C1CD9">
      <w:pPr>
        <w:rPr>
          <w:color w:val="BBBBBB"/>
        </w:rPr>
      </w:pPr>
      <w:r>
        <w:rPr>
          <w:color w:val="BBBBBB"/>
        </w:rPr>
        <w:t xml:space="preserve">   email </w:t>
      </w:r>
      <w:r>
        <w:t>VARCHAR</w:t>
      </w:r>
      <w:r>
        <w:rPr>
          <w:color w:val="BBBBBB"/>
        </w:rPr>
        <w:t>(</w:t>
      </w:r>
      <w:r>
        <w:rPr>
          <w:color w:val="D19A66"/>
        </w:rPr>
        <w:t>255</w:t>
      </w:r>
      <w:r>
        <w:rPr>
          <w:color w:val="BBBBBB"/>
        </w:rPr>
        <w:t xml:space="preserve">) </w:t>
      </w:r>
      <w:r>
        <w:t>NOT NULL UNIQUE</w:t>
      </w:r>
      <w:r>
        <w:rPr>
          <w:color w:val="BBBBBB"/>
        </w:rPr>
        <w:t>,</w:t>
      </w:r>
    </w:p>
    <w:p w14:paraId="3C6E0333" w14:textId="77777777" w:rsidR="00001C61" w:rsidRDefault="00000000" w:rsidP="002C1CD9">
      <w:pPr>
        <w:rPr>
          <w:color w:val="BBBBBB"/>
        </w:rPr>
      </w:pPr>
      <w:r>
        <w:rPr>
          <w:color w:val="BBBBBB"/>
        </w:rPr>
        <w:t xml:space="preserve">   name </w:t>
      </w:r>
      <w:r>
        <w:rPr>
          <w:i/>
        </w:rPr>
        <w:t>VARCHAR</w:t>
      </w:r>
      <w:r>
        <w:rPr>
          <w:color w:val="BBBBBB"/>
        </w:rPr>
        <w:t>(</w:t>
      </w:r>
      <w:r>
        <w:rPr>
          <w:color w:val="D19A66"/>
        </w:rPr>
        <w:t>255</w:t>
      </w:r>
      <w:r>
        <w:rPr>
          <w:color w:val="BBBBBB"/>
        </w:rPr>
        <w:t xml:space="preserve">) </w:t>
      </w:r>
      <w:r>
        <w:rPr>
          <w:i/>
        </w:rPr>
        <w:t>NOT NULL</w:t>
      </w:r>
      <w:r>
        <w:rPr>
          <w:color w:val="BBBBBB"/>
        </w:rPr>
        <w:t>,</w:t>
      </w:r>
    </w:p>
    <w:p w14:paraId="3C6E0334" w14:textId="77777777" w:rsidR="00001C61" w:rsidRDefault="00000000" w:rsidP="002C1CD9">
      <w:r>
        <w:t xml:space="preserve">   </w:t>
      </w:r>
      <w:proofErr w:type="spellStart"/>
      <w:r>
        <w:t>phone_number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15</w:t>
      </w:r>
      <w:r>
        <w:t>),</w:t>
      </w:r>
    </w:p>
    <w:p w14:paraId="3C6E0335" w14:textId="77777777" w:rsidR="00001C61" w:rsidRDefault="00000000" w:rsidP="002C1CD9">
      <w:r>
        <w:t xml:space="preserve">   street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>),</w:t>
      </w:r>
    </w:p>
    <w:p w14:paraId="3C6E0336" w14:textId="77777777" w:rsidR="00001C61" w:rsidRDefault="00000000" w:rsidP="002C1CD9">
      <w:r>
        <w:t xml:space="preserve">   city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>),</w:t>
      </w:r>
    </w:p>
    <w:p w14:paraId="3C6E0337" w14:textId="77777777" w:rsidR="00001C61" w:rsidRDefault="00000000" w:rsidP="002C1CD9">
      <w:r>
        <w:t xml:space="preserve">   state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>),</w:t>
      </w:r>
    </w:p>
    <w:p w14:paraId="3C6E0338" w14:textId="77777777" w:rsidR="00001C61" w:rsidRDefault="00000000" w:rsidP="002C1CD9">
      <w:r>
        <w:t xml:space="preserve">   </w:t>
      </w:r>
      <w:proofErr w:type="spellStart"/>
      <w:r>
        <w:t>zip_code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10</w:t>
      </w:r>
      <w:r>
        <w:t>),</w:t>
      </w:r>
    </w:p>
    <w:p w14:paraId="3C6E0339" w14:textId="77777777" w:rsidR="00001C61" w:rsidRDefault="00000000" w:rsidP="002C1CD9">
      <w:r>
        <w:t xml:space="preserve">   </w:t>
      </w:r>
      <w:r>
        <w:rPr>
          <w:i/>
          <w:color w:val="D55FDE"/>
        </w:rPr>
        <w:t xml:space="preserve">CONSTRAINT </w:t>
      </w:r>
      <w:proofErr w:type="spellStart"/>
      <w:r>
        <w:t>uq_profile</w:t>
      </w:r>
      <w:proofErr w:type="spellEnd"/>
      <w:r>
        <w:t xml:space="preserve"> </w:t>
      </w:r>
      <w:r>
        <w:rPr>
          <w:i/>
          <w:color w:val="D55FDE"/>
        </w:rPr>
        <w:t xml:space="preserve">UNIQUE </w:t>
      </w:r>
      <w:r>
        <w:t>(</w:t>
      </w:r>
      <w:proofErr w:type="spellStart"/>
      <w:r>
        <w:t>profile_uuid</w:t>
      </w:r>
      <w:proofErr w:type="spellEnd"/>
      <w:r>
        <w:t>)</w:t>
      </w:r>
    </w:p>
    <w:p w14:paraId="3C6E033A" w14:textId="77777777" w:rsidR="00001C61" w:rsidRDefault="00000000" w:rsidP="002C1CD9">
      <w:r>
        <w:t>);</w:t>
      </w:r>
    </w:p>
    <w:p w14:paraId="3C6E033B" w14:textId="77777777" w:rsidR="00001C61" w:rsidRDefault="00001C61" w:rsidP="002C1CD9"/>
    <w:p w14:paraId="3C6E033C" w14:textId="77777777" w:rsidR="00001C61" w:rsidRDefault="00001C61" w:rsidP="002C1CD9"/>
    <w:p w14:paraId="3C6E033D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Customer (</w:t>
      </w:r>
    </w:p>
    <w:p w14:paraId="3C6E033E" w14:textId="77777777" w:rsidR="00001C61" w:rsidRDefault="00000000" w:rsidP="002C1CD9">
      <w:r>
        <w:t xml:space="preserve">   </w:t>
      </w:r>
      <w:proofErr w:type="spellStart"/>
      <w:r>
        <w:t>customer_uuid</w:t>
      </w:r>
      <w:proofErr w:type="spellEnd"/>
      <w:r>
        <w:t xml:space="preserve"> BIGINT AUTO_INCREMENT </w:t>
      </w:r>
      <w:r>
        <w:rPr>
          <w:i/>
          <w:color w:val="D55FDE"/>
        </w:rPr>
        <w:t>PRIMARY KEY</w:t>
      </w:r>
      <w:r>
        <w:t>,</w:t>
      </w:r>
      <w:r>
        <w:tab/>
        <w:t>//Sharing common key</w:t>
      </w:r>
    </w:p>
    <w:p w14:paraId="3C6E033F" w14:textId="77777777" w:rsidR="00001C61" w:rsidRDefault="00000000" w:rsidP="002C1CD9">
      <w:r>
        <w:t xml:space="preserve">   </w:t>
      </w:r>
      <w:proofErr w:type="spellStart"/>
      <w:r>
        <w:t>customer_name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 xml:space="preserve">) </w:t>
      </w:r>
      <w:r>
        <w:rPr>
          <w:i/>
          <w:color w:val="D55FDE"/>
        </w:rPr>
        <w:t>NOT NULL</w:t>
      </w:r>
      <w:r>
        <w:t>,</w:t>
      </w:r>
    </w:p>
    <w:p w14:paraId="3C6E0340" w14:textId="77777777" w:rsidR="00001C61" w:rsidRDefault="00000000" w:rsidP="002C1CD9">
      <w:pPr>
        <w:rPr>
          <w:color w:val="D55FDE"/>
        </w:rPr>
      </w:pPr>
      <w:r>
        <w:t xml:space="preserve">   </w:t>
      </w:r>
      <w:r>
        <w:rPr>
          <w:color w:val="D55FDE"/>
        </w:rPr>
        <w:t xml:space="preserve">CONSTRAINT </w:t>
      </w:r>
      <w:proofErr w:type="spellStart"/>
      <w:r>
        <w:t>fk_profile</w:t>
      </w:r>
      <w:proofErr w:type="spellEnd"/>
      <w:r>
        <w:t xml:space="preserve"> </w:t>
      </w:r>
      <w:r>
        <w:rPr>
          <w:color w:val="D55FDE"/>
        </w:rPr>
        <w:t xml:space="preserve">FOREIGN KEY </w:t>
      </w:r>
      <w:r>
        <w:t>(</w:t>
      </w:r>
      <w:proofErr w:type="spellStart"/>
      <w:r>
        <w:t>customer_uuid</w:t>
      </w:r>
      <w:proofErr w:type="spellEnd"/>
      <w:r>
        <w:t xml:space="preserve">) </w:t>
      </w:r>
      <w:r>
        <w:rPr>
          <w:color w:val="D55FDE"/>
        </w:rPr>
        <w:t xml:space="preserve">REFERENCES </w:t>
      </w:r>
      <w:r>
        <w:t>Profile(</w:t>
      </w:r>
      <w:proofErr w:type="spellStart"/>
      <w:r>
        <w:t>profile_uuid</w:t>
      </w:r>
      <w:proofErr w:type="spellEnd"/>
      <w:r>
        <w:t xml:space="preserve">) </w:t>
      </w:r>
      <w:r>
        <w:rPr>
          <w:color w:val="D55FDE"/>
        </w:rPr>
        <w:t>ON DELETE CASCADE</w:t>
      </w:r>
    </w:p>
    <w:p w14:paraId="3C6E0341" w14:textId="77777777" w:rsidR="00001C61" w:rsidRDefault="00000000" w:rsidP="002C1CD9">
      <w:r>
        <w:t>);</w:t>
      </w:r>
    </w:p>
    <w:p w14:paraId="3C6E0342" w14:textId="77777777" w:rsidR="00001C61" w:rsidRDefault="00000000" w:rsidP="002C1CD9">
      <w:r>
        <w:t>Different foreign key</w:t>
      </w:r>
    </w:p>
    <w:p w14:paraId="3C6E0343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Orders (</w:t>
      </w:r>
    </w:p>
    <w:p w14:paraId="3C6E0344" w14:textId="77777777" w:rsidR="00001C61" w:rsidRDefault="00000000" w:rsidP="002C1CD9">
      <w:pPr>
        <w:rPr>
          <w:color w:val="BBBBBB"/>
        </w:rPr>
      </w:pPr>
      <w:r>
        <w:rPr>
          <w:color w:val="BBBBBB"/>
        </w:rPr>
        <w:t xml:space="preserve">   </w:t>
      </w:r>
      <w:proofErr w:type="spellStart"/>
      <w:r>
        <w:rPr>
          <w:color w:val="BBBBBB"/>
        </w:rPr>
        <w:t>order_uuid</w:t>
      </w:r>
      <w:proofErr w:type="spellEnd"/>
      <w:r>
        <w:rPr>
          <w:color w:val="BBBBBB"/>
        </w:rPr>
        <w:t xml:space="preserve"> </w:t>
      </w:r>
      <w:r>
        <w:t>VARCHAR</w:t>
      </w:r>
      <w:r>
        <w:rPr>
          <w:color w:val="BBBBBB"/>
        </w:rPr>
        <w:t>(</w:t>
      </w:r>
      <w:r>
        <w:rPr>
          <w:color w:val="D19A66"/>
        </w:rPr>
        <w:t>255</w:t>
      </w:r>
      <w:r>
        <w:rPr>
          <w:color w:val="BBBBBB"/>
        </w:rPr>
        <w:t xml:space="preserve">) </w:t>
      </w:r>
      <w:r>
        <w:t>NOT NULL PRIMARY KEY</w:t>
      </w:r>
      <w:r>
        <w:rPr>
          <w:color w:val="BBBBBB"/>
        </w:rPr>
        <w:t>,</w:t>
      </w:r>
    </w:p>
    <w:p w14:paraId="3C6E0345" w14:textId="77777777" w:rsidR="00001C61" w:rsidRDefault="00000000" w:rsidP="002C1CD9">
      <w:r>
        <w:rPr>
          <w:color w:val="BBBBBB"/>
        </w:rPr>
        <w:t xml:space="preserve">   </w:t>
      </w:r>
      <w:r>
        <w:t xml:space="preserve">-- </w:t>
      </w:r>
      <w:proofErr w:type="spellStart"/>
      <w:r>
        <w:t>order_uuid</w:t>
      </w:r>
      <w:proofErr w:type="spellEnd"/>
      <w:r>
        <w:t xml:space="preserve"> CHAR(36) CHARACTER SET utf8mb4 COLLATE utf8mb4_unicode_ci NOT NULL PRIMARY KEY,</w:t>
      </w:r>
    </w:p>
    <w:p w14:paraId="3C6E0346" w14:textId="77777777" w:rsidR="00001C61" w:rsidRDefault="00000000" w:rsidP="002C1CD9">
      <w:r>
        <w:rPr>
          <w:i/>
          <w:color w:val="5C6370"/>
        </w:rPr>
        <w:t xml:space="preserve">   </w:t>
      </w:r>
      <w:proofErr w:type="spellStart"/>
      <w:r>
        <w:t>order_number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 xml:space="preserve">) </w:t>
      </w:r>
      <w:r>
        <w:rPr>
          <w:i/>
          <w:color w:val="D55FDE"/>
        </w:rPr>
        <w:t>NOT NULL</w:t>
      </w:r>
      <w:r>
        <w:t>,</w:t>
      </w:r>
    </w:p>
    <w:p w14:paraId="3C6E0347" w14:textId="77777777" w:rsidR="00001C61" w:rsidRDefault="00000000" w:rsidP="002C1CD9">
      <w:r>
        <w:t xml:space="preserve">   </w:t>
      </w:r>
      <w:proofErr w:type="spellStart"/>
      <w:r>
        <w:t>customer_id</w:t>
      </w:r>
      <w:proofErr w:type="spellEnd"/>
      <w:r>
        <w:t xml:space="preserve"> BIGINT,</w:t>
      </w:r>
    </w:p>
    <w:p w14:paraId="3C6E0348" w14:textId="77777777" w:rsidR="00001C61" w:rsidRDefault="00000000" w:rsidP="002C1CD9">
      <w:pPr>
        <w:rPr>
          <w:i/>
          <w:color w:val="D55FDE"/>
        </w:rPr>
      </w:pPr>
      <w:r>
        <w:t xml:space="preserve">   </w:t>
      </w:r>
      <w:r>
        <w:rPr>
          <w:i/>
          <w:color w:val="D55FDE"/>
        </w:rPr>
        <w:t xml:space="preserve">CONSTRAINT </w:t>
      </w:r>
      <w:proofErr w:type="spellStart"/>
      <w:r>
        <w:t>fk_customer</w:t>
      </w:r>
      <w:proofErr w:type="spellEnd"/>
      <w:r>
        <w:t xml:space="preserve"> </w:t>
      </w:r>
      <w:r>
        <w:rPr>
          <w:i/>
          <w:color w:val="D55FDE"/>
        </w:rPr>
        <w:t xml:space="preserve">FOREIGN KEY </w:t>
      </w:r>
      <w:r>
        <w:t>(</w:t>
      </w:r>
      <w:proofErr w:type="spellStart"/>
      <w:r>
        <w:t>customer_id</w:t>
      </w:r>
      <w:proofErr w:type="spellEnd"/>
      <w:r>
        <w:t xml:space="preserve">) </w:t>
      </w:r>
      <w:r>
        <w:rPr>
          <w:i/>
          <w:color w:val="D55FDE"/>
        </w:rPr>
        <w:t xml:space="preserve">REFERENCES </w:t>
      </w:r>
      <w:r>
        <w:t>Customer(</w:t>
      </w:r>
      <w:proofErr w:type="spellStart"/>
      <w:r>
        <w:t>customer_uuid</w:t>
      </w:r>
      <w:proofErr w:type="spellEnd"/>
      <w:r>
        <w:t xml:space="preserve">) </w:t>
      </w:r>
      <w:r>
        <w:rPr>
          <w:i/>
          <w:color w:val="D55FDE"/>
        </w:rPr>
        <w:t>ON DELETE CASCADE</w:t>
      </w:r>
    </w:p>
    <w:p w14:paraId="3C6E0349" w14:textId="77777777" w:rsidR="00001C61" w:rsidRDefault="00000000" w:rsidP="002C1CD9">
      <w:pPr>
        <w:rPr>
          <w:i/>
          <w:color w:val="5C6370"/>
        </w:rPr>
      </w:pPr>
      <w:r>
        <w:t>);</w:t>
      </w:r>
    </w:p>
    <w:p w14:paraId="3C6E034A" w14:textId="77777777" w:rsidR="00001C61" w:rsidRDefault="00001C61" w:rsidP="002C1CD9"/>
    <w:p w14:paraId="3C6E034B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Payment (</w:t>
      </w:r>
    </w:p>
    <w:p w14:paraId="3C6E034C" w14:textId="77777777" w:rsidR="00001C61" w:rsidRDefault="00000000" w:rsidP="002C1CD9">
      <w:r>
        <w:t xml:space="preserve">   </w:t>
      </w:r>
      <w:proofErr w:type="spellStart"/>
      <w:r>
        <w:t>payment_uuid</w:t>
      </w:r>
      <w:proofErr w:type="spellEnd"/>
      <w:r>
        <w:t xml:space="preserve"> BIGINT AUTO_INCREMENT </w:t>
      </w:r>
      <w:r>
        <w:rPr>
          <w:i/>
          <w:color w:val="D55FDE"/>
        </w:rPr>
        <w:t>PRIMARY KEY</w:t>
      </w:r>
      <w:r>
        <w:t>,</w:t>
      </w:r>
    </w:p>
    <w:p w14:paraId="3C6E034D" w14:textId="77777777" w:rsidR="00001C61" w:rsidRDefault="00000000" w:rsidP="002C1CD9">
      <w:r>
        <w:t xml:space="preserve">   </w:t>
      </w:r>
      <w:proofErr w:type="spellStart"/>
      <w:r>
        <w:t>payment_status</w:t>
      </w:r>
      <w:proofErr w:type="spellEnd"/>
      <w:r>
        <w:t xml:space="preserve"> ENUM(</w:t>
      </w:r>
      <w:r>
        <w:rPr>
          <w:color w:val="89CA78"/>
        </w:rPr>
        <w:t>'SUCCESS'</w:t>
      </w:r>
      <w:r>
        <w:t xml:space="preserve">, </w:t>
      </w:r>
      <w:r>
        <w:rPr>
          <w:color w:val="89CA78"/>
        </w:rPr>
        <w:t>'FAILURE'</w:t>
      </w:r>
      <w:r>
        <w:t xml:space="preserve">, </w:t>
      </w:r>
      <w:r>
        <w:rPr>
          <w:color w:val="89CA78"/>
        </w:rPr>
        <w:t>'PROCESSING'</w:t>
      </w:r>
      <w:r>
        <w:t xml:space="preserve">) </w:t>
      </w:r>
      <w:r>
        <w:rPr>
          <w:i/>
          <w:color w:val="D55FDE"/>
        </w:rPr>
        <w:t>NOT NULL</w:t>
      </w:r>
      <w:r>
        <w:t>,</w:t>
      </w:r>
    </w:p>
    <w:p w14:paraId="3C6E034E" w14:textId="77777777" w:rsidR="00001C61" w:rsidRDefault="00000000" w:rsidP="002C1CD9">
      <w:r>
        <w:rPr>
          <w:color w:val="BBBBBB"/>
        </w:rPr>
        <w:t xml:space="preserve">   </w:t>
      </w:r>
      <w:r>
        <w:t xml:space="preserve">-- </w:t>
      </w:r>
      <w:proofErr w:type="spellStart"/>
      <w:r>
        <w:t>order_id</w:t>
      </w:r>
      <w:proofErr w:type="spellEnd"/>
      <w:r>
        <w:t xml:space="preserve"> CHAR(36) CHARACTER SET utf8mb4 COLLATE utf8mb4_unicode_ci UNIQUE,</w:t>
      </w:r>
    </w:p>
    <w:p w14:paraId="3C6E034F" w14:textId="77777777" w:rsidR="00001C61" w:rsidRDefault="00000000" w:rsidP="002C1CD9">
      <w:r>
        <w:rPr>
          <w:color w:val="5C6370"/>
        </w:rPr>
        <w:t xml:space="preserve">   </w:t>
      </w:r>
      <w:proofErr w:type="spellStart"/>
      <w:r>
        <w:t>order_id</w:t>
      </w:r>
      <w:proofErr w:type="spellEnd"/>
      <w:r>
        <w:t xml:space="preserve"> </w:t>
      </w:r>
      <w:r>
        <w:rPr>
          <w:color w:val="D55FDE"/>
        </w:rPr>
        <w:t>VARCHAR</w:t>
      </w:r>
      <w:r>
        <w:t>(</w:t>
      </w:r>
      <w:r>
        <w:rPr>
          <w:color w:val="D19A66"/>
        </w:rPr>
        <w:t>36</w:t>
      </w:r>
      <w:r>
        <w:t xml:space="preserve">) </w:t>
      </w:r>
      <w:r>
        <w:rPr>
          <w:color w:val="D55FDE"/>
        </w:rPr>
        <w:t>UNIQUE</w:t>
      </w:r>
      <w:r>
        <w:t>,</w:t>
      </w:r>
    </w:p>
    <w:p w14:paraId="3C6E0350" w14:textId="77777777" w:rsidR="00001C61" w:rsidRDefault="00000000" w:rsidP="002C1CD9">
      <w:r>
        <w:rPr>
          <w:color w:val="BBBBBB"/>
        </w:rPr>
        <w:t xml:space="preserve">   </w:t>
      </w:r>
      <w:r>
        <w:t xml:space="preserve">CONSTRAINT </w:t>
      </w:r>
      <w:proofErr w:type="spellStart"/>
      <w:r>
        <w:rPr>
          <w:color w:val="BBBBBB"/>
        </w:rPr>
        <w:t>fk_order_payment</w:t>
      </w:r>
      <w:proofErr w:type="spellEnd"/>
      <w:r>
        <w:rPr>
          <w:color w:val="BBBBBB"/>
        </w:rPr>
        <w:t xml:space="preserve"> </w:t>
      </w:r>
      <w:r>
        <w:t xml:space="preserve">FOREIGN KEY </w:t>
      </w:r>
      <w:r>
        <w:rPr>
          <w:color w:val="BBBBBB"/>
        </w:rPr>
        <w:t>(</w:t>
      </w:r>
      <w:proofErr w:type="spellStart"/>
      <w:r>
        <w:rPr>
          <w:color w:val="BBBBBB"/>
        </w:rPr>
        <w:t>order_id</w:t>
      </w:r>
      <w:proofErr w:type="spellEnd"/>
      <w:r>
        <w:rPr>
          <w:color w:val="BBBBBB"/>
        </w:rPr>
        <w:t xml:space="preserve">) </w:t>
      </w:r>
      <w:r>
        <w:t xml:space="preserve">REFERENCES </w:t>
      </w:r>
      <w:r>
        <w:rPr>
          <w:color w:val="BBBBBB"/>
        </w:rPr>
        <w:t>Orders(</w:t>
      </w:r>
      <w:proofErr w:type="spellStart"/>
      <w:r>
        <w:rPr>
          <w:color w:val="BBBBBB"/>
        </w:rPr>
        <w:t>order_uuid</w:t>
      </w:r>
      <w:proofErr w:type="spellEnd"/>
      <w:r>
        <w:rPr>
          <w:color w:val="BBBBBB"/>
        </w:rPr>
        <w:t xml:space="preserve">) </w:t>
      </w:r>
      <w:r>
        <w:t>ON DELETE CASCADE</w:t>
      </w:r>
    </w:p>
    <w:p w14:paraId="3C6E0351" w14:textId="77777777" w:rsidR="00001C61" w:rsidRDefault="00000000" w:rsidP="002C1CD9">
      <w:r>
        <w:t>);</w:t>
      </w:r>
    </w:p>
    <w:p w14:paraId="3C6E0352" w14:textId="77777777" w:rsidR="00001C61" w:rsidRDefault="00001C61" w:rsidP="002C1CD9"/>
    <w:p w14:paraId="3C6E0353" w14:textId="77777777" w:rsidR="00001C61" w:rsidRDefault="00000000" w:rsidP="002C1CD9">
      <w:r>
        <w:t xml:space="preserve">Since in 1:1 mapping when we add constraints of foreign key different </w:t>
      </w:r>
      <w:proofErr w:type="spellStart"/>
      <w:r>
        <w:t>different</w:t>
      </w:r>
      <w:proofErr w:type="spellEnd"/>
      <w:r>
        <w:t xml:space="preserve"> types of joins don’t have much effect</w:t>
      </w:r>
    </w:p>
    <w:p w14:paraId="3C6E0354" w14:textId="77777777" w:rsidR="00001C61" w:rsidRPr="002C1CD9" w:rsidRDefault="00000000" w:rsidP="002C1CD9">
      <w:pPr>
        <w:pStyle w:val="ListParagraph"/>
        <w:numPr>
          <w:ilvl w:val="0"/>
          <w:numId w:val="10"/>
        </w:numPr>
        <w:rPr>
          <w:b/>
        </w:rPr>
      </w:pPr>
      <w:r w:rsidRPr="002C1CD9">
        <w:rPr>
          <w:b/>
        </w:rPr>
        <w:t xml:space="preserve">2. One-to-Many (1:N) </w:t>
      </w:r>
      <w:r>
        <w:t>One row in Table A can be associated with multiple rows in Table B, but each row in Table B is associated with only one row in Table A.</w:t>
      </w:r>
    </w:p>
    <w:p w14:paraId="3C6E0355" w14:textId="77777777" w:rsidR="00001C61" w:rsidRDefault="00000000" w:rsidP="002C1CD9">
      <w:r>
        <w:rPr>
          <w:b/>
        </w:rPr>
        <w:t>Use Case</w:t>
      </w:r>
      <w:r>
        <w:t>: Representing hierarchical data or relationships where a parent has multiple children.</w:t>
      </w:r>
    </w:p>
    <w:p w14:paraId="3C6E0356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Customer (</w:t>
      </w:r>
    </w:p>
    <w:p w14:paraId="3C6E0357" w14:textId="77777777" w:rsidR="00001C61" w:rsidRDefault="00000000" w:rsidP="002C1CD9">
      <w:r>
        <w:t xml:space="preserve">   </w:t>
      </w:r>
      <w:proofErr w:type="spellStart"/>
      <w:r>
        <w:t>customer_uuid</w:t>
      </w:r>
      <w:proofErr w:type="spellEnd"/>
      <w:r>
        <w:t xml:space="preserve"> BIGINT AUTO_INCREMENT </w:t>
      </w:r>
      <w:r>
        <w:rPr>
          <w:i/>
          <w:color w:val="D55FDE"/>
        </w:rPr>
        <w:t>PRIMARY KEY</w:t>
      </w:r>
      <w:r>
        <w:t>,</w:t>
      </w:r>
    </w:p>
    <w:p w14:paraId="3C6E0358" w14:textId="77777777" w:rsidR="00001C61" w:rsidRDefault="00000000" w:rsidP="002C1CD9">
      <w:r>
        <w:t xml:space="preserve">   </w:t>
      </w:r>
      <w:proofErr w:type="spellStart"/>
      <w:r>
        <w:t>customer_name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 xml:space="preserve">) </w:t>
      </w:r>
      <w:r>
        <w:rPr>
          <w:i/>
          <w:color w:val="D55FDE"/>
        </w:rPr>
        <w:t>NOT NULL</w:t>
      </w:r>
      <w:r>
        <w:t>,</w:t>
      </w:r>
    </w:p>
    <w:p w14:paraId="3C6E0359" w14:textId="77777777" w:rsidR="00001C61" w:rsidRDefault="00000000" w:rsidP="002C1CD9">
      <w:pPr>
        <w:rPr>
          <w:color w:val="D55FDE"/>
        </w:rPr>
      </w:pPr>
      <w:r>
        <w:t xml:space="preserve">   </w:t>
      </w:r>
      <w:r>
        <w:rPr>
          <w:color w:val="D55FDE"/>
        </w:rPr>
        <w:t xml:space="preserve">CONSTRAINT </w:t>
      </w:r>
      <w:proofErr w:type="spellStart"/>
      <w:r>
        <w:t>fk_profile</w:t>
      </w:r>
      <w:proofErr w:type="spellEnd"/>
      <w:r>
        <w:t xml:space="preserve"> </w:t>
      </w:r>
      <w:r>
        <w:rPr>
          <w:color w:val="D55FDE"/>
        </w:rPr>
        <w:t xml:space="preserve">FOREIGN KEY </w:t>
      </w:r>
      <w:r>
        <w:t>(</w:t>
      </w:r>
      <w:proofErr w:type="spellStart"/>
      <w:r>
        <w:t>customer_uuid</w:t>
      </w:r>
      <w:proofErr w:type="spellEnd"/>
      <w:r>
        <w:t xml:space="preserve">) </w:t>
      </w:r>
      <w:r>
        <w:rPr>
          <w:color w:val="D55FDE"/>
        </w:rPr>
        <w:t xml:space="preserve">REFERENCES </w:t>
      </w:r>
      <w:r>
        <w:t>Profile(</w:t>
      </w:r>
      <w:proofErr w:type="spellStart"/>
      <w:r>
        <w:t>profile_uuid</w:t>
      </w:r>
      <w:proofErr w:type="spellEnd"/>
      <w:r>
        <w:t xml:space="preserve">) </w:t>
      </w:r>
      <w:r>
        <w:rPr>
          <w:color w:val="D55FDE"/>
        </w:rPr>
        <w:t>ON DELETE CASCADE</w:t>
      </w:r>
    </w:p>
    <w:p w14:paraId="3C6E035A" w14:textId="77777777" w:rsidR="00001C61" w:rsidRDefault="00000000" w:rsidP="002C1CD9">
      <w:pPr>
        <w:rPr>
          <w:i/>
          <w:color w:val="5C6370"/>
        </w:rPr>
      </w:pPr>
      <w:r>
        <w:t>);</w:t>
      </w:r>
    </w:p>
    <w:p w14:paraId="3C6E035B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Orders (</w:t>
      </w:r>
    </w:p>
    <w:p w14:paraId="3C6E035C" w14:textId="77777777" w:rsidR="00001C61" w:rsidRDefault="00000000" w:rsidP="002C1CD9">
      <w:pPr>
        <w:rPr>
          <w:color w:val="BBBBBB"/>
        </w:rPr>
      </w:pPr>
      <w:r>
        <w:rPr>
          <w:color w:val="BBBBBB"/>
        </w:rPr>
        <w:t xml:space="preserve">   </w:t>
      </w:r>
      <w:proofErr w:type="spellStart"/>
      <w:r>
        <w:rPr>
          <w:color w:val="BBBBBB"/>
        </w:rPr>
        <w:t>order_uuid</w:t>
      </w:r>
      <w:proofErr w:type="spellEnd"/>
      <w:r>
        <w:rPr>
          <w:color w:val="BBBBBB"/>
        </w:rPr>
        <w:t xml:space="preserve"> </w:t>
      </w:r>
      <w:r>
        <w:t>VARCHAR</w:t>
      </w:r>
      <w:r>
        <w:rPr>
          <w:color w:val="BBBBBB"/>
        </w:rPr>
        <w:t>(</w:t>
      </w:r>
      <w:r>
        <w:rPr>
          <w:color w:val="D19A66"/>
        </w:rPr>
        <w:t>255</w:t>
      </w:r>
      <w:r>
        <w:rPr>
          <w:color w:val="BBBBBB"/>
        </w:rPr>
        <w:t xml:space="preserve">) </w:t>
      </w:r>
      <w:r>
        <w:t>NOT NULL PRIMARY KEY</w:t>
      </w:r>
      <w:r>
        <w:rPr>
          <w:color w:val="BBBBBB"/>
        </w:rPr>
        <w:t>,</w:t>
      </w:r>
    </w:p>
    <w:p w14:paraId="3C6E035D" w14:textId="77777777" w:rsidR="00001C61" w:rsidRDefault="00000000" w:rsidP="002C1CD9">
      <w:r>
        <w:rPr>
          <w:color w:val="BBBBBB"/>
        </w:rPr>
        <w:t xml:space="preserve">   </w:t>
      </w:r>
      <w:r>
        <w:t xml:space="preserve">-- </w:t>
      </w:r>
      <w:proofErr w:type="spellStart"/>
      <w:r>
        <w:t>order_uuid</w:t>
      </w:r>
      <w:proofErr w:type="spellEnd"/>
      <w:r>
        <w:t xml:space="preserve"> CHAR(36) CHARACTER SET utf8mb4 COLLATE utf8mb4_unicode_ci NOT NULL PRIMARY KEY,</w:t>
      </w:r>
    </w:p>
    <w:p w14:paraId="3C6E035E" w14:textId="77777777" w:rsidR="00001C61" w:rsidRDefault="00000000" w:rsidP="002C1CD9">
      <w:r>
        <w:rPr>
          <w:i/>
          <w:color w:val="5C6370"/>
        </w:rPr>
        <w:t xml:space="preserve">   </w:t>
      </w:r>
      <w:proofErr w:type="spellStart"/>
      <w:r>
        <w:t>order_number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255</w:t>
      </w:r>
      <w:r>
        <w:t xml:space="preserve">) </w:t>
      </w:r>
      <w:r>
        <w:rPr>
          <w:i/>
          <w:color w:val="D55FDE"/>
        </w:rPr>
        <w:t>NOT NULL</w:t>
      </w:r>
      <w:r>
        <w:t>,</w:t>
      </w:r>
    </w:p>
    <w:p w14:paraId="3C6E035F" w14:textId="77777777" w:rsidR="00001C61" w:rsidRDefault="00000000" w:rsidP="002C1CD9">
      <w:r>
        <w:t xml:space="preserve">   </w:t>
      </w:r>
      <w:proofErr w:type="spellStart"/>
      <w:r>
        <w:t>customer_id</w:t>
      </w:r>
      <w:proofErr w:type="spellEnd"/>
      <w:r>
        <w:t xml:space="preserve"> BIGINT,</w:t>
      </w:r>
    </w:p>
    <w:p w14:paraId="3C6E0360" w14:textId="77777777" w:rsidR="00001C61" w:rsidRDefault="00000000" w:rsidP="002C1CD9">
      <w:pPr>
        <w:rPr>
          <w:i/>
          <w:color w:val="D55FDE"/>
        </w:rPr>
      </w:pPr>
      <w:r>
        <w:t xml:space="preserve">   </w:t>
      </w:r>
      <w:r>
        <w:rPr>
          <w:i/>
          <w:color w:val="D55FDE"/>
        </w:rPr>
        <w:t xml:space="preserve">CONSTRAINT </w:t>
      </w:r>
      <w:proofErr w:type="spellStart"/>
      <w:r>
        <w:t>fk_customer</w:t>
      </w:r>
      <w:proofErr w:type="spellEnd"/>
      <w:r>
        <w:t xml:space="preserve"> </w:t>
      </w:r>
      <w:r>
        <w:rPr>
          <w:i/>
          <w:color w:val="D55FDE"/>
        </w:rPr>
        <w:t xml:space="preserve">FOREIGN KEY </w:t>
      </w:r>
      <w:r>
        <w:t>(</w:t>
      </w:r>
      <w:proofErr w:type="spellStart"/>
      <w:r>
        <w:t>customer_id</w:t>
      </w:r>
      <w:proofErr w:type="spellEnd"/>
      <w:r>
        <w:t xml:space="preserve">) </w:t>
      </w:r>
      <w:r>
        <w:rPr>
          <w:i/>
          <w:color w:val="D55FDE"/>
        </w:rPr>
        <w:t xml:space="preserve">REFERENCES </w:t>
      </w:r>
      <w:r>
        <w:t>Customer(</w:t>
      </w:r>
      <w:proofErr w:type="spellStart"/>
      <w:r>
        <w:t>customer_uuid</w:t>
      </w:r>
      <w:proofErr w:type="spellEnd"/>
      <w:r>
        <w:t xml:space="preserve">) </w:t>
      </w:r>
      <w:r>
        <w:rPr>
          <w:i/>
          <w:color w:val="D55FDE"/>
        </w:rPr>
        <w:t>ON DELETE CASCADE</w:t>
      </w:r>
    </w:p>
    <w:p w14:paraId="3C6E0361" w14:textId="77777777" w:rsidR="00001C61" w:rsidRDefault="00000000" w:rsidP="002C1CD9">
      <w:r>
        <w:t>);</w:t>
      </w:r>
    </w:p>
    <w:p w14:paraId="3C6E0362" w14:textId="77777777" w:rsidR="00001C61" w:rsidRDefault="00000000" w:rsidP="002C1CD9">
      <w:r>
        <w:t xml:space="preserve">Since Orders can’t be created without </w:t>
      </w:r>
      <w:proofErr w:type="gramStart"/>
      <w:r>
        <w:t>Customer</w:t>
      </w:r>
      <w:proofErr w:type="gramEnd"/>
      <w:r>
        <w:t xml:space="preserve"> we can’t see Right Join</w:t>
      </w:r>
    </w:p>
    <w:p w14:paraId="3C6E0363" w14:textId="77777777" w:rsidR="00001C61" w:rsidRPr="002C1CD9" w:rsidRDefault="00000000" w:rsidP="002C1CD9">
      <w:pPr>
        <w:pStyle w:val="ListParagraph"/>
        <w:numPr>
          <w:ilvl w:val="0"/>
          <w:numId w:val="10"/>
        </w:numPr>
        <w:rPr>
          <w:b/>
        </w:rPr>
      </w:pPr>
      <w:r w:rsidRPr="002C1CD9">
        <w:rPr>
          <w:b/>
        </w:rPr>
        <w:t xml:space="preserve">3. Many-to-Many (N:M) : </w:t>
      </w:r>
      <w:r>
        <w:t>Rows in Table A can be associated with multiple rows in Table B, and vice versa.</w:t>
      </w:r>
    </w:p>
    <w:p w14:paraId="3C6E0364" w14:textId="77777777" w:rsidR="00001C61" w:rsidRDefault="00000000" w:rsidP="002C1CD9">
      <w:r>
        <w:rPr>
          <w:b/>
        </w:rPr>
        <w:t xml:space="preserve">Use Case: </w:t>
      </w:r>
      <w:r>
        <w:t>Representing complex associations where entities are related in multiple ways.</w:t>
      </w:r>
    </w:p>
    <w:p w14:paraId="3C6E0365" w14:textId="77777777" w:rsidR="00001C61" w:rsidRDefault="00000000" w:rsidP="002C1CD9">
      <w:pPr>
        <w:rPr>
          <w:color w:val="BBBBBB"/>
        </w:rPr>
      </w:pPr>
      <w:r>
        <w:t xml:space="preserve">CREATE TABLE </w:t>
      </w:r>
      <w:r>
        <w:rPr>
          <w:color w:val="BBBBBB"/>
        </w:rPr>
        <w:t>Product (</w:t>
      </w:r>
    </w:p>
    <w:p w14:paraId="3C6E0366" w14:textId="77777777" w:rsidR="00001C61" w:rsidRDefault="00000000" w:rsidP="002C1CD9">
      <w:r>
        <w:t xml:space="preserve">   </w:t>
      </w:r>
      <w:proofErr w:type="spellStart"/>
      <w:r>
        <w:t>product_uuid</w:t>
      </w:r>
      <w:proofErr w:type="spellEnd"/>
      <w:r>
        <w:t xml:space="preserve"> BIGINT AUTO_INCREMENT </w:t>
      </w:r>
      <w:r>
        <w:rPr>
          <w:i/>
          <w:color w:val="D55FDE"/>
        </w:rPr>
        <w:t>PRIMARY KEY</w:t>
      </w:r>
      <w:r>
        <w:t>,</w:t>
      </w:r>
    </w:p>
    <w:p w14:paraId="3C6E0367" w14:textId="77777777" w:rsidR="00001C61" w:rsidRDefault="00000000" w:rsidP="002C1CD9">
      <w:pPr>
        <w:rPr>
          <w:color w:val="BBBBBB"/>
        </w:rPr>
      </w:pPr>
      <w:r>
        <w:rPr>
          <w:color w:val="BBBBBB"/>
        </w:rPr>
        <w:t xml:space="preserve">   name </w:t>
      </w:r>
      <w:r>
        <w:t>VARCHAR</w:t>
      </w:r>
      <w:r>
        <w:rPr>
          <w:color w:val="BBBBBB"/>
        </w:rPr>
        <w:t>(</w:t>
      </w:r>
      <w:r>
        <w:rPr>
          <w:color w:val="D19A66"/>
        </w:rPr>
        <w:t>255</w:t>
      </w:r>
      <w:r>
        <w:rPr>
          <w:color w:val="BBBBBB"/>
        </w:rPr>
        <w:t xml:space="preserve">) </w:t>
      </w:r>
      <w:r>
        <w:t>NOT NULL UNIQUE</w:t>
      </w:r>
      <w:r>
        <w:rPr>
          <w:color w:val="BBBBBB"/>
        </w:rPr>
        <w:t>,</w:t>
      </w:r>
    </w:p>
    <w:p w14:paraId="3C6E0368" w14:textId="77777777" w:rsidR="00001C61" w:rsidRDefault="00000000" w:rsidP="002C1CD9">
      <w:pPr>
        <w:rPr>
          <w:i/>
          <w:color w:val="D55FDE"/>
        </w:rPr>
      </w:pPr>
      <w:r>
        <w:t xml:space="preserve">   price </w:t>
      </w:r>
      <w:r>
        <w:rPr>
          <w:i/>
          <w:color w:val="D55FDE"/>
        </w:rPr>
        <w:t>DOUBLE</w:t>
      </w:r>
    </w:p>
    <w:p w14:paraId="3C6E0369" w14:textId="77777777" w:rsidR="00001C61" w:rsidRDefault="00000000" w:rsidP="002C1CD9">
      <w:pPr>
        <w:rPr>
          <w:i/>
          <w:color w:val="5C6370"/>
        </w:rPr>
      </w:pPr>
      <w:r>
        <w:t>);</w:t>
      </w:r>
    </w:p>
    <w:p w14:paraId="3C6E036A" w14:textId="77777777" w:rsidR="00001C61" w:rsidRDefault="00000000" w:rsidP="002C1CD9">
      <w:r>
        <w:rPr>
          <w:i/>
          <w:color w:val="D55FDE"/>
        </w:rPr>
        <w:t xml:space="preserve">CREATE TABLE </w:t>
      </w:r>
      <w:proofErr w:type="spellStart"/>
      <w:r>
        <w:t>Order_Product</w:t>
      </w:r>
      <w:proofErr w:type="spellEnd"/>
      <w:r>
        <w:t xml:space="preserve"> (</w:t>
      </w:r>
    </w:p>
    <w:p w14:paraId="3C6E036B" w14:textId="77777777" w:rsidR="00001C61" w:rsidRDefault="00000000" w:rsidP="002C1CD9">
      <w:r>
        <w:t xml:space="preserve">   </w:t>
      </w:r>
      <w:proofErr w:type="spellStart"/>
      <w:r>
        <w:t>order_uuid</w:t>
      </w:r>
      <w:proofErr w:type="spellEnd"/>
      <w:r>
        <w:t xml:space="preserve"> </w:t>
      </w:r>
      <w:r>
        <w:rPr>
          <w:i/>
          <w:color w:val="D55FDE"/>
        </w:rPr>
        <w:t>VARCHAR</w:t>
      </w:r>
      <w:r>
        <w:t>(</w:t>
      </w:r>
      <w:r>
        <w:rPr>
          <w:color w:val="D19A66"/>
        </w:rPr>
        <w:t>36</w:t>
      </w:r>
      <w:r>
        <w:t xml:space="preserve">) </w:t>
      </w:r>
      <w:r>
        <w:rPr>
          <w:i/>
          <w:color w:val="D55FDE"/>
        </w:rPr>
        <w:t>NOT NULL</w:t>
      </w:r>
      <w:r>
        <w:t>,</w:t>
      </w:r>
    </w:p>
    <w:p w14:paraId="3C6E036C" w14:textId="77777777" w:rsidR="00001C61" w:rsidRDefault="00000000" w:rsidP="002C1CD9">
      <w:r>
        <w:rPr>
          <w:color w:val="BBBBBB"/>
        </w:rPr>
        <w:t xml:space="preserve">   </w:t>
      </w:r>
      <w:r>
        <w:t xml:space="preserve">-- </w:t>
      </w:r>
      <w:proofErr w:type="spellStart"/>
      <w:r>
        <w:t>order_uuid</w:t>
      </w:r>
      <w:proofErr w:type="spellEnd"/>
      <w:r>
        <w:t xml:space="preserve"> CHAR(36) CHARACTER SET utf8mb4 COLLATE utf8mb4_unicode_ci NOT NULL,</w:t>
      </w:r>
    </w:p>
    <w:p w14:paraId="3C6E036D" w14:textId="77777777" w:rsidR="00001C61" w:rsidRDefault="00000000" w:rsidP="002C1CD9">
      <w:r>
        <w:rPr>
          <w:i/>
          <w:color w:val="5C6370"/>
        </w:rPr>
        <w:t xml:space="preserve">   </w:t>
      </w:r>
      <w:proofErr w:type="spellStart"/>
      <w:r>
        <w:t>product_uuid</w:t>
      </w:r>
      <w:proofErr w:type="spellEnd"/>
      <w:r>
        <w:t xml:space="preserve"> BIGINT </w:t>
      </w:r>
      <w:r>
        <w:rPr>
          <w:i/>
          <w:color w:val="D55FDE"/>
        </w:rPr>
        <w:t>NOT NULL</w:t>
      </w:r>
      <w:r>
        <w:t>,</w:t>
      </w:r>
    </w:p>
    <w:p w14:paraId="3C6E036E" w14:textId="77777777" w:rsidR="00001C61" w:rsidRDefault="00000000" w:rsidP="002C1CD9">
      <w:r>
        <w:t xml:space="preserve">   </w:t>
      </w:r>
      <w:r>
        <w:rPr>
          <w:i/>
          <w:color w:val="D55FDE"/>
        </w:rPr>
        <w:t xml:space="preserve">PRIMARY KEY </w:t>
      </w:r>
      <w:r>
        <w:t>(</w:t>
      </w:r>
      <w:proofErr w:type="spellStart"/>
      <w:r>
        <w:t>order_uuid</w:t>
      </w:r>
      <w:proofErr w:type="spellEnd"/>
      <w:r>
        <w:t xml:space="preserve">, </w:t>
      </w:r>
      <w:proofErr w:type="spellStart"/>
      <w:r>
        <w:t>product_uuid</w:t>
      </w:r>
      <w:proofErr w:type="spellEnd"/>
      <w:r>
        <w:t>),</w:t>
      </w:r>
    </w:p>
    <w:p w14:paraId="3C6E036F" w14:textId="77777777" w:rsidR="00001C61" w:rsidRDefault="00000000" w:rsidP="002C1CD9">
      <w:pPr>
        <w:rPr>
          <w:color w:val="BBBBBB"/>
        </w:rPr>
      </w:pPr>
      <w:r>
        <w:rPr>
          <w:color w:val="BBBBBB"/>
        </w:rPr>
        <w:t xml:space="preserve">   </w:t>
      </w:r>
      <w:r>
        <w:t xml:space="preserve">CONSTRAINT </w:t>
      </w:r>
      <w:proofErr w:type="spellStart"/>
      <w:r>
        <w:rPr>
          <w:color w:val="BBBBBB"/>
        </w:rPr>
        <w:t>fk_order</w:t>
      </w:r>
      <w:proofErr w:type="spellEnd"/>
      <w:r>
        <w:rPr>
          <w:color w:val="BBBBBB"/>
        </w:rPr>
        <w:t xml:space="preserve"> </w:t>
      </w:r>
      <w:r>
        <w:t xml:space="preserve">FOREIGN KEY </w:t>
      </w:r>
      <w:r>
        <w:rPr>
          <w:color w:val="BBBBBB"/>
        </w:rPr>
        <w:t>(</w:t>
      </w:r>
      <w:proofErr w:type="spellStart"/>
      <w:r>
        <w:rPr>
          <w:color w:val="BBBBBB"/>
        </w:rPr>
        <w:t>order_uuid</w:t>
      </w:r>
      <w:proofErr w:type="spellEnd"/>
      <w:r>
        <w:rPr>
          <w:color w:val="BBBBBB"/>
        </w:rPr>
        <w:t xml:space="preserve">) </w:t>
      </w:r>
      <w:r>
        <w:t xml:space="preserve">REFERENCES </w:t>
      </w:r>
      <w:r>
        <w:rPr>
          <w:color w:val="BBBBBB"/>
        </w:rPr>
        <w:t>Orders(</w:t>
      </w:r>
      <w:proofErr w:type="spellStart"/>
      <w:r>
        <w:rPr>
          <w:color w:val="BBBBBB"/>
        </w:rPr>
        <w:t>order_uuid</w:t>
      </w:r>
      <w:proofErr w:type="spellEnd"/>
      <w:r>
        <w:rPr>
          <w:color w:val="BBBBBB"/>
        </w:rPr>
        <w:t xml:space="preserve">) </w:t>
      </w:r>
      <w:r>
        <w:t>ON DELETE CASCADE</w:t>
      </w:r>
      <w:r>
        <w:rPr>
          <w:color w:val="BBBBBB"/>
        </w:rPr>
        <w:t>,</w:t>
      </w:r>
    </w:p>
    <w:p w14:paraId="3C6E0370" w14:textId="77777777" w:rsidR="00001C61" w:rsidRDefault="00000000" w:rsidP="002C1CD9">
      <w:r>
        <w:rPr>
          <w:color w:val="BBBBBB"/>
        </w:rPr>
        <w:t xml:space="preserve">   </w:t>
      </w:r>
      <w:r>
        <w:t xml:space="preserve">CONSTRAINT </w:t>
      </w:r>
      <w:proofErr w:type="spellStart"/>
      <w:r>
        <w:rPr>
          <w:color w:val="BBBBBB"/>
        </w:rPr>
        <w:t>fk_product</w:t>
      </w:r>
      <w:proofErr w:type="spellEnd"/>
      <w:r>
        <w:rPr>
          <w:color w:val="BBBBBB"/>
        </w:rPr>
        <w:t xml:space="preserve"> </w:t>
      </w:r>
      <w:r>
        <w:t xml:space="preserve">FOREIGN KEY </w:t>
      </w:r>
      <w:r>
        <w:rPr>
          <w:color w:val="BBBBBB"/>
        </w:rPr>
        <w:t>(</w:t>
      </w:r>
      <w:proofErr w:type="spellStart"/>
      <w:r>
        <w:rPr>
          <w:color w:val="BBBBBB"/>
        </w:rPr>
        <w:t>product_uuid</w:t>
      </w:r>
      <w:proofErr w:type="spellEnd"/>
      <w:r>
        <w:rPr>
          <w:color w:val="BBBBBB"/>
        </w:rPr>
        <w:t xml:space="preserve">) </w:t>
      </w:r>
      <w:r>
        <w:t xml:space="preserve">REFERENCES </w:t>
      </w:r>
      <w:r>
        <w:rPr>
          <w:color w:val="BBBBBB"/>
        </w:rPr>
        <w:t>Product(</w:t>
      </w:r>
      <w:proofErr w:type="spellStart"/>
      <w:r>
        <w:rPr>
          <w:color w:val="BBBBBB"/>
        </w:rPr>
        <w:t>product_uuid</w:t>
      </w:r>
      <w:proofErr w:type="spellEnd"/>
      <w:r>
        <w:rPr>
          <w:color w:val="BBBBBB"/>
        </w:rPr>
        <w:t xml:space="preserve">) </w:t>
      </w:r>
      <w:r>
        <w:t>ON DELETE CASCADE</w:t>
      </w:r>
    </w:p>
    <w:p w14:paraId="3C6E0371" w14:textId="77777777" w:rsidR="00001C61" w:rsidRDefault="00000000" w:rsidP="002C1CD9">
      <w:r>
        <w:t>);</w:t>
      </w:r>
    </w:p>
    <w:p w14:paraId="3C6E0372" w14:textId="77777777" w:rsidR="00001C61" w:rsidRDefault="00000000" w:rsidP="002C1CD9">
      <w:r>
        <w:rPr>
          <w:i/>
          <w:color w:val="D55FDE"/>
        </w:rPr>
        <w:t xml:space="preserve">CREATE TABLE </w:t>
      </w:r>
      <w:proofErr w:type="spellStart"/>
      <w:r>
        <w:t>product_category</w:t>
      </w:r>
      <w:proofErr w:type="spellEnd"/>
      <w:r>
        <w:t xml:space="preserve"> (</w:t>
      </w:r>
    </w:p>
    <w:p w14:paraId="3C6E0373" w14:textId="77777777" w:rsidR="00001C61" w:rsidRDefault="00000000" w:rsidP="002C1CD9">
      <w:r>
        <w:t xml:space="preserve">   </w:t>
      </w:r>
      <w:proofErr w:type="spellStart"/>
      <w:r>
        <w:t>product_id</w:t>
      </w:r>
      <w:proofErr w:type="spellEnd"/>
      <w:r>
        <w:t xml:space="preserve"> BIGINT,</w:t>
      </w:r>
    </w:p>
    <w:p w14:paraId="3C6E0374" w14:textId="77777777" w:rsidR="00001C61" w:rsidRDefault="00000000" w:rsidP="002C1CD9">
      <w:r>
        <w:t xml:space="preserve">   </w:t>
      </w:r>
      <w:proofErr w:type="spellStart"/>
      <w:r>
        <w:t>category_id</w:t>
      </w:r>
      <w:proofErr w:type="spellEnd"/>
      <w:r>
        <w:t xml:space="preserve"> BIGINT,</w:t>
      </w:r>
    </w:p>
    <w:p w14:paraId="3C6E0375" w14:textId="77777777" w:rsidR="00001C61" w:rsidRDefault="00000000" w:rsidP="002C1CD9">
      <w:r>
        <w:t xml:space="preserve">   </w:t>
      </w:r>
      <w:r>
        <w:rPr>
          <w:i/>
          <w:color w:val="D55FDE"/>
        </w:rPr>
        <w:t xml:space="preserve">PRIMARY KEY </w:t>
      </w:r>
      <w:r>
        <w:t>(</w:t>
      </w:r>
      <w:proofErr w:type="spellStart"/>
      <w:r>
        <w:t>product_id</w:t>
      </w:r>
      <w:proofErr w:type="spellEnd"/>
      <w:r>
        <w:t xml:space="preserve">, </w:t>
      </w:r>
      <w:proofErr w:type="spellStart"/>
      <w:r>
        <w:t>category_id</w:t>
      </w:r>
      <w:proofErr w:type="spellEnd"/>
      <w:r>
        <w:t>),</w:t>
      </w:r>
    </w:p>
    <w:p w14:paraId="3C6E0376" w14:textId="77777777" w:rsidR="00001C61" w:rsidRDefault="00000000" w:rsidP="002C1CD9">
      <w:r>
        <w:t xml:space="preserve">   </w:t>
      </w:r>
      <w:r>
        <w:rPr>
          <w:i/>
          <w:color w:val="D55FDE"/>
        </w:rPr>
        <w:t xml:space="preserve">CONSTRAINT </w:t>
      </w:r>
      <w:proofErr w:type="spellStart"/>
      <w:r>
        <w:t>fk_join_product</w:t>
      </w:r>
      <w:proofErr w:type="spellEnd"/>
      <w:r>
        <w:t xml:space="preserve"> </w:t>
      </w:r>
      <w:r>
        <w:rPr>
          <w:i/>
          <w:color w:val="D55FDE"/>
        </w:rPr>
        <w:t xml:space="preserve">FOREIGN KEY </w:t>
      </w:r>
      <w:r>
        <w:t>(</w:t>
      </w:r>
      <w:proofErr w:type="spellStart"/>
      <w:r>
        <w:t>product_id</w:t>
      </w:r>
      <w:proofErr w:type="spellEnd"/>
      <w:r>
        <w:t xml:space="preserve">) </w:t>
      </w:r>
      <w:r>
        <w:rPr>
          <w:i/>
          <w:color w:val="D55FDE"/>
        </w:rPr>
        <w:t xml:space="preserve">REFERENCES </w:t>
      </w:r>
      <w:r>
        <w:t>Product(</w:t>
      </w:r>
      <w:proofErr w:type="spellStart"/>
      <w:r>
        <w:t>product_uuid</w:t>
      </w:r>
      <w:proofErr w:type="spellEnd"/>
      <w:r>
        <w:t xml:space="preserve">) </w:t>
      </w:r>
      <w:r>
        <w:rPr>
          <w:i/>
          <w:color w:val="D55FDE"/>
        </w:rPr>
        <w:t>ON DELETE CASCADE</w:t>
      </w:r>
      <w:r>
        <w:t>,</w:t>
      </w:r>
    </w:p>
    <w:p w14:paraId="3C6E0377" w14:textId="77777777" w:rsidR="00001C61" w:rsidRDefault="00000000" w:rsidP="002C1CD9">
      <w:pPr>
        <w:rPr>
          <w:i/>
          <w:color w:val="D55FDE"/>
        </w:rPr>
      </w:pPr>
      <w:r>
        <w:t xml:space="preserve">   </w:t>
      </w:r>
      <w:r>
        <w:rPr>
          <w:i/>
          <w:color w:val="D55FDE"/>
        </w:rPr>
        <w:t xml:space="preserve">CONSTRAINT </w:t>
      </w:r>
      <w:proofErr w:type="spellStart"/>
      <w:r>
        <w:t>fk_category</w:t>
      </w:r>
      <w:proofErr w:type="spellEnd"/>
      <w:r>
        <w:t xml:space="preserve"> </w:t>
      </w:r>
      <w:r>
        <w:rPr>
          <w:i/>
          <w:color w:val="D55FDE"/>
        </w:rPr>
        <w:t xml:space="preserve">FOREIGN KEY </w:t>
      </w:r>
      <w:r>
        <w:t>(</w:t>
      </w:r>
      <w:proofErr w:type="spellStart"/>
      <w:r>
        <w:t>category_id</w:t>
      </w:r>
      <w:proofErr w:type="spellEnd"/>
      <w:r>
        <w:t xml:space="preserve">) </w:t>
      </w:r>
      <w:r>
        <w:rPr>
          <w:i/>
          <w:color w:val="D55FDE"/>
        </w:rPr>
        <w:t xml:space="preserve">REFERENCES </w:t>
      </w:r>
      <w:r>
        <w:t>Category(</w:t>
      </w:r>
      <w:proofErr w:type="spellStart"/>
      <w:r>
        <w:t>category_uuid</w:t>
      </w:r>
      <w:proofErr w:type="spellEnd"/>
      <w:r>
        <w:t xml:space="preserve">) </w:t>
      </w:r>
      <w:r>
        <w:rPr>
          <w:i/>
          <w:color w:val="D55FDE"/>
        </w:rPr>
        <w:t>ON DELETE CASCADE</w:t>
      </w:r>
    </w:p>
    <w:p w14:paraId="3C6E0378" w14:textId="77777777" w:rsidR="00001C61" w:rsidRDefault="00000000" w:rsidP="002C1CD9">
      <w:r>
        <w:t>);</w:t>
      </w:r>
    </w:p>
    <w:p w14:paraId="3C6E0379" w14:textId="77777777" w:rsidR="00001C61" w:rsidRPr="002C1CD9" w:rsidRDefault="00000000" w:rsidP="002C1CD9">
      <w:pPr>
        <w:pStyle w:val="ListParagraph"/>
        <w:numPr>
          <w:ilvl w:val="0"/>
          <w:numId w:val="10"/>
        </w:numPr>
        <w:rPr>
          <w:b/>
        </w:rPr>
      </w:pPr>
      <w:r w:rsidRPr="002C1CD9">
        <w:rPr>
          <w:b/>
        </w:rPr>
        <w:t xml:space="preserve">Self-Referencing (Recursive Relationships) </w:t>
      </w:r>
      <w:r>
        <w:t>A table has a relationship with itself, often used to model hierarchical data.</w:t>
      </w:r>
    </w:p>
    <w:p w14:paraId="3C6E037A" w14:textId="77777777" w:rsidR="00001C61" w:rsidRDefault="00000000" w:rsidP="002C1CD9">
      <w:r>
        <w:rPr>
          <w:b/>
        </w:rPr>
        <w:t xml:space="preserve">Use Case: </w:t>
      </w:r>
      <w:r>
        <w:t>Representing organizational hierarchies or tree-like structures.</w:t>
      </w:r>
    </w:p>
    <w:p w14:paraId="3C6E037B" w14:textId="77777777" w:rsidR="00001C61" w:rsidRDefault="00000000" w:rsidP="002C1CD9">
      <w:r>
        <w:t>Example: Employees</w:t>
      </w:r>
      <w:r>
        <w:rPr>
          <w:rFonts w:ascii="Nova Mono" w:eastAsia="Nova Mono" w:hAnsi="Nova Mono" w:cs="Nova Mono"/>
        </w:rPr>
        <w:t xml:space="preserve"> ↔ </w:t>
      </w:r>
      <w:r>
        <w:t>Employees</w:t>
      </w:r>
    </w:p>
    <w:p w14:paraId="3C6E037C" w14:textId="77777777" w:rsidR="00001C61" w:rsidRDefault="00000000" w:rsidP="002C1CD9">
      <w:pPr>
        <w:pStyle w:val="ListParagraph"/>
        <w:numPr>
          <w:ilvl w:val="1"/>
          <w:numId w:val="12"/>
        </w:numPr>
      </w:pPr>
      <w:r>
        <w:t>Each employee can have a manager, and the manager is also an employee.</w:t>
      </w:r>
    </w:p>
    <w:p w14:paraId="3C6E037D" w14:textId="77777777" w:rsidR="00001C61" w:rsidRDefault="00000000" w:rsidP="002C1CD9">
      <w:r>
        <w:t>Implementation: A foreign key in the table references its own primary key.</w:t>
      </w:r>
    </w:p>
    <w:p w14:paraId="3C6E037E" w14:textId="77777777" w:rsidR="00001C61" w:rsidRDefault="00000000" w:rsidP="002C1CD9">
      <w:pPr>
        <w:rPr>
          <w:rFonts w:ascii="Roboto Mono" w:eastAsia="Roboto Mono" w:hAnsi="Roboto Mono" w:cs="Roboto Mono"/>
          <w:color w:val="188038"/>
        </w:rPr>
      </w:pPr>
      <w:r>
        <w:t>Example SQL:</w:t>
      </w:r>
      <w:r>
        <w:br/>
      </w:r>
      <w:proofErr w:type="spellStart"/>
      <w:r>
        <w:t>sql</w:t>
      </w:r>
      <w:proofErr w:type="spellEnd"/>
      <w:r>
        <w:br/>
        <w:t>Copy code</w:t>
      </w:r>
      <w:r>
        <w:br/>
      </w:r>
      <w:r>
        <w:rPr>
          <w:rFonts w:ascii="Roboto Mono" w:eastAsia="Roboto Mono" w:hAnsi="Roboto Mono" w:cs="Roboto Mono"/>
          <w:color w:val="188038"/>
        </w:rPr>
        <w:t>CREATE TABLE Employees (</w:t>
      </w:r>
    </w:p>
    <w:p w14:paraId="3C6E037F" w14:textId="77777777" w:rsidR="00001C61" w:rsidRDefault="00000000" w:rsidP="002C1CD9">
      <w:r>
        <w:t xml:space="preserve">    </w:t>
      </w:r>
      <w:proofErr w:type="spellStart"/>
      <w:r>
        <w:t>employee_id</w:t>
      </w:r>
      <w:proofErr w:type="spellEnd"/>
      <w:r>
        <w:t xml:space="preserve"> INT PRIMARY KEY,</w:t>
      </w:r>
    </w:p>
    <w:p w14:paraId="3C6E0380" w14:textId="77777777" w:rsidR="00001C61" w:rsidRDefault="00000000" w:rsidP="002C1CD9">
      <w:r>
        <w:t xml:space="preserve">    name VARCHAR(50),</w:t>
      </w:r>
    </w:p>
    <w:p w14:paraId="3C6E0381" w14:textId="77777777" w:rsidR="00001C61" w:rsidRDefault="00000000" w:rsidP="002C1CD9">
      <w:r>
        <w:t xml:space="preserve">    </w:t>
      </w:r>
      <w:proofErr w:type="spellStart"/>
      <w:r>
        <w:t>manager_id</w:t>
      </w:r>
      <w:proofErr w:type="spellEnd"/>
      <w:r>
        <w:t xml:space="preserve"> INT,</w:t>
      </w:r>
    </w:p>
    <w:p w14:paraId="3C6E0382" w14:textId="77777777" w:rsidR="00001C61" w:rsidRDefault="00000000" w:rsidP="002C1CD9">
      <w:r>
        <w:t xml:space="preserve">    FOREIGN KEY (</w:t>
      </w:r>
      <w:proofErr w:type="spellStart"/>
      <w:r>
        <w:t>manager_id</w:t>
      </w:r>
      <w:proofErr w:type="spellEnd"/>
      <w:r>
        <w:t>) REFERENCES Employees(</w:t>
      </w:r>
      <w:proofErr w:type="spellStart"/>
      <w:r>
        <w:t>employee_id</w:t>
      </w:r>
      <w:proofErr w:type="spellEnd"/>
      <w:r>
        <w:t>)</w:t>
      </w:r>
    </w:p>
    <w:p w14:paraId="3C6E0383" w14:textId="77777777" w:rsidR="00001C61" w:rsidRDefault="00000000" w:rsidP="002C1CD9">
      <w:pPr>
        <w:rPr>
          <w:b/>
        </w:rPr>
      </w:pPr>
      <w:r>
        <w:t>);</w:t>
      </w:r>
    </w:p>
    <w:p w14:paraId="3C6E0384" w14:textId="77777777" w:rsidR="00001C61" w:rsidRPr="002C1CD9" w:rsidRDefault="00000000" w:rsidP="002C1CD9">
      <w:pPr>
        <w:pStyle w:val="ListParagraph"/>
        <w:numPr>
          <w:ilvl w:val="0"/>
          <w:numId w:val="10"/>
        </w:numPr>
        <w:rPr>
          <w:b/>
        </w:rPr>
      </w:pPr>
      <w:r w:rsidRPr="002C1CD9">
        <w:rPr>
          <w:b/>
        </w:rPr>
        <w:t xml:space="preserve">One-to-Zero-or-One </w:t>
      </w:r>
      <w:r>
        <w:t>A row in Table A can have zero or one corresponding row in Table B.</w:t>
      </w:r>
    </w:p>
    <w:p w14:paraId="3C6E0385" w14:textId="77777777" w:rsidR="00001C61" w:rsidRDefault="00000000" w:rsidP="002C1CD9">
      <w:r>
        <w:t>Use Case: Optional relationships where not all entities require additional data.</w:t>
      </w:r>
    </w:p>
    <w:p w14:paraId="3C6E0386" w14:textId="77777777" w:rsidR="00001C61" w:rsidRDefault="00000000" w:rsidP="002C1CD9">
      <w:r>
        <w:t>Example:</w:t>
      </w:r>
    </w:p>
    <w:p w14:paraId="3C6E0387" w14:textId="77777777" w:rsidR="00001C61" w:rsidRDefault="00000000" w:rsidP="002C1CD9">
      <w:r>
        <w:t>Product</w:t>
      </w:r>
      <w:r>
        <w:rPr>
          <w:rFonts w:ascii="Nova Mono" w:eastAsia="Nova Mono" w:hAnsi="Nova Mono" w:cs="Nova Mono"/>
        </w:rPr>
        <w:t xml:space="preserve"> ↔ </w:t>
      </w:r>
      <w:proofErr w:type="spellStart"/>
      <w:r>
        <w:t>ProductDetails</w:t>
      </w:r>
      <w:proofErr w:type="spellEnd"/>
    </w:p>
    <w:p w14:paraId="3C6E0388" w14:textId="77777777" w:rsidR="00001C61" w:rsidRDefault="00000000" w:rsidP="002C1CD9">
      <w:pPr>
        <w:pStyle w:val="ListParagraph"/>
        <w:numPr>
          <w:ilvl w:val="1"/>
          <w:numId w:val="9"/>
        </w:numPr>
      </w:pPr>
      <w:r>
        <w:t>Some products may have additional details, while others may not.</w:t>
      </w:r>
    </w:p>
    <w:p w14:paraId="3C6E0389" w14:textId="77777777" w:rsidR="00001C61" w:rsidRDefault="00000000" w:rsidP="002C1CD9">
      <w:r>
        <w:t>Implementation: Use a nullable foreign key or a separate table with optional data.</w:t>
      </w:r>
    </w:p>
    <w:p w14:paraId="3C6E038A" w14:textId="77777777" w:rsidR="00001C61" w:rsidRDefault="00000000" w:rsidP="002C1CD9">
      <w:pPr>
        <w:rPr>
          <w:rFonts w:ascii="Roboto Mono" w:eastAsia="Roboto Mono" w:hAnsi="Roboto Mono" w:cs="Roboto Mono"/>
          <w:color w:val="188038"/>
        </w:rPr>
      </w:pPr>
      <w:r>
        <w:t>Example SQL:</w:t>
      </w:r>
      <w:r>
        <w:br/>
      </w:r>
      <w:proofErr w:type="spellStart"/>
      <w:r>
        <w:t>sql</w:t>
      </w:r>
      <w:proofErr w:type="spellEnd"/>
      <w:r>
        <w:br/>
        <w:t>Copy code</w:t>
      </w:r>
      <w:r>
        <w:br/>
      </w:r>
      <w:r>
        <w:rPr>
          <w:rFonts w:ascii="Roboto Mono" w:eastAsia="Roboto Mono" w:hAnsi="Roboto Mono" w:cs="Roboto Mono"/>
          <w:color w:val="188038"/>
        </w:rPr>
        <w:t>CREATE TABLE Product (</w:t>
      </w:r>
    </w:p>
    <w:p w14:paraId="3C6E038B" w14:textId="77777777" w:rsidR="00001C61" w:rsidRDefault="00000000" w:rsidP="002C1CD9">
      <w:r>
        <w:t xml:space="preserve">    </w:t>
      </w:r>
      <w:proofErr w:type="spellStart"/>
      <w:r>
        <w:t>product_id</w:t>
      </w:r>
      <w:proofErr w:type="spellEnd"/>
      <w:r>
        <w:t xml:space="preserve"> INT PRIMARY KEY,</w:t>
      </w:r>
    </w:p>
    <w:p w14:paraId="3C6E038C" w14:textId="77777777" w:rsidR="00001C61" w:rsidRDefault="00000000" w:rsidP="002C1CD9">
      <w:r>
        <w:t xml:space="preserve">    name VARCHAR(50)</w:t>
      </w:r>
    </w:p>
    <w:p w14:paraId="3C6E038D" w14:textId="77777777" w:rsidR="00001C61" w:rsidRDefault="00000000" w:rsidP="002C1CD9">
      <w:r>
        <w:t>);</w:t>
      </w:r>
    </w:p>
    <w:p w14:paraId="3C6E038E" w14:textId="77777777" w:rsidR="00001C61" w:rsidRDefault="00001C61" w:rsidP="002C1CD9"/>
    <w:p w14:paraId="3C6E038F" w14:textId="77777777" w:rsidR="00001C61" w:rsidRDefault="00000000" w:rsidP="002C1CD9">
      <w:r>
        <w:t xml:space="preserve">CREATE TABLE </w:t>
      </w:r>
      <w:proofErr w:type="spellStart"/>
      <w:r>
        <w:t>ProductDetails</w:t>
      </w:r>
      <w:proofErr w:type="spellEnd"/>
      <w:r>
        <w:t xml:space="preserve"> (</w:t>
      </w:r>
    </w:p>
    <w:p w14:paraId="3C6E0390" w14:textId="77777777" w:rsidR="00001C61" w:rsidRDefault="00000000" w:rsidP="002C1CD9">
      <w:r>
        <w:t xml:space="preserve">    </w:t>
      </w:r>
      <w:proofErr w:type="spellStart"/>
      <w:r>
        <w:t>detail_id</w:t>
      </w:r>
      <w:proofErr w:type="spellEnd"/>
      <w:r>
        <w:t xml:space="preserve"> INT PRIMARY KEY,</w:t>
      </w:r>
    </w:p>
    <w:p w14:paraId="3C6E0391" w14:textId="77777777" w:rsidR="00001C61" w:rsidRDefault="00000000" w:rsidP="002C1CD9">
      <w:r>
        <w:t xml:space="preserve">    </w:t>
      </w:r>
      <w:proofErr w:type="spellStart"/>
      <w:r>
        <w:t>product_id</w:t>
      </w:r>
      <w:proofErr w:type="spellEnd"/>
      <w:r>
        <w:t xml:space="preserve"> INT UNIQUE,</w:t>
      </w:r>
    </w:p>
    <w:p w14:paraId="3C6E0392" w14:textId="77777777" w:rsidR="00001C61" w:rsidRDefault="00000000" w:rsidP="002C1CD9">
      <w:r>
        <w:t xml:space="preserve">    description TEXT,</w:t>
      </w:r>
    </w:p>
    <w:p w14:paraId="3C6E0393" w14:textId="77777777" w:rsidR="00001C61" w:rsidRDefault="00000000" w:rsidP="002C1CD9">
      <w:r>
        <w:t xml:space="preserve">    FOREIGN KEY (</w:t>
      </w:r>
      <w:proofErr w:type="spellStart"/>
      <w:r>
        <w:t>product_id</w:t>
      </w:r>
      <w:proofErr w:type="spellEnd"/>
      <w:r>
        <w:t>) REFERENCES Product(</w:t>
      </w:r>
      <w:proofErr w:type="spellStart"/>
      <w:r>
        <w:t>product_id</w:t>
      </w:r>
      <w:proofErr w:type="spellEnd"/>
      <w:r>
        <w:t>)</w:t>
      </w:r>
    </w:p>
    <w:p w14:paraId="3C6E0394" w14:textId="77777777" w:rsidR="00001C61" w:rsidRDefault="00000000" w:rsidP="002C1CD9">
      <w:r>
        <w:t>);</w:t>
      </w:r>
    </w:p>
    <w:p w14:paraId="3C6E0395" w14:textId="77777777" w:rsidR="00001C61" w:rsidRDefault="00001C61" w:rsidP="002C1CD9"/>
    <w:p w14:paraId="3C6E0396" w14:textId="77777777" w:rsidR="00001C61" w:rsidRDefault="00001C61" w:rsidP="002C1CD9"/>
    <w:p w14:paraId="3C6E0397" w14:textId="77777777" w:rsidR="00001C61" w:rsidRDefault="00001C61" w:rsidP="002C1CD9"/>
    <w:p w14:paraId="3C6E0398" w14:textId="77777777" w:rsidR="00001C61" w:rsidRDefault="00001C61" w:rsidP="002C1CD9"/>
    <w:p w14:paraId="3C6E0399" w14:textId="77777777" w:rsidR="00001C61" w:rsidRDefault="00000000" w:rsidP="002C1CD9">
      <w:pPr>
        <w:pStyle w:val="Heading1"/>
      </w:pPr>
      <w:bookmarkStart w:id="9" w:name="_ktfje85lzhs5" w:colFirst="0" w:colLast="0"/>
      <w:bookmarkEnd w:id="9"/>
      <w:r>
        <w:t>Testing</w:t>
      </w:r>
    </w:p>
    <w:p w14:paraId="3C6E039A" w14:textId="77777777" w:rsidR="00001C61" w:rsidRDefault="00001C61" w:rsidP="002C1CD9"/>
    <w:p w14:paraId="3C6E039B" w14:textId="77777777" w:rsidR="00001C61" w:rsidRDefault="00000000" w:rsidP="002C1CD9">
      <w:r>
        <w:t>Unit Tests</w:t>
      </w:r>
    </w:p>
    <w:p w14:paraId="3C6E039C" w14:textId="77777777" w:rsidR="00001C61" w:rsidRDefault="00000000" w:rsidP="002C1CD9">
      <w:r>
        <w:t>Purpose:</w:t>
      </w:r>
    </w:p>
    <w:p w14:paraId="3C6E039D" w14:textId="77777777" w:rsidR="00001C61" w:rsidRDefault="00000000" w:rsidP="002C1CD9">
      <w:pPr>
        <w:pStyle w:val="ListParagraph"/>
        <w:numPr>
          <w:ilvl w:val="0"/>
          <w:numId w:val="14"/>
        </w:numPr>
      </w:pPr>
      <w:r>
        <w:t>Unit tests are designed to test individual components or methods in isolation.</w:t>
      </w:r>
    </w:p>
    <w:p w14:paraId="3C6E039E" w14:textId="77777777" w:rsidR="00001C61" w:rsidRDefault="00000000" w:rsidP="002C1CD9">
      <w:pPr>
        <w:pStyle w:val="ListParagraph"/>
        <w:numPr>
          <w:ilvl w:val="0"/>
          <w:numId w:val="14"/>
        </w:numPr>
      </w:pPr>
      <w:r>
        <w:t>They verify the behavior of a single unit of code, typically a method or a class, without involving other components or the application's infrastructure.</w:t>
      </w:r>
    </w:p>
    <w:p w14:paraId="3C6E039F" w14:textId="77777777" w:rsidR="00001C61" w:rsidRDefault="00000000" w:rsidP="002C1CD9">
      <w:r>
        <w:t>Scope:</w:t>
      </w:r>
    </w:p>
    <w:p w14:paraId="3C6E03A0" w14:textId="77777777" w:rsidR="00001C61" w:rsidRDefault="00000000" w:rsidP="002C1CD9">
      <w:pPr>
        <w:pStyle w:val="ListParagraph"/>
        <w:numPr>
          <w:ilvl w:val="0"/>
          <w:numId w:val="6"/>
        </w:numPr>
      </w:pPr>
      <w:r>
        <w:t>Focused on small, specific parts of the codebase.</w:t>
      </w:r>
    </w:p>
    <w:p w14:paraId="3C6E03A1" w14:textId="77777777" w:rsidR="00001C61" w:rsidRDefault="00000000" w:rsidP="002C1CD9">
      <w:pPr>
        <w:pStyle w:val="ListParagraph"/>
        <w:numPr>
          <w:ilvl w:val="0"/>
          <w:numId w:val="6"/>
        </w:numPr>
      </w:pPr>
      <w:r>
        <w:t>Mock or stub dependencies to isolate the unit under test.</w:t>
      </w:r>
    </w:p>
    <w:p w14:paraId="3C6E03A2" w14:textId="77777777" w:rsidR="00001C61" w:rsidRDefault="00000000" w:rsidP="002C1CD9">
      <w:r>
        <w:t>Application Context:</w:t>
      </w:r>
    </w:p>
    <w:p w14:paraId="3C6E03A3" w14:textId="77777777" w:rsidR="00001C61" w:rsidRDefault="00000000" w:rsidP="002C1CD9">
      <w:pPr>
        <w:pStyle w:val="ListParagraph"/>
        <w:numPr>
          <w:ilvl w:val="0"/>
          <w:numId w:val="17"/>
        </w:numPr>
      </w:pPr>
      <w:r>
        <w:t>Do not load the full application context.</w:t>
      </w:r>
    </w:p>
    <w:p w14:paraId="3C6E03A4" w14:textId="77777777" w:rsidR="00001C61" w:rsidRDefault="00000000" w:rsidP="002C1CD9">
      <w:pPr>
        <w:pStyle w:val="ListParagraph"/>
        <w:numPr>
          <w:ilvl w:val="0"/>
          <w:numId w:val="17"/>
        </w:numPr>
      </w:pPr>
      <w:r>
        <w:t>Avoid using Spring's dependency injection framework.</w:t>
      </w:r>
    </w:p>
    <w:p w14:paraId="3C6E03A5" w14:textId="77777777" w:rsidR="00001C61" w:rsidRDefault="00000000" w:rsidP="002C1CD9">
      <w:pPr>
        <w:pStyle w:val="ListParagraph"/>
        <w:numPr>
          <w:ilvl w:val="0"/>
          <w:numId w:val="17"/>
        </w:numPr>
      </w:pPr>
      <w:r>
        <w:t>Use mocking frameworks like Mockito to simulate dependencies.</w:t>
      </w:r>
    </w:p>
    <w:p w14:paraId="3C6E03A6" w14:textId="77777777" w:rsidR="00001C61" w:rsidRDefault="00000000" w:rsidP="002C1CD9">
      <w:r>
        <w:t>Speed:</w:t>
      </w:r>
    </w:p>
    <w:p w14:paraId="3C6E03A7" w14:textId="77777777" w:rsidR="00001C61" w:rsidRDefault="00000000" w:rsidP="002C1CD9">
      <w:pPr>
        <w:pStyle w:val="ListParagraph"/>
        <w:numPr>
          <w:ilvl w:val="0"/>
          <w:numId w:val="3"/>
        </w:numPr>
      </w:pPr>
      <w:r>
        <w:t>Fast execution as they do not involve the overhead of loading the application context or interacting with external systems.</w:t>
      </w:r>
    </w:p>
    <w:p w14:paraId="3C6E03A8" w14:textId="77777777" w:rsidR="00001C61" w:rsidRDefault="00001C61" w:rsidP="002C1CD9"/>
    <w:p w14:paraId="3C6E03A9" w14:textId="77777777" w:rsidR="00001C61" w:rsidRDefault="00000000" w:rsidP="002C1CD9">
      <w:r>
        <w:t>Integration Tests</w:t>
      </w:r>
    </w:p>
    <w:p w14:paraId="3C6E03AA" w14:textId="77777777" w:rsidR="00001C61" w:rsidRDefault="00000000" w:rsidP="002C1CD9">
      <w:r>
        <w:t>Purpose:</w:t>
      </w:r>
    </w:p>
    <w:p w14:paraId="3C6E03AB" w14:textId="77777777" w:rsidR="00001C61" w:rsidRDefault="00000000" w:rsidP="002C1CD9">
      <w:pPr>
        <w:pStyle w:val="ListParagraph"/>
        <w:numPr>
          <w:ilvl w:val="0"/>
          <w:numId w:val="1"/>
        </w:numPr>
      </w:pPr>
      <w:r>
        <w:t>Integration tests verify the behavior of a group of components working together.</w:t>
      </w:r>
    </w:p>
    <w:p w14:paraId="3C6E03AC" w14:textId="77777777" w:rsidR="00001C61" w:rsidRDefault="00000000" w:rsidP="002C1CD9">
      <w:pPr>
        <w:pStyle w:val="ListParagraph"/>
        <w:numPr>
          <w:ilvl w:val="0"/>
          <w:numId w:val="1"/>
        </w:numPr>
      </w:pPr>
      <w:r>
        <w:t>They test the interactions between different parts of the application, including the application’s infrastructure (database, web server, etc.).</w:t>
      </w:r>
    </w:p>
    <w:p w14:paraId="3C6E03AD" w14:textId="77777777" w:rsidR="00001C61" w:rsidRDefault="00000000" w:rsidP="002C1CD9">
      <w:r>
        <w:t>Scope:</w:t>
      </w:r>
    </w:p>
    <w:p w14:paraId="3C6E03AE" w14:textId="77777777" w:rsidR="00001C61" w:rsidRDefault="00000000" w:rsidP="002C1CD9">
      <w:pPr>
        <w:pStyle w:val="ListParagraph"/>
        <w:numPr>
          <w:ilvl w:val="0"/>
          <w:numId w:val="2"/>
        </w:numPr>
      </w:pPr>
      <w:r>
        <w:t>Broader in scope, involving multiple components or the entire application.</w:t>
      </w:r>
    </w:p>
    <w:p w14:paraId="3C6E03AF" w14:textId="77777777" w:rsidR="00001C61" w:rsidRDefault="00000000" w:rsidP="002C1CD9">
      <w:pPr>
        <w:pStyle w:val="ListParagraph"/>
        <w:numPr>
          <w:ilvl w:val="0"/>
          <w:numId w:val="2"/>
        </w:numPr>
      </w:pPr>
      <w:r>
        <w:t>Use real implementations of components, including external systems like databases.</w:t>
      </w:r>
    </w:p>
    <w:p w14:paraId="3C6E03B0" w14:textId="77777777" w:rsidR="00001C61" w:rsidRDefault="00000000" w:rsidP="002C1CD9">
      <w:r>
        <w:t>Application Context:</w:t>
      </w:r>
    </w:p>
    <w:p w14:paraId="3C6E03B1" w14:textId="77777777" w:rsidR="00001C61" w:rsidRDefault="00000000" w:rsidP="002C1CD9">
      <w:pPr>
        <w:pStyle w:val="ListParagraph"/>
        <w:numPr>
          <w:ilvl w:val="0"/>
          <w:numId w:val="11"/>
        </w:numPr>
      </w:pPr>
      <w:r>
        <w:t>Load the full application context using Spring's dependency injection framework.</w:t>
      </w:r>
    </w:p>
    <w:p w14:paraId="3C6E03B2" w14:textId="77777777" w:rsidR="00001C61" w:rsidRDefault="00000000" w:rsidP="002C1CD9">
      <w:pPr>
        <w:pStyle w:val="ListParagraph"/>
        <w:numPr>
          <w:ilvl w:val="0"/>
          <w:numId w:val="11"/>
        </w:numPr>
      </w:pPr>
      <w:r>
        <w:t xml:space="preserve">Use annotations like </w:t>
      </w:r>
      <w:r w:rsidRPr="002C1CD9">
        <w:rPr>
          <w:rFonts w:ascii="Roboto Mono" w:eastAsia="Roboto Mono" w:hAnsi="Roboto Mono" w:cs="Roboto Mono"/>
          <w:color w:val="188038"/>
        </w:rPr>
        <w:t>@SpringBootTest</w:t>
      </w:r>
      <w:r>
        <w:t xml:space="preserve"> to start the application context.</w:t>
      </w:r>
    </w:p>
    <w:p w14:paraId="3C6E03B3" w14:textId="77777777" w:rsidR="00001C61" w:rsidRDefault="00000000" w:rsidP="002C1CD9">
      <w:r>
        <w:t>Speed:</w:t>
      </w:r>
    </w:p>
    <w:p w14:paraId="3C6E03B4" w14:textId="77777777" w:rsidR="00001C61" w:rsidRDefault="00000000" w:rsidP="002C1CD9">
      <w:pPr>
        <w:pStyle w:val="ListParagraph"/>
        <w:numPr>
          <w:ilvl w:val="0"/>
          <w:numId w:val="7"/>
        </w:numPr>
      </w:pPr>
      <w:r>
        <w:t>Slower execution compared to unit tests due to the overhead of starting the application context and interacting with external systems.</w:t>
      </w:r>
    </w:p>
    <w:p w14:paraId="3C6E03B5" w14:textId="77777777" w:rsidR="00001C61" w:rsidRDefault="00001C61" w:rsidP="002C1CD9"/>
    <w:p w14:paraId="3C6E03B6" w14:textId="77777777" w:rsidR="00001C61" w:rsidRDefault="00000000" w:rsidP="002C1CD9">
      <w:r>
        <w:t>Key Differences:</w:t>
      </w:r>
    </w:p>
    <w:p w14:paraId="3C6E03B7" w14:textId="77777777" w:rsidR="00001C61" w:rsidRDefault="00000000" w:rsidP="002C1CD9">
      <w:pPr>
        <w:pStyle w:val="ListParagraph"/>
        <w:numPr>
          <w:ilvl w:val="0"/>
          <w:numId w:val="8"/>
        </w:numPr>
      </w:pPr>
      <w:r>
        <w:t>Isolation vs. Integration:</w:t>
      </w:r>
    </w:p>
    <w:p w14:paraId="3C6E03B8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Unit tests isolate the unit under test by mocking dependencies.</w:t>
      </w:r>
    </w:p>
    <w:p w14:paraId="3C6E03B9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Integration tests use real dependencies and test the interaction between components.</w:t>
      </w:r>
    </w:p>
    <w:p w14:paraId="3C6E03BA" w14:textId="77777777" w:rsidR="00001C61" w:rsidRDefault="00000000" w:rsidP="002C1CD9">
      <w:pPr>
        <w:pStyle w:val="ListParagraph"/>
        <w:numPr>
          <w:ilvl w:val="0"/>
          <w:numId w:val="8"/>
        </w:numPr>
      </w:pPr>
      <w:r>
        <w:t>Application Context:</w:t>
      </w:r>
    </w:p>
    <w:p w14:paraId="3C6E03BB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Unit tests do not load the Spring application context.</w:t>
      </w:r>
    </w:p>
    <w:p w14:paraId="3C6E03BC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Integration tests load the full Spring application context.</w:t>
      </w:r>
    </w:p>
    <w:p w14:paraId="3C6E03BD" w14:textId="77777777" w:rsidR="00001C61" w:rsidRDefault="00000000" w:rsidP="002C1CD9">
      <w:pPr>
        <w:pStyle w:val="ListParagraph"/>
        <w:numPr>
          <w:ilvl w:val="0"/>
          <w:numId w:val="8"/>
        </w:numPr>
      </w:pPr>
      <w:r>
        <w:t>Dependencies:</w:t>
      </w:r>
    </w:p>
    <w:p w14:paraId="3C6E03BE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Unit tests mock dependencies to isolate the unit.</w:t>
      </w:r>
    </w:p>
    <w:p w14:paraId="3C6E03BF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Integration tests use real dependencies and configurations.</w:t>
      </w:r>
    </w:p>
    <w:p w14:paraId="3C6E03C0" w14:textId="77777777" w:rsidR="00001C61" w:rsidRDefault="00000000" w:rsidP="002C1CD9">
      <w:pPr>
        <w:pStyle w:val="ListParagraph"/>
        <w:numPr>
          <w:ilvl w:val="0"/>
          <w:numId w:val="8"/>
        </w:numPr>
      </w:pPr>
      <w:r>
        <w:t>Execution Speed:</w:t>
      </w:r>
    </w:p>
    <w:p w14:paraId="3C6E03C1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Unit tests are faster as they do not involve loading the application context or interacting with external systems.</w:t>
      </w:r>
    </w:p>
    <w:p w14:paraId="3C6E03C2" w14:textId="77777777" w:rsidR="00001C61" w:rsidRDefault="00000000" w:rsidP="002C1CD9">
      <w:pPr>
        <w:pStyle w:val="ListParagraph"/>
        <w:numPr>
          <w:ilvl w:val="1"/>
          <w:numId w:val="8"/>
        </w:numPr>
      </w:pPr>
      <w:r>
        <w:t>Integration tests are slower due to the overhead of starting the application context and interacting with real systems.</w:t>
      </w:r>
    </w:p>
    <w:p w14:paraId="3C6E03C3" w14:textId="77777777" w:rsidR="00001C61" w:rsidRDefault="00000000" w:rsidP="002C1CD9">
      <w:r>
        <w:t>When to Use Each:</w:t>
      </w:r>
    </w:p>
    <w:p w14:paraId="3C6E03C4" w14:textId="77777777" w:rsidR="00001C61" w:rsidRDefault="00000000" w:rsidP="002C1CD9">
      <w:pPr>
        <w:pStyle w:val="ListParagraph"/>
        <w:numPr>
          <w:ilvl w:val="0"/>
          <w:numId w:val="16"/>
        </w:numPr>
      </w:pPr>
      <w:r>
        <w:t>Unit Tests:</w:t>
      </w:r>
    </w:p>
    <w:p w14:paraId="3C6E03C5" w14:textId="77777777" w:rsidR="00001C61" w:rsidRDefault="00000000" w:rsidP="002C1CD9">
      <w:pPr>
        <w:pStyle w:val="ListParagraph"/>
        <w:numPr>
          <w:ilvl w:val="1"/>
          <w:numId w:val="16"/>
        </w:numPr>
      </w:pPr>
      <w:r>
        <w:t>Use unit tests to verify the behavior of individual methods or classes.</w:t>
      </w:r>
    </w:p>
    <w:p w14:paraId="3C6E03C6" w14:textId="77777777" w:rsidR="00001C61" w:rsidRDefault="00000000" w:rsidP="002C1CD9">
      <w:pPr>
        <w:pStyle w:val="ListParagraph"/>
        <w:numPr>
          <w:ilvl w:val="1"/>
          <w:numId w:val="16"/>
        </w:numPr>
      </w:pPr>
      <w:r>
        <w:t>Ideal for testing business logic and algorithms in isolation.</w:t>
      </w:r>
    </w:p>
    <w:p w14:paraId="3C6E03C7" w14:textId="77777777" w:rsidR="00001C61" w:rsidRDefault="00000000" w:rsidP="002C1CD9">
      <w:pPr>
        <w:pStyle w:val="ListParagraph"/>
        <w:numPr>
          <w:ilvl w:val="0"/>
          <w:numId w:val="16"/>
        </w:numPr>
      </w:pPr>
      <w:r>
        <w:t>Integration Tests:</w:t>
      </w:r>
    </w:p>
    <w:p w14:paraId="3C6E03C8" w14:textId="77777777" w:rsidR="00001C61" w:rsidRDefault="00000000" w:rsidP="002C1CD9">
      <w:pPr>
        <w:pStyle w:val="ListParagraph"/>
        <w:numPr>
          <w:ilvl w:val="1"/>
          <w:numId w:val="16"/>
        </w:numPr>
      </w:pPr>
      <w:r>
        <w:t xml:space="preserve">Use integration tests to verify the behavior of the </w:t>
      </w:r>
      <w:proofErr w:type="gramStart"/>
      <w:r>
        <w:t>application as a whole</w:t>
      </w:r>
      <w:proofErr w:type="gramEnd"/>
      <w:r>
        <w:t>.</w:t>
      </w:r>
    </w:p>
    <w:p w14:paraId="3C6E03C9" w14:textId="77777777" w:rsidR="00001C61" w:rsidRDefault="00000000" w:rsidP="002C1CD9">
      <w:pPr>
        <w:pStyle w:val="ListParagraph"/>
        <w:numPr>
          <w:ilvl w:val="1"/>
          <w:numId w:val="16"/>
        </w:numPr>
      </w:pPr>
      <w:r>
        <w:t>Ideal for testing how different components work together, including interactions with the database, web services, etc.</w:t>
      </w:r>
    </w:p>
    <w:p w14:paraId="3C6E03CA" w14:textId="77777777" w:rsidR="00001C61" w:rsidRDefault="00001C61" w:rsidP="002C1CD9"/>
    <w:sectPr w:rsidR="00001C61">
      <w:headerReference w:type="default" r:id="rId13"/>
      <w:footerReference w:type="default" r:id="rId14"/>
      <w:headerReference w:type="first" r:id="rId15"/>
      <w:footerReference w:type="first" r:id="rId16"/>
      <w:pgSz w:w="16838" w:h="23811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8EA3F9" w14:textId="77777777" w:rsidR="00C25D3A" w:rsidRDefault="00C25D3A" w:rsidP="002C1CD9">
      <w:r>
        <w:separator/>
      </w:r>
    </w:p>
    <w:p w14:paraId="43357D2B" w14:textId="77777777" w:rsidR="00C25D3A" w:rsidRDefault="00C25D3A" w:rsidP="002C1CD9"/>
  </w:endnote>
  <w:endnote w:type="continuationSeparator" w:id="0">
    <w:p w14:paraId="5598ECDF" w14:textId="77777777" w:rsidR="00C25D3A" w:rsidRDefault="00C25D3A" w:rsidP="002C1CD9">
      <w:r>
        <w:continuationSeparator/>
      </w:r>
    </w:p>
    <w:p w14:paraId="66C40D96" w14:textId="77777777" w:rsidR="00C25D3A" w:rsidRDefault="00C25D3A" w:rsidP="002C1C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xima Nova">
    <w:charset w:val="00"/>
    <w:family w:val="auto"/>
    <w:pitch w:val="default"/>
    <w:embedRegular r:id="rId1" w:fontKey="{2A2B53C5-56BC-42E5-90AC-03587AC49AA2}"/>
    <w:embedBold r:id="rId2" w:fontKey="{0D3FA8BD-B930-4E6D-9140-BD0FEBEB74A0}"/>
    <w:embedItalic r:id="rId3" w:fontKey="{33299B6F-0159-47D4-B4A8-A63546070CC5}"/>
  </w:font>
  <w:font w:name="Lexend Light">
    <w:altName w:val="Calibri"/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4" w:fontKey="{31D140B0-B17C-493D-8576-07CA9D7365D1}"/>
    <w:embedBold r:id="rId5" w:fontKey="{7E022866-C71D-470D-9957-B31A6844B0A9}"/>
    <w:embedItalic r:id="rId6" w:fontKey="{26968BFE-0515-46FA-A2F1-039F8D19EE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A516712-42DC-4EC2-85EF-69E7A4C61874}"/>
    <w:embedBold r:id="rId8" w:fontKey="{967F19B4-CF87-41BD-8A11-AE267C012D26}"/>
    <w:embedItalic r:id="rId9" w:fontKey="{E9B98C2B-5DFB-4F76-8F66-8F1D0F442E68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0" w:fontKey="{8C088FED-A485-4287-A031-E46CE450260B}"/>
    <w:embedItalic r:id="rId11" w:fontKey="{67FB34E2-B7A5-4336-88D9-989A9678A9CB}"/>
  </w:font>
  <w:font w:name="Aptos">
    <w:charset w:val="00"/>
    <w:family w:val="swiss"/>
    <w:pitch w:val="variable"/>
    <w:sig w:usb0="20000287" w:usb1="00000003" w:usb2="00000000" w:usb3="00000000" w:csb0="0000019F" w:csb1="00000000"/>
    <w:embedItalic r:id="rId12" w:fontKey="{0FFD01DF-D605-42EE-A1A1-413BE23B3B75}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  <w:embedItalic r:id="rId13" w:fontKey="{781DAD00-AAF0-4BC3-967F-A4BF093C337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4" w:fontKey="{0B61913B-5258-4A08-A27D-A16CFAA7E93D}"/>
    <w:embedItalic r:id="rId15" w:fontKey="{67F8320A-4897-4C2E-B360-5E49EAA6BE4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6" w:subsetted="1" w:fontKey="{9572C6D8-9D08-44EB-BA40-4D1E0DFD4747}"/>
    <w:embedItalic r:id="rId17" w:subsetted="1" w:fontKey="{55ADFF3E-CDE1-48B4-B1CF-EB75F028A275}"/>
  </w:font>
  <w:font w:name="Nova Mono">
    <w:charset w:val="00"/>
    <w:family w:val="auto"/>
    <w:pitch w:val="default"/>
    <w:embedRegular r:id="rId18" w:fontKey="{52B8241B-C151-484C-AB66-189B766404C9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9" w:fontKey="{8B8A7C05-332B-4EAA-A650-3D204C5387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0" w:fontKey="{81443035-98E5-4743-9B28-A7C1456F82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E03D7" w14:textId="77777777" w:rsidR="00001C61" w:rsidRDefault="00000000" w:rsidP="002C1CD9"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3C6E03E0" wp14:editId="3C6E03E1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1" name="image1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E58193B" w14:textId="77777777" w:rsidR="003A78E8" w:rsidRDefault="003A78E8" w:rsidP="002C1CD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E03D9" w14:textId="77777777" w:rsidR="00001C61" w:rsidRDefault="00000000" w:rsidP="002C1CD9">
    <w:r>
      <w:rPr>
        <w:noProof/>
      </w:rPr>
      <w:drawing>
        <wp:anchor distT="0" distB="0" distL="0" distR="0" simplePos="0" relativeHeight="251662336" behindDoc="0" locked="0" layoutInCell="1" hidden="0" allowOverlap="1" wp14:anchorId="3C6E03E4" wp14:editId="3C6E03E5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1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A7280F" w14:textId="77777777" w:rsidR="00C25D3A" w:rsidRDefault="00C25D3A" w:rsidP="002C1CD9">
      <w:r>
        <w:separator/>
      </w:r>
    </w:p>
    <w:p w14:paraId="22B8AB55" w14:textId="77777777" w:rsidR="00C25D3A" w:rsidRDefault="00C25D3A" w:rsidP="002C1CD9"/>
  </w:footnote>
  <w:footnote w:type="continuationSeparator" w:id="0">
    <w:p w14:paraId="68F03F52" w14:textId="77777777" w:rsidR="00C25D3A" w:rsidRDefault="00C25D3A" w:rsidP="002C1CD9">
      <w:r>
        <w:continuationSeparator/>
      </w:r>
    </w:p>
    <w:p w14:paraId="63BA2D37" w14:textId="77777777" w:rsidR="00C25D3A" w:rsidRDefault="00C25D3A" w:rsidP="002C1CD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E03D5" w14:textId="77777777" w:rsidR="00001C61" w:rsidRDefault="00000000" w:rsidP="002C1CD9">
    <w:pPr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3C6E03DA" wp14:editId="3C6E03DB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5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3C6E03DC" wp14:editId="3C6E03DD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0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C6E03D6" w14:textId="77777777" w:rsidR="00001C61" w:rsidRDefault="00000000" w:rsidP="002C1CD9">
    <w:r>
      <w:rPr>
        <w:noProof/>
      </w:rPr>
      <w:drawing>
        <wp:inline distT="114300" distB="114300" distL="114300" distR="114300" wp14:anchorId="3C6E03DE" wp14:editId="3C6E03DF">
          <wp:extent cx="447675" cy="57150"/>
          <wp:effectExtent l="0" t="0" r="0" b="0"/>
          <wp:docPr id="3" name="image2.png" descr="short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short line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5CE4889F" w14:textId="77777777" w:rsidR="003A78E8" w:rsidRDefault="003A78E8" w:rsidP="002C1CD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E03D8" w14:textId="77777777" w:rsidR="00001C61" w:rsidRDefault="00000000" w:rsidP="002C1CD9">
    <w:r>
      <w:rPr>
        <w:noProof/>
      </w:rPr>
      <w:drawing>
        <wp:anchor distT="0" distB="0" distL="0" distR="0" simplePos="0" relativeHeight="251660288" behindDoc="0" locked="0" layoutInCell="1" hidden="0" allowOverlap="1" wp14:anchorId="3C6E03E2" wp14:editId="3C6E03E3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9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947F1"/>
    <w:multiLevelType w:val="hybridMultilevel"/>
    <w:tmpl w:val="3EB413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D097B"/>
    <w:multiLevelType w:val="multilevel"/>
    <w:tmpl w:val="D9A66D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BB3F73"/>
    <w:multiLevelType w:val="multilevel"/>
    <w:tmpl w:val="9ACAE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461DA6"/>
    <w:multiLevelType w:val="multilevel"/>
    <w:tmpl w:val="5C5A73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794B91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820159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4911F9"/>
    <w:multiLevelType w:val="multilevel"/>
    <w:tmpl w:val="6D70BC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8F16A1"/>
    <w:multiLevelType w:val="multilevel"/>
    <w:tmpl w:val="4D6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0025A"/>
    <w:multiLevelType w:val="hybridMultilevel"/>
    <w:tmpl w:val="C3ECD9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DB5B16"/>
    <w:multiLevelType w:val="multilevel"/>
    <w:tmpl w:val="6A64F4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CC191D"/>
    <w:multiLevelType w:val="hybridMultilevel"/>
    <w:tmpl w:val="3132C7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F3949"/>
    <w:multiLevelType w:val="multilevel"/>
    <w:tmpl w:val="CFA2FC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AF150A9"/>
    <w:multiLevelType w:val="multilevel"/>
    <w:tmpl w:val="8F2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DFD210F"/>
    <w:multiLevelType w:val="multilevel"/>
    <w:tmpl w:val="F8C65E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882411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001753"/>
    <w:multiLevelType w:val="multilevel"/>
    <w:tmpl w:val="07B63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8B44CBB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63E29"/>
    <w:multiLevelType w:val="multilevel"/>
    <w:tmpl w:val="4D6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0C2704"/>
    <w:multiLevelType w:val="hybridMultilevel"/>
    <w:tmpl w:val="295E7E8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9967678"/>
    <w:multiLevelType w:val="multilevel"/>
    <w:tmpl w:val="6F92A5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E062A9B"/>
    <w:multiLevelType w:val="multilevel"/>
    <w:tmpl w:val="48EAD1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FB37158"/>
    <w:multiLevelType w:val="multilevel"/>
    <w:tmpl w:val="140EB1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1B7413C"/>
    <w:multiLevelType w:val="multilevel"/>
    <w:tmpl w:val="9D1482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59F3951"/>
    <w:multiLevelType w:val="multilevel"/>
    <w:tmpl w:val="4D6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DD6FA3"/>
    <w:multiLevelType w:val="multilevel"/>
    <w:tmpl w:val="FB209D5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B25C5A"/>
    <w:multiLevelType w:val="multilevel"/>
    <w:tmpl w:val="4E381CB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960615"/>
    <w:multiLevelType w:val="multilevel"/>
    <w:tmpl w:val="EB12B9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E5022DF"/>
    <w:multiLevelType w:val="multilevel"/>
    <w:tmpl w:val="8F2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05F0D4E"/>
    <w:multiLevelType w:val="hybridMultilevel"/>
    <w:tmpl w:val="4C92D1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8C33D5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391244"/>
    <w:multiLevelType w:val="multilevel"/>
    <w:tmpl w:val="8F2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44767DF"/>
    <w:multiLevelType w:val="multilevel"/>
    <w:tmpl w:val="40988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6A07B29"/>
    <w:multiLevelType w:val="multilevel"/>
    <w:tmpl w:val="65445D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56E9037A"/>
    <w:multiLevelType w:val="multilevel"/>
    <w:tmpl w:val="4D6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73B397A"/>
    <w:multiLevelType w:val="multilevel"/>
    <w:tmpl w:val="960CE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A750DC6"/>
    <w:multiLevelType w:val="multilevel"/>
    <w:tmpl w:val="1E1A4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09D26BF"/>
    <w:multiLevelType w:val="multilevel"/>
    <w:tmpl w:val="4D6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23715DA"/>
    <w:multiLevelType w:val="multilevel"/>
    <w:tmpl w:val="E4C88F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3615A70"/>
    <w:multiLevelType w:val="multilevel"/>
    <w:tmpl w:val="672C6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3C077AB"/>
    <w:multiLevelType w:val="multilevel"/>
    <w:tmpl w:val="8F2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AE354A9"/>
    <w:multiLevelType w:val="multilevel"/>
    <w:tmpl w:val="182479C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ED60BB"/>
    <w:multiLevelType w:val="multilevel"/>
    <w:tmpl w:val="47D2C75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DB2759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8A641F"/>
    <w:multiLevelType w:val="multilevel"/>
    <w:tmpl w:val="B0123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6FA6045B"/>
    <w:multiLevelType w:val="hybridMultilevel"/>
    <w:tmpl w:val="8222E11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3751D2C"/>
    <w:multiLevelType w:val="multilevel"/>
    <w:tmpl w:val="4D6A2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41939ED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97289E"/>
    <w:multiLevelType w:val="hybridMultilevel"/>
    <w:tmpl w:val="D02247D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4EE1998"/>
    <w:multiLevelType w:val="multilevel"/>
    <w:tmpl w:val="9DA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EE22A8"/>
    <w:multiLevelType w:val="hybridMultilevel"/>
    <w:tmpl w:val="6A360E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1166145">
    <w:abstractNumId w:val="38"/>
  </w:num>
  <w:num w:numId="2" w16cid:durableId="1146509714">
    <w:abstractNumId w:val="31"/>
  </w:num>
  <w:num w:numId="3" w16cid:durableId="210575131">
    <w:abstractNumId w:val="3"/>
  </w:num>
  <w:num w:numId="4" w16cid:durableId="193153610">
    <w:abstractNumId w:val="32"/>
  </w:num>
  <w:num w:numId="5" w16cid:durableId="464348213">
    <w:abstractNumId w:val="2"/>
  </w:num>
  <w:num w:numId="6" w16cid:durableId="1453599237">
    <w:abstractNumId w:val="21"/>
  </w:num>
  <w:num w:numId="7" w16cid:durableId="1563172271">
    <w:abstractNumId w:val="22"/>
  </w:num>
  <w:num w:numId="8" w16cid:durableId="343363610">
    <w:abstractNumId w:val="6"/>
  </w:num>
  <w:num w:numId="9" w16cid:durableId="1234896438">
    <w:abstractNumId w:val="35"/>
  </w:num>
  <w:num w:numId="10" w16cid:durableId="1700812973">
    <w:abstractNumId w:val="43"/>
  </w:num>
  <w:num w:numId="11" w16cid:durableId="149296431">
    <w:abstractNumId w:val="37"/>
  </w:num>
  <w:num w:numId="12" w16cid:durableId="1557350986">
    <w:abstractNumId w:val="15"/>
  </w:num>
  <w:num w:numId="13" w16cid:durableId="83959421">
    <w:abstractNumId w:val="20"/>
  </w:num>
  <w:num w:numId="14" w16cid:durableId="743532896">
    <w:abstractNumId w:val="1"/>
  </w:num>
  <w:num w:numId="15" w16cid:durableId="1651246094">
    <w:abstractNumId w:val="9"/>
  </w:num>
  <w:num w:numId="16" w16cid:durableId="1640259911">
    <w:abstractNumId w:val="19"/>
  </w:num>
  <w:num w:numId="17" w16cid:durableId="965889777">
    <w:abstractNumId w:val="11"/>
  </w:num>
  <w:num w:numId="18" w16cid:durableId="1194810976">
    <w:abstractNumId w:val="26"/>
  </w:num>
  <w:num w:numId="19" w16cid:durableId="1350984389">
    <w:abstractNumId w:val="42"/>
  </w:num>
  <w:num w:numId="20" w16cid:durableId="780609404">
    <w:abstractNumId w:val="46"/>
  </w:num>
  <w:num w:numId="21" w16cid:durableId="998192426">
    <w:abstractNumId w:val="29"/>
  </w:num>
  <w:num w:numId="22" w16cid:durableId="1116679817">
    <w:abstractNumId w:val="47"/>
  </w:num>
  <w:num w:numId="23" w16cid:durableId="849371135">
    <w:abstractNumId w:val="34"/>
  </w:num>
  <w:num w:numId="24" w16cid:durableId="929317635">
    <w:abstractNumId w:val="49"/>
  </w:num>
  <w:num w:numId="25" w16cid:durableId="1191337329">
    <w:abstractNumId w:val="0"/>
  </w:num>
  <w:num w:numId="26" w16cid:durableId="1364404113">
    <w:abstractNumId w:val="8"/>
  </w:num>
  <w:num w:numId="27" w16cid:durableId="1920946314">
    <w:abstractNumId w:val="48"/>
  </w:num>
  <w:num w:numId="28" w16cid:durableId="1541822946">
    <w:abstractNumId w:val="5"/>
  </w:num>
  <w:num w:numId="29" w16cid:durableId="71854960">
    <w:abstractNumId w:val="4"/>
  </w:num>
  <w:num w:numId="30" w16cid:durableId="1606575160">
    <w:abstractNumId w:val="14"/>
  </w:num>
  <w:num w:numId="31" w16cid:durableId="1637446681">
    <w:abstractNumId w:val="16"/>
  </w:num>
  <w:num w:numId="32" w16cid:durableId="1344163668">
    <w:abstractNumId w:val="12"/>
  </w:num>
  <w:num w:numId="33" w16cid:durableId="1294016382">
    <w:abstractNumId w:val="27"/>
  </w:num>
  <w:num w:numId="34" w16cid:durableId="2016683643">
    <w:abstractNumId w:val="44"/>
  </w:num>
  <w:num w:numId="35" w16cid:durableId="1865710630">
    <w:abstractNumId w:val="10"/>
  </w:num>
  <w:num w:numId="36" w16cid:durableId="525366742">
    <w:abstractNumId w:val="45"/>
  </w:num>
  <w:num w:numId="37" w16cid:durableId="474838112">
    <w:abstractNumId w:val="23"/>
  </w:num>
  <w:num w:numId="38" w16cid:durableId="856893105">
    <w:abstractNumId w:val="7"/>
  </w:num>
  <w:num w:numId="39" w16cid:durableId="1176840792">
    <w:abstractNumId w:val="17"/>
  </w:num>
  <w:num w:numId="40" w16cid:durableId="787354603">
    <w:abstractNumId w:val="36"/>
  </w:num>
  <w:num w:numId="41" w16cid:durableId="1461260414">
    <w:abstractNumId w:val="33"/>
  </w:num>
  <w:num w:numId="42" w16cid:durableId="642855467">
    <w:abstractNumId w:val="39"/>
  </w:num>
  <w:num w:numId="43" w16cid:durableId="1162046886">
    <w:abstractNumId w:val="30"/>
  </w:num>
  <w:num w:numId="44" w16cid:durableId="345712296">
    <w:abstractNumId w:val="25"/>
  </w:num>
  <w:num w:numId="45" w16cid:durableId="1796021031">
    <w:abstractNumId w:val="28"/>
  </w:num>
  <w:num w:numId="46" w16cid:durableId="1104152066">
    <w:abstractNumId w:val="24"/>
  </w:num>
  <w:num w:numId="47" w16cid:durableId="1619485610">
    <w:abstractNumId w:val="18"/>
  </w:num>
  <w:num w:numId="48" w16cid:durableId="169832923">
    <w:abstractNumId w:val="13"/>
  </w:num>
  <w:num w:numId="49" w16cid:durableId="993145218">
    <w:abstractNumId w:val="41"/>
  </w:num>
  <w:num w:numId="50" w16cid:durableId="865021820">
    <w:abstractNumId w:val="40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1C61"/>
    <w:rsid w:val="00001C61"/>
    <w:rsid w:val="000350E1"/>
    <w:rsid w:val="001C65E2"/>
    <w:rsid w:val="00217A07"/>
    <w:rsid w:val="002C1CD9"/>
    <w:rsid w:val="002E1CEA"/>
    <w:rsid w:val="003A78E8"/>
    <w:rsid w:val="004604C2"/>
    <w:rsid w:val="005B0806"/>
    <w:rsid w:val="00716B22"/>
    <w:rsid w:val="00780705"/>
    <w:rsid w:val="007944A4"/>
    <w:rsid w:val="007E5C53"/>
    <w:rsid w:val="00933BB2"/>
    <w:rsid w:val="00C25D3A"/>
    <w:rsid w:val="00C94907"/>
    <w:rsid w:val="00D91245"/>
    <w:rsid w:val="00D922FC"/>
    <w:rsid w:val="00DF74AB"/>
    <w:rsid w:val="00E12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E027F"/>
  <w15:docId w15:val="{4006A25C-22BD-498F-B388-EA9CC3C3A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n" w:eastAsia="en-IN" w:bidi="ar-SA"/>
      </w:rPr>
    </w:rPrDefault>
    <w:pPrDefault>
      <w:pPr>
        <w:spacing w:before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1CD9"/>
    <w:rPr>
      <w:rFonts w:ascii="Lexend Light" w:eastAsiaTheme="minorHAnsi" w:hAnsi="Lexend Light" w:cstheme="minorBidi"/>
      <w:sz w:val="26"/>
      <w:lang w:val="e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1440"/>
    </w:pPr>
    <w:rPr>
      <w:rFonts w:ascii="Proxima Nova" w:eastAsia="Proxima Nova" w:hAnsi="Proxima Nova" w:cs="Proxima Nova"/>
      <w:b/>
      <w:color w:val="40404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2C1CD9"/>
    <w:pPr>
      <w:spacing w:before="200" w:line="300" w:lineRule="auto"/>
      <w:ind w:left="720"/>
      <w:contextualSpacing/>
    </w:pPr>
  </w:style>
  <w:style w:type="paragraph" w:styleId="NoSpacing">
    <w:name w:val="No Spacing"/>
    <w:basedOn w:val="ListParagraph"/>
    <w:uiPriority w:val="1"/>
    <w:qFormat/>
    <w:rsid w:val="004604C2"/>
    <w:pPr>
      <w:autoSpaceDE w:val="0"/>
      <w:autoSpaceDN w:val="0"/>
      <w:adjustRightInd w:val="0"/>
      <w:spacing w:before="0" w:line="240" w:lineRule="auto"/>
      <w:ind w:left="1440"/>
    </w:pPr>
    <w:rPr>
      <w:rFonts w:ascii="Aptos" w:eastAsia="Proxima Nova" w:hAnsi="Aptos" w:cs="Lucida Sans Typewriter"/>
      <w:i/>
      <w:iCs/>
      <w:color w:val="76923C" w:themeColor="accent3" w:themeShade="BF"/>
      <w:sz w:val="28"/>
      <w:szCs w:val="28"/>
    </w:rPr>
  </w:style>
  <w:style w:type="character" w:styleId="Strong">
    <w:name w:val="Strong"/>
    <w:basedOn w:val="DefaultParagraphFont"/>
    <w:uiPriority w:val="22"/>
    <w:qFormat/>
    <w:rsid w:val="00DF74A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949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4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raw.githubusercontent.com/justamitsaha/springTutorial/refs/heads/main/springJdbcTemplate/src/main/resources/Joins_mapping.sql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</Pages>
  <Words>3998</Words>
  <Characters>22790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Amit Saha</cp:lastModifiedBy>
  <cp:revision>13</cp:revision>
  <dcterms:created xsi:type="dcterms:W3CDTF">2025-04-15T00:58:00Z</dcterms:created>
  <dcterms:modified xsi:type="dcterms:W3CDTF">2025-04-15T05:10:00Z</dcterms:modified>
</cp:coreProperties>
</file>